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8C" w:rsidRPr="00274B8C" w:rsidRDefault="00892266" w:rsidP="00274B8C">
      <w:pPr>
        <w:pStyle w:val="1"/>
        <w:rPr>
          <w:rFonts w:ascii="新細明體" w:eastAsia="新細明體" w:hAnsi="新細明體" w:cs="細明體"/>
        </w:rPr>
      </w:pPr>
      <w:r>
        <w:rPr>
          <w:rFonts w:ascii="Times New Roman" w:eastAsia="新細明體"/>
        </w:rPr>
        <w:t>臺北市</w:t>
      </w:r>
      <w:r>
        <w:rPr>
          <w:rFonts w:ascii="Times New Roman" w:eastAsia="新細明體"/>
        </w:rPr>
        <w:t>111</w:t>
      </w:r>
      <w:r>
        <w:rPr>
          <w:rFonts w:ascii="Times New Roman" w:eastAsia="新細明體"/>
        </w:rPr>
        <w:t>學年度第一學期</w:t>
      </w:r>
      <w:r w:rsidR="00D2539B">
        <w:rPr>
          <w:rFonts w:ascii="Times New Roman" w:eastAsia="新細明體"/>
        </w:rPr>
        <w:t>___</w:t>
      </w:r>
      <w:r w:rsidR="00D2539B">
        <w:rPr>
          <w:rFonts w:ascii="Times New Roman" w:eastAsia="新細明體" w:hint="eastAsia"/>
        </w:rPr>
        <w:t>內湖</w:t>
      </w:r>
      <w:r>
        <w:rPr>
          <w:rFonts w:ascii="Times New Roman" w:eastAsia="新細明體"/>
        </w:rPr>
        <w:t>__</w:t>
      </w:r>
      <w:r>
        <w:rPr>
          <w:rFonts w:ascii="Times New Roman" w:eastAsia="新細明體"/>
        </w:rPr>
        <w:t>區</w:t>
      </w:r>
      <w:r w:rsidR="00D2539B">
        <w:rPr>
          <w:rFonts w:ascii="Times New Roman" w:eastAsia="新細明體"/>
        </w:rPr>
        <w:t>_</w:t>
      </w:r>
      <w:r w:rsidR="00D2539B">
        <w:rPr>
          <w:rFonts w:ascii="Times New Roman" w:eastAsia="新細明體" w:hint="eastAsia"/>
        </w:rPr>
        <w:t xml:space="preserve"> </w:t>
      </w:r>
      <w:r w:rsidR="00D2539B">
        <w:rPr>
          <w:rFonts w:ascii="Times New Roman" w:eastAsia="新細明體" w:hint="eastAsia"/>
        </w:rPr>
        <w:t>明湖</w:t>
      </w:r>
      <w:r>
        <w:rPr>
          <w:rFonts w:ascii="Times New Roman" w:eastAsia="新細明體"/>
        </w:rPr>
        <w:t>__</w:t>
      </w:r>
      <w:r>
        <w:rPr>
          <w:rFonts w:ascii="Times New Roman" w:eastAsia="新細明體"/>
        </w:rPr>
        <w:t>國民小學四年級國語領域教學計畫表設計者：四年級團隊</w:t>
      </w:r>
    </w:p>
    <w:p w:rsidR="001E61D4" w:rsidRDefault="00892266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一、</w:t>
      </w:r>
      <w:r>
        <w:rPr>
          <w:rFonts w:ascii="Times New Roman" w:eastAsia="新細明體"/>
        </w:rPr>
        <w:t>課程架構</w:t>
      </w:r>
      <w:r>
        <w:rPr>
          <w:rFonts w:ascii="Times New Roman" w:eastAsia="新細明體"/>
          <w:lang w:eastAsia="zh-HK"/>
        </w:rPr>
        <w:t>圖</w:t>
      </w:r>
      <w:r w:rsidRPr="009C7AC0">
        <w:rPr>
          <w:rFonts w:ascii="Times New Roman" w:eastAsia="新細明體"/>
          <w:lang w:eastAsia="zh-HK"/>
        </w:rPr>
        <w:t>：</w:t>
      </w:r>
    </w:p>
    <w:p w:rsidR="0083423C" w:rsidRDefault="00892266" w:rsidP="0083423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96940" cy="4319905"/>
                <wp:effectExtent l="22225" t="26035" r="19685" b="26035"/>
                <wp:docPr id="1" name="群組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4319905"/>
                          <a:chOff x="2064" y="2885"/>
                          <a:chExt cx="9444" cy="6803"/>
                        </a:xfrm>
                      </wpg:grpSpPr>
                      <wps:wsp>
                        <wps:cNvPr id="65" name="Line 66"/>
                        <wps:cNvCnPr/>
                        <wps:spPr bwMode="auto">
                          <a:xfrm>
                            <a:off x="4143" y="3440"/>
                            <a:ext cx="0" cy="60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064" y="5822"/>
                            <a:ext cx="1908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5ED2" w:rsidRPr="00543B4F" w:rsidRDefault="00892266" w:rsidP="00423631">
                              <w:pPr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543B4F">
                                <w:rPr>
                                  <w:rFonts w:ascii="Times New Roman" w:eastAsia="新細明體" w:hAnsi="Times New Roman" w:cs="Times New Roman"/>
                                  <w:lang w:eastAsia="zh-HK"/>
                                </w:rPr>
                                <w:t>國語</w:t>
                              </w:r>
                              <w:r w:rsidRPr="00543B4F">
                                <w:rPr>
                                  <w:rFonts w:ascii="Times New Roman" w:eastAsia="新細明體" w:hAnsi="Times New Roman" w:cs="Times New Roman"/>
                                  <w:lang w:eastAsia="zh-HK"/>
                                </w:rPr>
                                <w:t>4</w:t>
                              </w:r>
                              <w:r w:rsidRPr="00543B4F">
                                <w:rPr>
                                  <w:rFonts w:ascii="Times New Roman" w:eastAsia="新細明體" w:hAnsi="Times New Roman" w:cs="Times New Roman"/>
                                  <w:lang w:eastAsia="zh-HK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4143" y="2885"/>
                            <a:ext cx="7305" cy="1109"/>
                            <a:chOff x="5355" y="1985"/>
                            <a:chExt cx="10240" cy="1341"/>
                          </a:xfrm>
                        </wpg:grpSpPr>
                        <wps:wsp>
                          <wps:cNvPr id="68" name="Line 69"/>
                          <wps:cNvCnPr/>
                          <wps:spPr bwMode="auto">
                            <a:xfrm>
                              <a:off x="9709" y="2656"/>
                              <a:ext cx="128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19" y="2116"/>
                              <a:ext cx="3598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5ED2" w:rsidRPr="00543B4F" w:rsidRDefault="00892266" w:rsidP="00423631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第一單元</w:t>
                                </w:r>
                              </w:p>
                              <w:p w:rsidR="008C5ED2" w:rsidRPr="00543B4F" w:rsidRDefault="00892266" w:rsidP="00423631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歡樂好時光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86" y="1985"/>
                              <a:ext cx="4609" cy="13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5ED2" w:rsidRPr="00656210" w:rsidRDefault="00892266" w:rsidP="00423631">
                                <w:pPr>
                                  <w:spacing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第一課　水陸小高手</w:t>
                                </w:r>
                              </w:p>
                              <w:p w:rsidR="008C5ED2" w:rsidRPr="00656210" w:rsidRDefault="00892266" w:rsidP="00423631">
                                <w:pPr>
                                  <w:spacing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第二課　下課以後</w:t>
                                </w:r>
                              </w:p>
                              <w:p w:rsidR="008C5ED2" w:rsidRPr="00FB2A91" w:rsidRDefault="00892266" w:rsidP="00423631">
                                <w:pPr>
                                  <w:spacing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第三課　我的籃球夢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72"/>
                          <wps:cNvCnPr/>
                          <wps:spPr bwMode="auto">
                            <a:xfrm>
                              <a:off x="5355" y="2656"/>
                              <a:ext cx="77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2" name="Line 73"/>
                        <wps:cNvCnPr/>
                        <wps:spPr bwMode="auto">
                          <a:xfrm>
                            <a:off x="4143" y="5898"/>
                            <a:ext cx="54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114" y="5655"/>
                            <a:ext cx="3394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5ED2" w:rsidRPr="00FB2A91" w:rsidRDefault="00892266" w:rsidP="00423631">
                              <w:pPr>
                                <w:spacing w:line="0" w:lineRule="atLeast"/>
                                <w:rPr>
                                  <w:rFonts w:ascii="新細明體" w:hAnsi="新細明體"/>
                                </w:rPr>
                              </w:pPr>
                              <w:r w:rsidRPr="00FB2A91">
                                <w:rPr>
                                  <w:rFonts w:ascii="Times New Roman" w:eastAsia="新細明體" w:hAnsi="Times New Roman" w:cs="Times New Roman"/>
                                  <w:lang w:eastAsia="zh-HK"/>
                                </w:rPr>
                                <w:t>種樹的人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5"/>
                        <wps:cNvCnPr/>
                        <wps:spPr bwMode="auto">
                          <a:xfrm>
                            <a:off x="7214" y="5898"/>
                            <a:ext cx="9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682" y="5671"/>
                            <a:ext cx="2537" cy="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5ED2" w:rsidRPr="00543B4F" w:rsidRDefault="00892266" w:rsidP="0042363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543B4F">
                                <w:rPr>
                                  <w:rFonts w:ascii="Times New Roman" w:eastAsia="新細明體" w:hAnsi="Times New Roman" w:cs="Times New Roman"/>
                                  <w:lang w:eastAsia="zh-HK"/>
                                </w:rPr>
                                <w:t>閱讀</w:t>
                              </w:r>
                              <w:r w:rsidR="00593117">
                                <w:rPr>
                                  <w:rFonts w:ascii="Times New Roman" w:eastAsia="新細明體" w:hAnsi="Times New Roman" w:cs="Times New Roman" w:hint="eastAsia"/>
                                  <w:szCs w:val="24"/>
                                </w:rPr>
                                <w:t>階梯</w:t>
                              </w:r>
                              <w:r w:rsidRPr="00543B4F">
                                <w:rPr>
                                  <w:rFonts w:ascii="Times New Roman" w:eastAsia="新細明體" w:hAnsi="Times New Roman" w:cs="Times New Roman"/>
                                  <w:lang w:eastAsia="zh-HK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" name="Group 77"/>
                        <wpg:cNvGrpSpPr>
                          <a:grpSpLocks/>
                        </wpg:cNvGrpSpPr>
                        <wpg:grpSpPr bwMode="auto">
                          <a:xfrm>
                            <a:off x="4143" y="6389"/>
                            <a:ext cx="7365" cy="1111"/>
                            <a:chOff x="5355" y="6050"/>
                            <a:chExt cx="10240" cy="1344"/>
                          </a:xfrm>
                        </wpg:grpSpPr>
                        <wps:wsp>
                          <wps:cNvPr id="77" name="Line 78"/>
                          <wps:cNvCnPr/>
                          <wps:spPr bwMode="auto">
                            <a:xfrm>
                              <a:off x="5355" y="6722"/>
                              <a:ext cx="77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19" y="6182"/>
                              <a:ext cx="3598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5ED2" w:rsidRPr="00543B4F" w:rsidRDefault="00892266" w:rsidP="00423631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第三單元</w:t>
                                </w:r>
                              </w:p>
                              <w:p w:rsidR="008C5ED2" w:rsidRPr="00543B4F" w:rsidRDefault="00892266" w:rsidP="00423631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放眼看世界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86" y="6050"/>
                              <a:ext cx="4609" cy="1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5ED2" w:rsidRPr="00656210" w:rsidRDefault="00892266" w:rsidP="00423631">
                                <w:pPr>
                                  <w:spacing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第七課　美味的一堂課</w:t>
                                </w:r>
                              </w:p>
                              <w:p w:rsidR="008C5ED2" w:rsidRPr="00656210" w:rsidRDefault="00892266" w:rsidP="00423631">
                                <w:pPr>
                                  <w:spacing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第八課　建築界的長頸鹿</w:t>
                                </w:r>
                              </w:p>
                              <w:p w:rsidR="008C5ED2" w:rsidRPr="00FB2A91" w:rsidRDefault="00892266" w:rsidP="00423631">
                                <w:pPr>
                                  <w:spacing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第九課　請到我的家鄉來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81"/>
                          <wps:cNvCnPr/>
                          <wps:spPr bwMode="auto">
                            <a:xfrm>
                              <a:off x="9709" y="6722"/>
                              <a:ext cx="128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4143" y="7651"/>
                            <a:ext cx="7365" cy="1421"/>
                            <a:chOff x="4167" y="7651"/>
                            <a:chExt cx="7365" cy="1421"/>
                          </a:xfrm>
                        </wpg:grpSpPr>
                        <wps:wsp>
                          <wps:cNvPr id="82" name="Line 83"/>
                          <wps:cNvCnPr/>
                          <wps:spPr bwMode="auto">
                            <a:xfrm>
                              <a:off x="4167" y="8363"/>
                              <a:ext cx="55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16" y="7897"/>
                              <a:ext cx="2588" cy="9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5ED2" w:rsidRPr="00543B4F" w:rsidRDefault="00892266" w:rsidP="00423631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第四單元</w:t>
                                </w:r>
                              </w:p>
                              <w:p w:rsidR="008C5ED2" w:rsidRPr="00543B4F" w:rsidRDefault="00892266" w:rsidP="00423631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魔法變變變</w:t>
                                </w:r>
                              </w:p>
                              <w:p w:rsidR="008C5ED2" w:rsidRPr="00FB2A91" w:rsidRDefault="0068250B" w:rsidP="00423631">
                                <w:pPr>
                                  <w:jc w:val="center"/>
                                  <w:rPr>
                                    <w:rFonts w:ascii="新細明體"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17" y="7651"/>
                              <a:ext cx="3315" cy="1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5ED2" w:rsidRPr="00656210" w:rsidRDefault="00892266" w:rsidP="00423631">
                                <w:pPr>
                                  <w:spacing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第十課　奇幻旋律</w:t>
                                </w:r>
                              </w:p>
                              <w:p w:rsidR="008C5ED2" w:rsidRPr="00656210" w:rsidRDefault="000E3C5A" w:rsidP="00423631">
                                <w:pPr>
                                  <w:spacing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</w:rPr>
                                </w:pPr>
                                <w:r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第十一課</w:t>
                                </w:r>
                                <w:r>
                                  <w:rPr>
                                    <w:rFonts w:ascii="Times New Roman" w:eastAsia="新細明體" w:hAnsi="Times New Roman" w:cs="Times New Roman"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新細明體" w:hAnsi="Times New Roman" w:cs="Times New Roman"/>
                                  </w:rPr>
                                  <w:t xml:space="preserve">  </w:t>
                                </w:r>
                                <w:r w:rsidR="00892266" w:rsidRPr="0065621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兔子先生等等我</w:t>
                                </w:r>
                              </w:p>
                              <w:p w:rsidR="008C5ED2" w:rsidRPr="00FB2A91" w:rsidRDefault="00892266" w:rsidP="00423631">
                                <w:pPr>
                                  <w:spacing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第十二課　許願椅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86"/>
                          <wps:cNvCnPr/>
                          <wps:spPr bwMode="auto">
                            <a:xfrm>
                              <a:off x="7299" y="8363"/>
                              <a:ext cx="92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4143" y="4188"/>
                            <a:ext cx="7365" cy="1224"/>
                            <a:chOff x="4143" y="4188"/>
                            <a:chExt cx="7365" cy="1224"/>
                          </a:xfrm>
                        </wpg:grpSpPr>
                        <wps:wsp>
                          <wps:cNvPr id="87" name="Line 88"/>
                          <wps:cNvCnPr/>
                          <wps:spPr bwMode="auto">
                            <a:xfrm>
                              <a:off x="4143" y="4833"/>
                              <a:ext cx="54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2" y="4387"/>
                              <a:ext cx="2538" cy="8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5ED2" w:rsidRPr="00543B4F" w:rsidRDefault="00892266" w:rsidP="00423631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第二單元</w:t>
                                </w:r>
                              </w:p>
                              <w:p w:rsidR="008C5ED2" w:rsidRPr="00543B4F" w:rsidRDefault="00892266" w:rsidP="00423631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人物寫真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0" y="4188"/>
                              <a:ext cx="3348" cy="1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5ED2" w:rsidRPr="00543B4F" w:rsidRDefault="00892266" w:rsidP="00423631">
                                <w:pPr>
                                  <w:spacing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第四課　永遠的馬偕</w:t>
                                </w:r>
                              </w:p>
                              <w:p w:rsidR="008C5ED2" w:rsidRPr="00543B4F" w:rsidRDefault="00892266" w:rsidP="00423631">
                                <w:pPr>
                                  <w:spacing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第五課　假如給我三天光明</w:t>
                                </w:r>
                              </w:p>
                              <w:p w:rsidR="008C5ED2" w:rsidRPr="00FB2A91" w:rsidRDefault="00892266" w:rsidP="00423631">
                                <w:pPr>
                                  <w:spacing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</w:rPr>
                                </w:pPr>
                                <w:r w:rsidRPr="0065621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第六課　攀登生命的高峰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1"/>
                        <wpg:cNvGrpSpPr>
                          <a:grpSpLocks/>
                        </wpg:cNvGrpSpPr>
                        <wpg:grpSpPr bwMode="auto">
                          <a:xfrm>
                            <a:off x="4143" y="9096"/>
                            <a:ext cx="7365" cy="592"/>
                            <a:chOff x="4143" y="9096"/>
                            <a:chExt cx="7365" cy="592"/>
                          </a:xfrm>
                        </wpg:grpSpPr>
                        <wps:wsp>
                          <wps:cNvPr id="91" name="Line 92"/>
                          <wps:cNvCnPr/>
                          <wps:spPr bwMode="auto">
                            <a:xfrm>
                              <a:off x="7275" y="9445"/>
                              <a:ext cx="92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93"/>
                          <wps:cNvCnPr/>
                          <wps:spPr bwMode="auto">
                            <a:xfrm>
                              <a:off x="4143" y="9445"/>
                              <a:ext cx="55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2" y="9096"/>
                              <a:ext cx="2588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5ED2" w:rsidRPr="00543B4F" w:rsidRDefault="00892266" w:rsidP="00423631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543B4F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閱讀</w:t>
                                </w:r>
                                <w:r w:rsidR="00593117">
                                  <w:rPr>
                                    <w:rFonts w:ascii="Times New Roman" w:eastAsia="新細明體" w:hAnsi="Times New Roman" w:cs="Times New Roman" w:hint="eastAsia"/>
                                    <w:szCs w:val="24"/>
                                  </w:rPr>
                                  <w:t>階梯</w:t>
                                </w:r>
                                <w:r w:rsidRPr="00543B4F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3" y="9202"/>
                              <a:ext cx="3315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5ED2" w:rsidRPr="00FB2A91" w:rsidRDefault="00892266" w:rsidP="00423631">
                                <w:pPr>
                                  <w:spacing w:line="0" w:lineRule="atLeast"/>
                                  <w:rPr>
                                    <w:rFonts w:ascii="新細明體" w:hAnsi="新細明體"/>
                                  </w:rPr>
                                </w:pPr>
                                <w:r w:rsidRPr="0065621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國王的噴泉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64" o:spid="_x0000_s1026" style="width:472.2pt;height:340.15pt;mso-position-horizontal-relative:char;mso-position-vertical-relative:line" coordorigin="2064,2885" coordsize="9444,6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">
                <v:line id="Line 66" o:spid="_x0000_s1027" style="position:absolute;visibility:visible;mso-wrap-style:square" from="4143,3440" to="4143,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SL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TeH3S/wBcvUEAAD//wMAUEsBAi0AFAAGAAgAAAAhANvh9svuAAAAhQEAABMAAAAAAAAAAAAA&#10;AAAAAAAAAFtDb250ZW50X1R5cGVzXS54bWxQSwECLQAUAAYACAAAACEAWvQsW78AAAAVAQAACwAA&#10;AAAAAAAAAAAAAAAfAQAAX3JlbHMvLnJlbHNQSwECLQAUAAYACAAAACEARlTEi8MAAADb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left:2064;top:5822;width:190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" strokeweight="3pt">
                  <v:stroke linestyle="thinThin"/>
                  <v:textbox>
                    <w:txbxContent>
                      <w:p w:rsidR="008C5ED2" w:rsidRPr="00543B4F" w:rsidRDefault="00892266" w:rsidP="00423631">
                        <w:pPr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543B4F">
                          <w:rPr>
                            <w:rFonts w:ascii="Times New Roman" w:eastAsia="新細明體" w:hAnsi="Times New Roman" w:cs="Times New Roman"/>
                            <w:lang w:eastAsia="zh-HK"/>
                          </w:rPr>
                          <w:t>國語</w:t>
                        </w:r>
                        <w:r w:rsidRPr="00543B4F">
                          <w:rPr>
                            <w:rFonts w:ascii="Times New Roman" w:eastAsia="新細明體" w:hAnsi="Times New Roman" w:cs="Times New Roman"/>
                            <w:lang w:eastAsia="zh-HK"/>
                          </w:rPr>
                          <w:t>4</w:t>
                        </w:r>
                        <w:r w:rsidRPr="00543B4F">
                          <w:rPr>
                            <w:rFonts w:ascii="Times New Roman" w:eastAsia="新細明體" w:hAnsi="Times New Roman" w:cs="Times New Roman"/>
                            <w:lang w:eastAsia="zh-HK"/>
                          </w:rPr>
                          <w:t>上</w:t>
                        </w:r>
                      </w:p>
                    </w:txbxContent>
                  </v:textbox>
                </v:shape>
                <v:group id="Group 68" o:spid="_x0000_s1029" style="position:absolute;left:4143;top:2885;width:7305;height:1109" coordorigin="5355,1985" coordsize="10240,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line id="Line 69" o:spid="_x0000_s1030" style="position:absolute;visibility:visible;mso-wrap-style:square" from="9709,2656" to="10994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" strokeweight="1.5pt"/>
                  <v:shape id="Text Box 70" o:spid="_x0000_s1031" type="#_x0000_t202" style="position:absolute;left:6119;top:2116;width:359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" strokeweight="3pt">
                    <v:stroke linestyle="thinThin"/>
                    <v:textbox>
                      <w:txbxContent>
                        <w:p w:rsidR="008C5ED2" w:rsidRPr="00543B4F" w:rsidRDefault="00892266" w:rsidP="00423631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第一單元</w:t>
                          </w:r>
                        </w:p>
                        <w:p w:rsidR="008C5ED2" w:rsidRPr="00543B4F" w:rsidRDefault="00892266" w:rsidP="00423631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歡樂好時光</w:t>
                          </w:r>
                        </w:p>
                      </w:txbxContent>
                    </v:textbox>
                  </v:shape>
                  <v:shape id="Text Box 71" o:spid="_x0000_s1032" type="#_x0000_t202" style="position:absolute;left:10986;top:1985;width:4609;height: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" strokeweight="3pt">
                    <v:stroke linestyle="thinThin"/>
                    <v:textbox>
                      <w:txbxContent>
                        <w:p w:rsidR="008C5ED2" w:rsidRPr="00656210" w:rsidRDefault="00892266" w:rsidP="00423631">
                          <w:pPr>
                            <w:spacing w:line="0" w:lineRule="atLeast"/>
                            <w:ind w:leftChars="50" w:left="120"/>
                            <w:jc w:val="both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第一課　水陸小高手</w:t>
                          </w:r>
                        </w:p>
                        <w:p w:rsidR="008C5ED2" w:rsidRPr="00656210" w:rsidRDefault="00892266" w:rsidP="00423631">
                          <w:pPr>
                            <w:spacing w:line="0" w:lineRule="atLeast"/>
                            <w:ind w:leftChars="50" w:left="120"/>
                            <w:jc w:val="both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第二課　下課以後</w:t>
                          </w:r>
                        </w:p>
                        <w:p w:rsidR="008C5ED2" w:rsidRPr="00FB2A91" w:rsidRDefault="00892266" w:rsidP="00423631">
                          <w:pPr>
                            <w:spacing w:line="0" w:lineRule="atLeast"/>
                            <w:ind w:leftChars="50" w:left="120"/>
                            <w:jc w:val="both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第三課　我的籃球夢</w:t>
                          </w:r>
                        </w:p>
                      </w:txbxContent>
                    </v:textbox>
                  </v:shape>
                  <v:line id="Line 72" o:spid="_x0000_s1033" style="position:absolute;visibility:visible;mso-wrap-style:square" from="5355,2656" to="6126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lRV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V8TOD3S/wBcvkEAAD//wMAUEsBAi0AFAAGAAgAAAAhANvh9svuAAAAhQEAABMAAAAAAAAAAAAA&#10;AAAAAAAAAFtDb250ZW50X1R5cGVzXS54bWxQSwECLQAUAAYACAAAACEAWvQsW78AAAAVAQAACwAA&#10;AAAAAAAAAAAAAAAfAQAAX3JlbHMvLnJlbHNQSwECLQAUAAYACAAAACEAvLZUVcMAAADbAAAADwAA&#10;AAAAAAAAAAAAAAAHAgAAZHJzL2Rvd25yZXYueG1sUEsFBgAAAAADAAMAtwAAAPcCAAAAAA==&#10;" strokeweight="1.5pt"/>
                </v:group>
                <v:line id="Line 73" o:spid="_x0000_s1034" style="position:absolute;visibility:visible;mso-wrap-style:square" from="4143,5898" to="4687,5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oi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8TuD3S/wBcvEEAAD//wMAUEsBAi0AFAAGAAgAAAAhANvh9svuAAAAhQEAABMAAAAAAAAAAAAA&#10;AAAAAAAAAFtDb250ZW50X1R5cGVzXS54bWxQSwECLQAUAAYACAAAACEAWvQsW78AAAAVAQAACwAA&#10;AAAAAAAAAAAAAAAfAQAAX3JlbHMvLnJlbHNQSwECLQAUAAYACAAAACEATGTKIsMAAADbAAAADwAA&#10;AAAAAAAAAAAAAAAHAgAAZHJzL2Rvd25yZXYueG1sUEsFBgAAAAADAAMAtwAAAPcCAAAAAA==&#10;" strokeweight="1.5pt"/>
                <v:shape id="Text Box 74" o:spid="_x0000_s1035" type="#_x0000_t202" style="position:absolute;left:8114;top:5655;width:3394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" strokeweight="3pt">
                  <v:stroke linestyle="thinThin"/>
                  <v:textbox>
                    <w:txbxContent>
                      <w:p w:rsidR="008C5ED2" w:rsidRPr="00FB2A91" w:rsidRDefault="00892266" w:rsidP="00423631">
                        <w:pPr>
                          <w:spacing w:line="0" w:lineRule="atLeast"/>
                          <w:rPr>
                            <w:rFonts w:ascii="新細明體" w:hAnsi="新細明體"/>
                          </w:rPr>
                        </w:pPr>
                        <w:r w:rsidRPr="00FB2A91">
                          <w:rPr>
                            <w:rFonts w:ascii="Times New Roman" w:eastAsia="新細明體" w:hAnsi="Times New Roman" w:cs="Times New Roman"/>
                            <w:lang w:eastAsia="zh-HK"/>
                          </w:rPr>
                          <w:t>種樹的人</w:t>
                        </w:r>
                      </w:p>
                    </w:txbxContent>
                  </v:textbox>
                </v:shape>
                <v:line id="Line 75" o:spid="_x0000_s1036" style="position:absolute;visibility:visible;mso-wrap-style:square" from="7214,5898" to="8119,5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fN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KzB983EAAAA2wAAAA8A&#10;AAAAAAAAAAAAAAAABwIAAGRycy9kb3ducmV2LnhtbFBLBQYAAAAAAwADALcAAAD4AgAAAAA=&#10;" strokeweight="1.5pt"/>
                <v:shape id="Text Box 76" o:spid="_x0000_s1037" type="#_x0000_t202" style="position:absolute;left:4682;top:5671;width:2537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" strokeweight="3pt">
                  <v:stroke linestyle="thinThin"/>
                  <v:textbox>
                    <w:txbxContent>
                      <w:p w:rsidR="008C5ED2" w:rsidRPr="00543B4F" w:rsidRDefault="00892266" w:rsidP="0042363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543B4F">
                          <w:rPr>
                            <w:rFonts w:ascii="Times New Roman" w:eastAsia="新細明體" w:hAnsi="Times New Roman" w:cs="Times New Roman"/>
                            <w:lang w:eastAsia="zh-HK"/>
                          </w:rPr>
                          <w:t>閱讀</w:t>
                        </w:r>
                        <w:r w:rsidR="00593117">
                          <w:rPr>
                            <w:rFonts w:ascii="Times New Roman" w:eastAsia="新細明體" w:hAnsi="Times New Roman" w:cs="Times New Roman" w:hint="eastAsia"/>
                            <w:szCs w:val="24"/>
                          </w:rPr>
                          <w:t>階梯</w:t>
                        </w:r>
                        <w:r w:rsidRPr="00543B4F">
                          <w:rPr>
                            <w:rFonts w:ascii="Times New Roman" w:eastAsia="新細明體" w:hAnsi="Times New Roman" w:cs="Times New Roman"/>
                            <w:lang w:eastAsia="zh-HK"/>
                          </w:rPr>
                          <w:t>一</w:t>
                        </w:r>
                      </w:p>
                    </w:txbxContent>
                  </v:textbox>
                </v:shape>
                <v:group id="Group 77" o:spid="_x0000_s1038" style="position:absolute;left:4143;top:6389;width:7365;height:1111" coordorigin="5355,6050" coordsize="10240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line id="Line 78" o:spid="_x0000_s1039" style="position:absolute;visibility:visible;mso-wrap-style:square" from="5355,6722" to="6126,6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" strokeweight="1.5pt"/>
                  <v:shape id="Text Box 79" o:spid="_x0000_s1040" type="#_x0000_t202" style="position:absolute;left:6119;top:6182;width:359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" strokeweight="3pt">
                    <v:stroke linestyle="thinThin"/>
                    <v:textbox>
                      <w:txbxContent>
                        <w:p w:rsidR="008C5ED2" w:rsidRPr="00543B4F" w:rsidRDefault="00892266" w:rsidP="00423631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第三單元</w:t>
                          </w:r>
                        </w:p>
                        <w:p w:rsidR="008C5ED2" w:rsidRPr="00543B4F" w:rsidRDefault="00892266" w:rsidP="00423631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放眼看世界</w:t>
                          </w:r>
                        </w:p>
                      </w:txbxContent>
                    </v:textbox>
                  </v:shape>
                  <v:shape id="Text Box 80" o:spid="_x0000_s1041" type="#_x0000_t202" style="position:absolute;left:10986;top:6050;width:4609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" strokeweight="3pt">
                    <v:stroke linestyle="thinThin"/>
                    <v:textbox>
                      <w:txbxContent>
                        <w:p w:rsidR="008C5ED2" w:rsidRPr="00656210" w:rsidRDefault="00892266" w:rsidP="00423631">
                          <w:pPr>
                            <w:spacing w:line="0" w:lineRule="atLeast"/>
                            <w:ind w:leftChars="50" w:left="120"/>
                            <w:jc w:val="both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第七課　美味的一堂課</w:t>
                          </w:r>
                        </w:p>
                        <w:p w:rsidR="008C5ED2" w:rsidRPr="00656210" w:rsidRDefault="00892266" w:rsidP="00423631">
                          <w:pPr>
                            <w:spacing w:line="0" w:lineRule="atLeast"/>
                            <w:ind w:leftChars="50" w:left="120"/>
                            <w:jc w:val="both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第八課　建築界的長頸鹿</w:t>
                          </w:r>
                        </w:p>
                        <w:p w:rsidR="008C5ED2" w:rsidRPr="00FB2A91" w:rsidRDefault="00892266" w:rsidP="00423631">
                          <w:pPr>
                            <w:spacing w:line="0" w:lineRule="atLeast"/>
                            <w:ind w:leftChars="50" w:left="120"/>
                            <w:jc w:val="both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第九課　請到我的家鄉來</w:t>
                          </w:r>
                        </w:p>
                      </w:txbxContent>
                    </v:textbox>
                  </v:shape>
                  <v:line id="Line 81" o:spid="_x0000_s1042" style="position:absolute;visibility:visible;mso-wrap-style:square" from="9709,6722" to="10994,6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" strokeweight="1.5pt"/>
                </v:group>
                <v:group id="Group 82" o:spid="_x0000_s1043" style="position:absolute;left:4143;top:7651;width:7365;height:1421" coordorigin="4167,7651" coordsize="7365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line id="Line 83" o:spid="_x0000_s1044" style="position:absolute;visibility:visible;mso-wrap-style:square" from="4167,8363" to="4722,8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  <v:shape id="Text Box 84" o:spid="_x0000_s1045" type="#_x0000_t202" style="position:absolute;left:4716;top:7897;width:2588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" strokeweight="3pt">
                    <v:stroke linestyle="thinThin"/>
                    <v:textbox>
                      <w:txbxContent>
                        <w:p w:rsidR="008C5ED2" w:rsidRPr="00543B4F" w:rsidRDefault="00892266" w:rsidP="00423631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第四單元</w:t>
                          </w:r>
                        </w:p>
                        <w:p w:rsidR="008C5ED2" w:rsidRPr="00543B4F" w:rsidRDefault="00892266" w:rsidP="00423631">
                          <w:pPr>
                            <w:spacing w:line="0" w:lineRule="atLeast"/>
                            <w:jc w:val="center"/>
                            <w:rPr>
                              <w:rFonts w:asci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魔法變變變</w:t>
                          </w:r>
                        </w:p>
                        <w:p w:rsidR="008C5ED2" w:rsidRPr="00FB2A91" w:rsidRDefault="0068250B" w:rsidP="00423631">
                          <w:pPr>
                            <w:jc w:val="center"/>
                            <w:rPr>
                              <w:rFonts w:ascii="新細明體"/>
                              <w:sz w:val="32"/>
                            </w:rPr>
                          </w:pPr>
                        </w:p>
                      </w:txbxContent>
                    </v:textbox>
                  </v:shape>
                  <v:shape id="Text Box 85" o:spid="_x0000_s1046" type="#_x0000_t202" style="position:absolute;left:8217;top:7651;width:3315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" strokeweight="3pt">
                    <v:stroke linestyle="thinThin"/>
                    <v:textbox>
                      <w:txbxContent>
                        <w:p w:rsidR="008C5ED2" w:rsidRPr="00656210" w:rsidRDefault="00892266" w:rsidP="00423631">
                          <w:pPr>
                            <w:spacing w:line="0" w:lineRule="atLeast"/>
                            <w:ind w:leftChars="50" w:left="120"/>
                            <w:jc w:val="both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第十課　奇幻旋律</w:t>
                          </w:r>
                        </w:p>
                        <w:p w:rsidR="008C5ED2" w:rsidRPr="00656210" w:rsidRDefault="000E3C5A" w:rsidP="00423631">
                          <w:pPr>
                            <w:spacing w:line="0" w:lineRule="atLeast"/>
                            <w:ind w:leftChars="50" w:left="120"/>
                            <w:jc w:val="both"/>
                            <w:rPr>
                              <w:rFonts w:ascii="新細明體"/>
                            </w:rPr>
                          </w:pPr>
                          <w:r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第十一課</w:t>
                          </w:r>
                          <w:r>
                            <w:rPr>
                              <w:rFonts w:ascii="Times New Roman" w:eastAsia="新細明體" w:hAnsi="Times New Roman" w:cs="Times New Roman" w:hint="eastAsia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新細明體" w:hAnsi="Times New Roman" w:cs="Times New Roman"/>
                            </w:rPr>
                            <w:t xml:space="preserve">  </w:t>
                          </w:r>
                          <w:r w:rsidR="00892266" w:rsidRPr="00656210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兔子先生等等我</w:t>
                          </w:r>
                        </w:p>
                        <w:p w:rsidR="008C5ED2" w:rsidRPr="00FB2A91" w:rsidRDefault="00892266" w:rsidP="00423631">
                          <w:pPr>
                            <w:spacing w:line="0" w:lineRule="atLeast"/>
                            <w:ind w:leftChars="50" w:left="120"/>
                            <w:jc w:val="both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第十二課　許願椅</w:t>
                          </w:r>
                        </w:p>
                      </w:txbxContent>
                    </v:textbox>
                  </v:shape>
                  <v:line id="Line 86" o:spid="_x0000_s1047" style="position:absolute;visibility:visible;mso-wrap-style:square" from="7299,8363" to="8223,8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Jx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9lgiccMAAADbAAAADwAA&#10;AAAAAAAAAAAAAAAHAgAAZHJzL2Rvd25yZXYueG1sUEsFBgAAAAADAAMAtwAAAPcCAAAAAA==&#10;" strokeweight="1.5pt"/>
                </v:group>
                <v:group id="Group 87" o:spid="_x0000_s1048" style="position:absolute;left:4143;top:4188;width:7365;height:1224" coordorigin="4143,4188" coordsize="7365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line id="Line 88" o:spid="_x0000_s1049" style="position:absolute;visibility:visible;mso-wrap-style:square" from="4143,4833" to="4687,4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md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XMPuD3S/wBcvkEAAD//wMAUEsBAi0AFAAGAAgAAAAhANvh9svuAAAAhQEAABMAAAAAAAAAAAAA&#10;AAAAAAAAAFtDb250ZW50X1R5cGVzXS54bWxQSwECLQAUAAYACAAAACEAWvQsW78AAAAVAQAACwAA&#10;AAAAAAAAAAAAAAAfAQAAX3JlbHMvLnJlbHNQSwECLQAUAAYACAAAACEAacYZncMAAADbAAAADwAA&#10;AAAAAAAAAAAAAAAHAgAAZHJzL2Rvd25yZXYueG1sUEsFBgAAAAADAAMAtwAAAPcCAAAAAA==&#10;" strokeweight="1.5pt"/>
                  <v:shape id="Text Box 89" o:spid="_x0000_s1050" type="#_x0000_t202" style="position:absolute;left:4682;top:4387;width:2538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" strokeweight="3pt">
                    <v:stroke linestyle="thinThin"/>
                    <v:textbox>
                      <w:txbxContent>
                        <w:p w:rsidR="008C5ED2" w:rsidRPr="00543B4F" w:rsidRDefault="00892266" w:rsidP="00423631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第二單元</w:t>
                          </w:r>
                        </w:p>
                        <w:p w:rsidR="008C5ED2" w:rsidRPr="00543B4F" w:rsidRDefault="00892266" w:rsidP="00423631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人物寫真</w:t>
                          </w:r>
                        </w:p>
                      </w:txbxContent>
                    </v:textbox>
                  </v:shape>
                  <v:shape id="Text Box 90" o:spid="_x0000_s1051" type="#_x0000_t202" style="position:absolute;left:8160;top:4188;width:3348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" strokeweight="3pt">
                    <v:stroke linestyle="thinThin"/>
                    <v:textbox>
                      <w:txbxContent>
                        <w:p w:rsidR="008C5ED2" w:rsidRPr="00543B4F" w:rsidRDefault="00892266" w:rsidP="00423631">
                          <w:pPr>
                            <w:spacing w:line="0" w:lineRule="atLeast"/>
                            <w:ind w:leftChars="50" w:left="120"/>
                            <w:jc w:val="both"/>
                            <w:rPr>
                              <w:rFonts w:asci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第四課　永遠的馬偕</w:t>
                          </w:r>
                        </w:p>
                        <w:p w:rsidR="008C5ED2" w:rsidRPr="00543B4F" w:rsidRDefault="00892266" w:rsidP="00423631">
                          <w:pPr>
                            <w:spacing w:line="0" w:lineRule="atLeast"/>
                            <w:ind w:leftChars="50" w:left="120"/>
                            <w:jc w:val="both"/>
                            <w:rPr>
                              <w:rFonts w:asci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第五課　假如給我三天光明</w:t>
                          </w:r>
                        </w:p>
                        <w:p w:rsidR="008C5ED2" w:rsidRPr="00FB2A91" w:rsidRDefault="00892266" w:rsidP="00423631">
                          <w:pPr>
                            <w:spacing w:line="0" w:lineRule="atLeast"/>
                            <w:ind w:leftChars="50" w:left="120"/>
                            <w:jc w:val="both"/>
                            <w:rPr>
                              <w:rFonts w:ascii="新細明體"/>
                            </w:rPr>
                          </w:pPr>
                          <w:r w:rsidRPr="00656210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第六課　攀登生命的高峰</w:t>
                          </w:r>
                        </w:p>
                      </w:txbxContent>
                    </v:textbox>
                  </v:shape>
                </v:group>
                <v:group id="Group 91" o:spid="_x0000_s1052" style="position:absolute;left:4143;top:9096;width:7365;height:592" coordorigin="4143,9096" coordsize="7365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line id="Line 92" o:spid="_x0000_s1053" style="position:absolute;visibility:visible;mso-wrap-style:square" from="7275,9445" to="8199,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  <v:line id="Line 93" o:spid="_x0000_s1054" style="position:absolute;visibility:visible;mso-wrap-style:square" from="4143,9445" to="4698,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  <v:shape id="Text Box 94" o:spid="_x0000_s1055" type="#_x0000_t202" style="position:absolute;left:4692;top:9096;width:258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" strokeweight="3pt">
                    <v:stroke linestyle="thinThin"/>
                    <v:textbox>
                      <w:txbxContent>
                        <w:p w:rsidR="008C5ED2" w:rsidRPr="00543B4F" w:rsidRDefault="00892266" w:rsidP="00423631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543B4F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閱讀</w:t>
                          </w:r>
                          <w:r w:rsidR="00593117">
                            <w:rPr>
                              <w:rFonts w:ascii="Times New Roman" w:eastAsia="新細明體" w:hAnsi="Times New Roman" w:cs="Times New Roman" w:hint="eastAsia"/>
                              <w:szCs w:val="24"/>
                            </w:rPr>
                            <w:t>階梯</w:t>
                          </w:r>
                          <w:r w:rsidRPr="00543B4F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二</w:t>
                          </w:r>
                        </w:p>
                      </w:txbxContent>
                    </v:textbox>
                  </v:shape>
                  <v:shape id="Text Box 95" o:spid="_x0000_s1056" type="#_x0000_t202" style="position:absolute;left:8193;top:9202;width:3315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" strokeweight="3pt">
                    <v:stroke linestyle="thinThin"/>
                    <v:textbox>
                      <w:txbxContent>
                        <w:p w:rsidR="008C5ED2" w:rsidRPr="00FB2A91" w:rsidRDefault="00892266" w:rsidP="00423631">
                          <w:pPr>
                            <w:spacing w:line="0" w:lineRule="atLeast"/>
                            <w:rPr>
                              <w:rFonts w:ascii="新細明體" w:hAnsi="新細明體"/>
                            </w:rPr>
                          </w:pPr>
                          <w:r w:rsidRPr="00656210">
                            <w:rPr>
                              <w:rFonts w:ascii="Times New Roman" w:eastAsia="新細明體" w:hAnsi="Times New Roman" w:cs="Times New Roman"/>
                              <w:lang w:eastAsia="zh-HK"/>
                            </w:rPr>
                            <w:t>國王的噴泉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C7AC0" w:rsidRDefault="00892266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二、課程理念</w:t>
      </w:r>
      <w:r w:rsidRPr="009C7AC0">
        <w:rPr>
          <w:rFonts w:ascii="Times New Roman" w:eastAsia="新細明體"/>
          <w:lang w:eastAsia="zh-HK"/>
        </w:rPr>
        <w:t>：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1.</w:t>
      </w:r>
      <w:r>
        <w:rPr>
          <w:rFonts w:ascii="Times New Roman" w:eastAsia="新細明體"/>
          <w:sz w:val="22"/>
          <w:szCs w:val="22"/>
        </w:rPr>
        <w:t>以學生為主體，教師為主導，學習方法為主線，整體發展為主旨，透過字、詞、句、段、篇的訓練；聽、說、讀、寫、思、作的教程設計，把知識傳授、能力培養、思想陶冶有機的結合起來。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lastRenderedPageBreak/>
        <w:t>2.</w:t>
      </w:r>
      <w:r>
        <w:rPr>
          <w:rFonts w:ascii="Times New Roman" w:eastAsia="新細明體"/>
          <w:sz w:val="22"/>
          <w:szCs w:val="22"/>
        </w:rPr>
        <w:t>有效提高語文教學質量，改變語文「高消耗，低效益」的缺失。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3.</w:t>
      </w:r>
      <w:r>
        <w:rPr>
          <w:rFonts w:ascii="Times New Roman" w:eastAsia="新細明體"/>
          <w:sz w:val="22"/>
          <w:szCs w:val="22"/>
        </w:rPr>
        <w:t>落實十二年國教跨領域課程的精神。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4.</w:t>
      </w:r>
      <w:r>
        <w:rPr>
          <w:rFonts w:ascii="Times New Roman" w:eastAsia="新細明體"/>
          <w:sz w:val="22"/>
          <w:szCs w:val="22"/>
        </w:rPr>
        <w:t>以單元組織方式進行。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5.</w:t>
      </w:r>
      <w:r>
        <w:rPr>
          <w:rFonts w:ascii="Times New Roman" w:eastAsia="新細明體"/>
          <w:sz w:val="22"/>
          <w:szCs w:val="22"/>
        </w:rPr>
        <w:t>特別重視學科體系的規畫、統整，和與其他領域橫向課程的設計、整合。</w:t>
      </w:r>
    </w:p>
    <w:p w:rsidR="0083423C" w:rsidRPr="00D773FE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6.</w:t>
      </w:r>
      <w:r>
        <w:rPr>
          <w:rFonts w:ascii="Times New Roman" w:eastAsia="新細明體"/>
          <w:sz w:val="22"/>
          <w:szCs w:val="22"/>
        </w:rPr>
        <w:t>循環反覆，循序漸進，逐步加深，螺旋上升，教材不只呈現了工具性的規律特點，也凸顯了科學性、時代性的進步要求。</w:t>
      </w:r>
    </w:p>
    <w:p w:rsidR="009C7AC0" w:rsidRDefault="00892266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三、先備經驗或知識簡述：</w:t>
      </w:r>
    </w:p>
    <w:p w:rsidR="0083423C" w:rsidRPr="00D773FE" w:rsidRDefault="00892266" w:rsidP="0083423C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423631">
        <w:rPr>
          <w:rFonts w:ascii="Times New Roman" w:eastAsia="新細明體"/>
          <w:sz w:val="22"/>
          <w:szCs w:val="22"/>
        </w:rPr>
        <w:t>依據學童的生活經驗與認知發展原則編寫，兼顧聆聽、口語表達、標音符號與運用、識字與寫字、閱讀、寫作等六大學習表現的發展，並且幫助學生強化各課生字、字音字形字義的練習與比較，並加強字詞句的延伸學習、聽說與閱讀能力的訓練。</w:t>
      </w:r>
    </w:p>
    <w:p w:rsidR="009C7AC0" w:rsidRDefault="00892266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四、課程目標：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1.</w:t>
      </w:r>
      <w:r>
        <w:rPr>
          <w:rFonts w:ascii="Times New Roman" w:eastAsia="新細明體"/>
          <w:sz w:val="22"/>
          <w:szCs w:val="22"/>
        </w:rPr>
        <w:t>能應用注音符號，分享經驗，欣賞語文的優美，擴充閱讀能力。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2.</w:t>
      </w:r>
      <w:r>
        <w:rPr>
          <w:rFonts w:ascii="Times New Roman" w:eastAsia="新細明體"/>
          <w:sz w:val="22"/>
          <w:szCs w:val="22"/>
        </w:rPr>
        <w:t>能培養良好的聆聽態度，把握聆聽的方法。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3.</w:t>
      </w:r>
      <w:r>
        <w:rPr>
          <w:rFonts w:ascii="Times New Roman" w:eastAsia="新細明體"/>
          <w:sz w:val="22"/>
          <w:szCs w:val="22"/>
        </w:rPr>
        <w:t>能正確發音並說標準國語，且有禮貌的表達意見。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4.</w:t>
      </w:r>
      <w:r>
        <w:rPr>
          <w:rFonts w:ascii="Times New Roman" w:eastAsia="新細明體"/>
          <w:sz w:val="22"/>
          <w:szCs w:val="22"/>
        </w:rPr>
        <w:t>能養成良好的書寫習慣，激發寫字的興趣。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5.</w:t>
      </w:r>
      <w:r>
        <w:rPr>
          <w:rFonts w:ascii="Times New Roman" w:eastAsia="新細明體"/>
          <w:sz w:val="22"/>
          <w:szCs w:val="22"/>
        </w:rPr>
        <w:t>能經由觀摩、分享與欣賞，培養良好的寫作態度與興趣。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6.</w:t>
      </w:r>
      <w:r>
        <w:rPr>
          <w:rFonts w:ascii="Times New Roman" w:eastAsia="新細明體"/>
          <w:sz w:val="22"/>
          <w:szCs w:val="22"/>
        </w:rPr>
        <w:t>能擴充詞彙，正確的遣詞造句，並練習常用的注音符號，說出正確的句子。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7.</w:t>
      </w:r>
      <w:r>
        <w:rPr>
          <w:rFonts w:ascii="Times New Roman" w:eastAsia="新細明體"/>
          <w:sz w:val="22"/>
          <w:szCs w:val="22"/>
        </w:rPr>
        <w:t>呼應孩子愛玩的天性，讓孩子在遊戲中學習。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8.</w:t>
      </w:r>
      <w:r>
        <w:rPr>
          <w:rFonts w:ascii="Times New Roman" w:eastAsia="新細明體"/>
          <w:sz w:val="22"/>
          <w:szCs w:val="22"/>
        </w:rPr>
        <w:t>啟發孩子認識遊戲的類別和性質，從事有益的遊戲活動，並在遊戲中學習語文、數學、遊戲規則，建立人與人之間的和諧關係。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9.</w:t>
      </w:r>
      <w:r>
        <w:rPr>
          <w:rFonts w:ascii="Times New Roman" w:eastAsia="新細明體"/>
          <w:sz w:val="22"/>
          <w:szCs w:val="22"/>
        </w:rPr>
        <w:t>能培養細心觀察的態度，從每一次的新發現，感受充滿在生活環境中的樂趣。</w:t>
      </w:r>
    </w:p>
    <w:p w:rsidR="0083423C" w:rsidRPr="00D773FE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10.</w:t>
      </w:r>
      <w:r>
        <w:rPr>
          <w:rFonts w:ascii="Times New Roman" w:eastAsia="新細明體"/>
          <w:sz w:val="22"/>
          <w:szCs w:val="22"/>
        </w:rPr>
        <w:t>能讀懂課文內容，了解文章的大意。</w:t>
      </w:r>
    </w:p>
    <w:p w:rsidR="009C7AC0" w:rsidRDefault="00892266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五、教學策略建議：</w:t>
      </w:r>
    </w:p>
    <w:p w:rsidR="00423631" w:rsidRDefault="00892266" w:rsidP="00423631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>
        <w:rPr>
          <w:rFonts w:eastAsia="新細明體"/>
          <w:sz w:val="22"/>
          <w:szCs w:val="22"/>
        </w:rPr>
        <w:t>中年級的語文教學，應較低年級更為強調對詞語的認識，因為詞語是構成句子的重要元素，教師可以適時引導，透過情境設計，厚植語文的根基。</w:t>
      </w:r>
    </w:p>
    <w:p w:rsidR="00423631" w:rsidRDefault="00892266" w:rsidP="00423631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>
        <w:rPr>
          <w:rFonts w:eastAsia="新細明體"/>
          <w:sz w:val="22"/>
          <w:szCs w:val="22"/>
        </w:rPr>
        <w:t>1.</w:t>
      </w:r>
      <w:r>
        <w:rPr>
          <w:rFonts w:eastAsia="新細明體"/>
          <w:sz w:val="22"/>
          <w:szCs w:val="22"/>
        </w:rPr>
        <w:t>詞語具體化：豐富的想像力和修辭功夫，以舉例方式、肢體表演或擴寫的方式，讓學生將詞語具體化，例如：我來說你來比、原影重現、比手畫腳等方式。</w:t>
      </w:r>
    </w:p>
    <w:p w:rsidR="00423631" w:rsidRDefault="00892266" w:rsidP="00423631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>
        <w:rPr>
          <w:rFonts w:eastAsia="新細明體"/>
          <w:sz w:val="22"/>
          <w:szCs w:val="22"/>
        </w:rPr>
        <w:t>2.</w:t>
      </w:r>
      <w:r>
        <w:rPr>
          <w:rFonts w:eastAsia="新細明體"/>
          <w:sz w:val="22"/>
          <w:szCs w:val="22"/>
        </w:rPr>
        <w:t>詞語黑白配：透過詞語「配對」和「聯想」，先將教學單元中出現的動詞、名詞、形容詞區分開來，再讓學生串成一段文章。</w:t>
      </w:r>
    </w:p>
    <w:p w:rsidR="00423631" w:rsidRDefault="00892266" w:rsidP="00423631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>
        <w:rPr>
          <w:rFonts w:eastAsia="新細明體"/>
          <w:sz w:val="22"/>
          <w:szCs w:val="22"/>
        </w:rPr>
        <w:t>3.</w:t>
      </w:r>
      <w:r>
        <w:rPr>
          <w:rFonts w:eastAsia="新細明體"/>
          <w:sz w:val="22"/>
          <w:szCs w:val="22"/>
        </w:rPr>
        <w:t>詞語變裝秀：將課文詞語展示，讓學生找出相似的詞語或相反的詞語，練習透過造句方式感受兩者的不同，並進一步將相似詞改編課文，以相反詞創造課文新氣象。</w:t>
      </w:r>
    </w:p>
    <w:p w:rsidR="0083423C" w:rsidRPr="00D773FE" w:rsidRDefault="00892266" w:rsidP="00423631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>
        <w:rPr>
          <w:rFonts w:eastAsia="新細明體"/>
          <w:sz w:val="22"/>
          <w:szCs w:val="22"/>
        </w:rPr>
        <w:t>在十二年國教的跨領域統整理念下，教師多一點巧思和敏感，可讓語文學習呈現出各種不同的風貌。</w:t>
      </w:r>
    </w:p>
    <w:p w:rsidR="009C7AC0" w:rsidRDefault="00892266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lastRenderedPageBreak/>
        <w:t>六、學習策略建議：</w:t>
      </w:r>
    </w:p>
    <w:p w:rsidR="00423631" w:rsidRDefault="00892266" w:rsidP="00423631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>
        <w:rPr>
          <w:rFonts w:eastAsia="新細明體"/>
          <w:sz w:val="22"/>
          <w:szCs w:val="22"/>
        </w:rPr>
        <w:t>1.</w:t>
      </w:r>
      <w:r>
        <w:rPr>
          <w:rFonts w:eastAsia="新細明體"/>
          <w:sz w:val="22"/>
          <w:szCs w:val="22"/>
        </w:rPr>
        <w:t>教方法、策略，給予學習任務，培養自主學習能力。</w:t>
      </w:r>
    </w:p>
    <w:p w:rsidR="00423631" w:rsidRDefault="00892266" w:rsidP="00423631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>
        <w:rPr>
          <w:rFonts w:eastAsia="新細明體"/>
          <w:sz w:val="22"/>
          <w:szCs w:val="22"/>
        </w:rPr>
        <w:t>2.</w:t>
      </w:r>
      <w:r>
        <w:rPr>
          <w:rFonts w:eastAsia="新細明體"/>
          <w:sz w:val="22"/>
          <w:szCs w:val="22"/>
        </w:rPr>
        <w:t>以合作學習提升學習表現力。</w:t>
      </w:r>
    </w:p>
    <w:p w:rsidR="00423631" w:rsidRDefault="00892266" w:rsidP="00423631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>
        <w:rPr>
          <w:rFonts w:eastAsia="新細明體"/>
          <w:sz w:val="22"/>
          <w:szCs w:val="22"/>
        </w:rPr>
        <w:t>3.</w:t>
      </w:r>
      <w:r>
        <w:rPr>
          <w:rFonts w:eastAsia="新細明體"/>
          <w:sz w:val="22"/>
          <w:szCs w:val="22"/>
        </w:rPr>
        <w:t>在真實情境中培養問題解決能力。</w:t>
      </w:r>
    </w:p>
    <w:p w:rsidR="0083423C" w:rsidRPr="00D773FE" w:rsidRDefault="00892266" w:rsidP="00423631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>
        <w:rPr>
          <w:rFonts w:eastAsia="新細明體"/>
          <w:sz w:val="22"/>
          <w:szCs w:val="22"/>
        </w:rPr>
        <w:t>4.</w:t>
      </w:r>
      <w:r>
        <w:rPr>
          <w:rFonts w:eastAsia="新細明體"/>
          <w:sz w:val="22"/>
          <w:szCs w:val="22"/>
        </w:rPr>
        <w:t>以問題導向學習提升探究能力。</w:t>
      </w:r>
    </w:p>
    <w:p w:rsidR="009C7AC0" w:rsidRDefault="00892266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七、參考資料：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1.</w:t>
      </w:r>
      <w:r>
        <w:rPr>
          <w:rFonts w:ascii="Times New Roman" w:eastAsia="新細明體"/>
          <w:sz w:val="22"/>
          <w:szCs w:val="22"/>
        </w:rPr>
        <w:t>花和蝴蝶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文：林煥彰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聯經出版公司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三年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2.</w:t>
      </w:r>
      <w:r>
        <w:rPr>
          <w:rFonts w:ascii="Times New Roman" w:eastAsia="新細明體"/>
          <w:sz w:val="22"/>
          <w:szCs w:val="22"/>
        </w:rPr>
        <w:t>放學了！</w:t>
      </w:r>
      <w:r>
        <w:rPr>
          <w:rFonts w:ascii="Times New Roman" w:eastAsia="新細明體"/>
          <w:sz w:val="22"/>
          <w:szCs w:val="22"/>
        </w:rPr>
        <w:t>14</w:t>
      </w:r>
      <w:r>
        <w:rPr>
          <w:rFonts w:ascii="Times New Roman" w:eastAsia="新細明體"/>
          <w:sz w:val="22"/>
          <w:szCs w:val="22"/>
        </w:rPr>
        <w:t>個作家的妙童年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文：朱天心、張曉風、廖玉蕙、簡媜等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國語日報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一年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3.</w:t>
      </w:r>
      <w:r>
        <w:rPr>
          <w:rFonts w:ascii="Times New Roman" w:eastAsia="新細明體"/>
          <w:sz w:val="22"/>
          <w:szCs w:val="22"/>
        </w:rPr>
        <w:t>三個傻瓜的籃球夢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文：蕭逸清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康軒文教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八年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4.</w:t>
      </w:r>
      <w:r>
        <w:rPr>
          <w:rFonts w:ascii="Times New Roman" w:eastAsia="新細明體"/>
          <w:sz w:val="22"/>
          <w:szCs w:val="22"/>
        </w:rPr>
        <w:t>世紀人物一</w:t>
      </w:r>
      <w:r>
        <w:rPr>
          <w:rFonts w:ascii="Times New Roman" w:eastAsia="新細明體"/>
          <w:sz w:val="22"/>
          <w:szCs w:val="22"/>
        </w:rPr>
        <w:t>○○</w:t>
      </w:r>
      <w:r>
        <w:rPr>
          <w:rFonts w:ascii="Times New Roman" w:eastAsia="新細明體"/>
          <w:sz w:val="22"/>
          <w:szCs w:val="22"/>
        </w:rPr>
        <w:t>系列叢書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編：三民編輯部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三民書局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民國九十七年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5.</w:t>
      </w:r>
      <w:r>
        <w:rPr>
          <w:rFonts w:ascii="Times New Roman" w:eastAsia="新細明體"/>
          <w:sz w:val="22"/>
          <w:szCs w:val="22"/>
        </w:rPr>
        <w:t>他們的故事：名人成長勵志故事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文：李明儀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讀品文化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一年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6.</w:t>
      </w:r>
      <w:r>
        <w:rPr>
          <w:rFonts w:ascii="Times New Roman" w:eastAsia="新細明體"/>
          <w:sz w:val="22"/>
          <w:szCs w:val="22"/>
        </w:rPr>
        <w:t>想要開始去爬山：登山一年級生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文：鈴木智子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譯：陳怡君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大田文化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一年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7.</w:t>
      </w:r>
      <w:r>
        <w:rPr>
          <w:rFonts w:ascii="Times New Roman" w:eastAsia="新細明體"/>
          <w:sz w:val="22"/>
          <w:szCs w:val="22"/>
        </w:rPr>
        <w:t>美食的旅行：當旅行剩下記憶最讓人想念的是味道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文：鄭迪蔚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山家清供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四年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8.</w:t>
      </w:r>
      <w:r>
        <w:rPr>
          <w:rFonts w:ascii="Times New Roman" w:eastAsia="新細明體"/>
          <w:sz w:val="22"/>
          <w:szCs w:val="22"/>
        </w:rPr>
        <w:t>觸碰天際的臺北</w:t>
      </w:r>
      <w:r>
        <w:rPr>
          <w:rFonts w:ascii="Times New Roman" w:eastAsia="新細明體"/>
          <w:sz w:val="22"/>
          <w:szCs w:val="22"/>
        </w:rPr>
        <w:t xml:space="preserve">101  </w:t>
      </w:r>
      <w:r>
        <w:rPr>
          <w:rFonts w:ascii="Times New Roman" w:eastAsia="新細明體"/>
          <w:sz w:val="22"/>
          <w:szCs w:val="22"/>
        </w:rPr>
        <w:t>黃健琪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小木馬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年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9.</w:t>
      </w:r>
      <w:r>
        <w:rPr>
          <w:rFonts w:ascii="Times New Roman" w:eastAsia="新細明體"/>
          <w:sz w:val="22"/>
          <w:szCs w:val="22"/>
        </w:rPr>
        <w:t>請到我的家鄉來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文：林海音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圖：鄭明進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小魯文化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九年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10.</w:t>
      </w:r>
      <w:r>
        <w:rPr>
          <w:rFonts w:ascii="Times New Roman" w:eastAsia="新細明體"/>
          <w:sz w:val="22"/>
          <w:szCs w:val="22"/>
        </w:rPr>
        <w:t>一千零一夜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文：賴有賢，吳春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星部落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</w:t>
      </w:r>
      <w:r>
        <w:rPr>
          <w:rFonts w:ascii="Times New Roman" w:eastAsia="新細明體"/>
          <w:sz w:val="22"/>
          <w:szCs w:val="22"/>
        </w:rPr>
        <w:t>○○</w:t>
      </w:r>
      <w:r>
        <w:rPr>
          <w:rFonts w:ascii="Times New Roman" w:eastAsia="新細明體"/>
          <w:sz w:val="22"/>
          <w:szCs w:val="22"/>
        </w:rPr>
        <w:t>年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11.</w:t>
      </w:r>
      <w:r>
        <w:rPr>
          <w:rFonts w:ascii="Times New Roman" w:eastAsia="新細明體"/>
          <w:sz w:val="22"/>
          <w:szCs w:val="22"/>
        </w:rPr>
        <w:t>愛麗絲夢遊仙境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文：路易斯</w:t>
      </w:r>
      <w:r>
        <w:rPr>
          <w:rFonts w:ascii="Times New Roman" w:eastAsia="新細明體"/>
          <w:sz w:val="22"/>
          <w:szCs w:val="22"/>
        </w:rPr>
        <w:t>•</w:t>
      </w:r>
      <w:r>
        <w:rPr>
          <w:rFonts w:ascii="Times New Roman" w:eastAsia="新細明體"/>
          <w:sz w:val="22"/>
          <w:szCs w:val="22"/>
        </w:rPr>
        <w:t>卡洛爾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三采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四年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12.</w:t>
      </w:r>
      <w:r>
        <w:rPr>
          <w:rFonts w:ascii="Times New Roman" w:eastAsia="新細明體"/>
          <w:sz w:val="22"/>
          <w:szCs w:val="22"/>
        </w:rPr>
        <w:t>許願椅</w:t>
      </w:r>
      <w:r>
        <w:rPr>
          <w:rFonts w:ascii="Times New Roman" w:eastAsia="新細明體"/>
          <w:sz w:val="22"/>
          <w:szCs w:val="22"/>
        </w:rPr>
        <w:t xml:space="preserve">1  </w:t>
      </w:r>
      <w:r>
        <w:rPr>
          <w:rFonts w:ascii="Times New Roman" w:eastAsia="新細明體"/>
          <w:sz w:val="22"/>
          <w:szCs w:val="22"/>
        </w:rPr>
        <w:t>文：伊妮</w:t>
      </w:r>
      <w:r>
        <w:rPr>
          <w:rFonts w:ascii="Times New Roman" w:eastAsia="新細明體"/>
          <w:sz w:val="22"/>
          <w:szCs w:val="22"/>
        </w:rPr>
        <w:t>‧</w:t>
      </w:r>
      <w:r>
        <w:rPr>
          <w:rFonts w:ascii="Times New Roman" w:eastAsia="新細明體"/>
          <w:sz w:val="22"/>
          <w:szCs w:val="22"/>
        </w:rPr>
        <w:t>布萊敦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小樹文化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年</w:t>
      </w:r>
    </w:p>
    <w:p w:rsidR="0083423C" w:rsidRPr="00D773FE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13.</w:t>
      </w:r>
      <w:r>
        <w:rPr>
          <w:rFonts w:ascii="Times New Roman" w:eastAsia="新細明體"/>
          <w:sz w:val="22"/>
          <w:szCs w:val="22"/>
        </w:rPr>
        <w:t>康軒版第七冊教師手冊</w:t>
      </w:r>
    </w:p>
    <w:p w:rsidR="009C7AC0" w:rsidRDefault="00892266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八、課程計畫：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1.</w:t>
      </w:r>
      <w:r>
        <w:rPr>
          <w:rFonts w:ascii="Times New Roman" w:eastAsia="新細明體"/>
          <w:sz w:val="22"/>
          <w:szCs w:val="22"/>
        </w:rPr>
        <w:t>從閱讀的詩歌和文章中，學會觀察事物，進而藉物抒情，用分說法和順敘法描述事情。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2.</w:t>
      </w:r>
      <w:r>
        <w:rPr>
          <w:rFonts w:ascii="Times New Roman" w:eastAsia="新細明體"/>
          <w:sz w:val="22"/>
          <w:szCs w:val="22"/>
        </w:rPr>
        <w:t>從統整識字中，認識標點符號，增強文字的運用能力。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3.</w:t>
      </w:r>
      <w:r>
        <w:rPr>
          <w:rFonts w:ascii="Times New Roman" w:eastAsia="新細明體"/>
          <w:sz w:val="22"/>
          <w:szCs w:val="22"/>
        </w:rPr>
        <w:t>從閱讀的文章中，學習欣賞不同的寫法，並將參觀或蒐集的資料加以整理。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4.</w:t>
      </w:r>
      <w:r>
        <w:rPr>
          <w:rFonts w:ascii="Times New Roman" w:eastAsia="新細明體"/>
          <w:sz w:val="22"/>
          <w:szCs w:val="22"/>
        </w:rPr>
        <w:t>了解文章內涵，了解打開新視野的重要，進而主動積極的打開心胸，擴充自己的學習視窗。</w:t>
      </w:r>
    </w:p>
    <w:p w:rsidR="00423631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5.</w:t>
      </w:r>
      <w:r>
        <w:rPr>
          <w:rFonts w:ascii="Times New Roman" w:eastAsia="新細明體"/>
          <w:sz w:val="22"/>
          <w:szCs w:val="22"/>
        </w:rPr>
        <w:t>認識更多的國家特色，感受多采多姿的繽紛世界。</w:t>
      </w:r>
    </w:p>
    <w:p w:rsidR="0083423C" w:rsidRPr="00D773FE" w:rsidRDefault="00892266" w:rsidP="00423631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6.</w:t>
      </w:r>
      <w:r>
        <w:rPr>
          <w:rFonts w:ascii="Times New Roman" w:eastAsia="新細明體"/>
          <w:sz w:val="22"/>
          <w:szCs w:val="22"/>
        </w:rPr>
        <w:t>閱讀不同的奇幻經典故事，使讀者在閱讀奇幻文學時，想像力疾速奔馳。</w:t>
      </w:r>
    </w:p>
    <w:tbl>
      <w:tblPr>
        <w:tblW w:w="15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97"/>
        <w:gridCol w:w="283"/>
        <w:gridCol w:w="283"/>
        <w:gridCol w:w="1617"/>
        <w:gridCol w:w="1598"/>
        <w:gridCol w:w="2513"/>
        <w:gridCol w:w="2126"/>
        <w:gridCol w:w="1843"/>
        <w:gridCol w:w="425"/>
        <w:gridCol w:w="993"/>
        <w:gridCol w:w="992"/>
        <w:gridCol w:w="1276"/>
        <w:gridCol w:w="850"/>
      </w:tblGrid>
      <w:tr w:rsidR="005F6AE6" w:rsidRPr="000648CD" w:rsidTr="00D2539B">
        <w:trPr>
          <w:tblHeader/>
        </w:trPr>
        <w:tc>
          <w:tcPr>
            <w:tcW w:w="283" w:type="dxa"/>
            <w:vMerge w:val="restart"/>
            <w:shd w:val="clear" w:color="000000" w:fill="auto"/>
            <w:vAlign w:val="center"/>
          </w:tcPr>
          <w:p w:rsidR="000648CD" w:rsidRPr="000648CD" w:rsidRDefault="00892266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</w:rPr>
              <w:lastRenderedPageBreak/>
              <w:br w:type="page"/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起訖週次</w:t>
            </w:r>
          </w:p>
        </w:tc>
        <w:tc>
          <w:tcPr>
            <w:tcW w:w="397" w:type="dxa"/>
            <w:vMerge w:val="restart"/>
            <w:shd w:val="clear" w:color="000000" w:fill="auto"/>
            <w:vAlign w:val="center"/>
          </w:tcPr>
          <w:p w:rsidR="000648CD" w:rsidRPr="000648CD" w:rsidRDefault="00892266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起訖日期</w:t>
            </w:r>
          </w:p>
        </w:tc>
        <w:tc>
          <w:tcPr>
            <w:tcW w:w="283" w:type="dxa"/>
            <w:vMerge w:val="restart"/>
            <w:shd w:val="clear" w:color="000000" w:fill="auto"/>
            <w:vAlign w:val="center"/>
          </w:tcPr>
          <w:p w:rsidR="000648CD" w:rsidRPr="000648CD" w:rsidRDefault="00892266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主　　題</w:t>
            </w:r>
          </w:p>
        </w:tc>
        <w:tc>
          <w:tcPr>
            <w:tcW w:w="283" w:type="dxa"/>
            <w:vMerge w:val="restart"/>
            <w:shd w:val="clear" w:color="000000" w:fill="auto"/>
            <w:vAlign w:val="center"/>
          </w:tcPr>
          <w:p w:rsidR="000648CD" w:rsidRPr="000648CD" w:rsidRDefault="00892266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:rsidR="000648CD" w:rsidRPr="000648CD" w:rsidRDefault="00892266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學習重點</w:t>
            </w:r>
          </w:p>
        </w:tc>
        <w:tc>
          <w:tcPr>
            <w:tcW w:w="2513" w:type="dxa"/>
            <w:vMerge w:val="restart"/>
            <w:shd w:val="clear" w:color="000000" w:fill="auto"/>
            <w:vAlign w:val="center"/>
          </w:tcPr>
          <w:p w:rsidR="000648CD" w:rsidRPr="000648CD" w:rsidRDefault="00892266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核心素養</w:t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/</w:t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具體內涵</w:t>
            </w:r>
          </w:p>
        </w:tc>
        <w:tc>
          <w:tcPr>
            <w:tcW w:w="2126" w:type="dxa"/>
            <w:vMerge w:val="restart"/>
            <w:shd w:val="clear" w:color="000000" w:fill="auto"/>
            <w:vAlign w:val="center"/>
          </w:tcPr>
          <w:p w:rsidR="000648CD" w:rsidRPr="000648CD" w:rsidRDefault="00892266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教學目標</w:t>
            </w:r>
          </w:p>
        </w:tc>
        <w:tc>
          <w:tcPr>
            <w:tcW w:w="1843" w:type="dxa"/>
            <w:vMerge w:val="restart"/>
            <w:shd w:val="clear" w:color="000000" w:fill="auto"/>
            <w:vAlign w:val="center"/>
          </w:tcPr>
          <w:p w:rsidR="000648CD" w:rsidRPr="000648CD" w:rsidRDefault="00892266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教學活動重點</w:t>
            </w:r>
          </w:p>
        </w:tc>
        <w:tc>
          <w:tcPr>
            <w:tcW w:w="425" w:type="dxa"/>
            <w:vMerge w:val="restart"/>
            <w:shd w:val="clear" w:color="000000" w:fill="auto"/>
            <w:vAlign w:val="center"/>
          </w:tcPr>
          <w:p w:rsidR="000648CD" w:rsidRPr="000648CD" w:rsidRDefault="00892266" w:rsidP="005F6AE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教學節數</w:t>
            </w:r>
          </w:p>
        </w:tc>
        <w:tc>
          <w:tcPr>
            <w:tcW w:w="993" w:type="dxa"/>
            <w:vMerge w:val="restart"/>
            <w:shd w:val="clear" w:color="000000" w:fill="auto"/>
            <w:vAlign w:val="center"/>
          </w:tcPr>
          <w:p w:rsidR="000648CD" w:rsidRPr="000648CD" w:rsidRDefault="00892266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教學資源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0648CD" w:rsidRPr="000648CD" w:rsidRDefault="00892266" w:rsidP="005F6AE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評量方式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 w:rsidR="000648CD" w:rsidRPr="000648CD" w:rsidRDefault="00892266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議題</w:t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/</w:t>
            </w:r>
          </w:p>
          <w:p w:rsidR="000648CD" w:rsidRPr="000648CD" w:rsidRDefault="00892266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議題實質內涵</w:t>
            </w:r>
          </w:p>
        </w:tc>
        <w:tc>
          <w:tcPr>
            <w:tcW w:w="850" w:type="dxa"/>
            <w:vMerge w:val="restart"/>
            <w:shd w:val="clear" w:color="000000" w:fill="auto"/>
            <w:vAlign w:val="center"/>
          </w:tcPr>
          <w:p w:rsidR="000648CD" w:rsidRPr="000648CD" w:rsidRDefault="00892266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跨領域</w:t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/</w:t>
            </w:r>
          </w:p>
          <w:p w:rsidR="000648CD" w:rsidRPr="000648CD" w:rsidRDefault="00892266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跨領域協同教學</w:t>
            </w:r>
          </w:p>
        </w:tc>
      </w:tr>
      <w:tr w:rsidR="000648CD" w:rsidRPr="000648CD" w:rsidTr="00D2539B">
        <w:trPr>
          <w:cantSplit/>
          <w:trHeight w:val="895"/>
          <w:tblHeader/>
        </w:trPr>
        <w:tc>
          <w:tcPr>
            <w:tcW w:w="283" w:type="dxa"/>
            <w:vMerge/>
            <w:textDirection w:val="tbRlV"/>
            <w:vAlign w:val="center"/>
          </w:tcPr>
          <w:p w:rsidR="000648CD" w:rsidRPr="000648CD" w:rsidRDefault="0068250B" w:rsidP="000648CD">
            <w:pPr>
              <w:spacing w:line="0" w:lineRule="atLeast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Merge/>
            <w:vAlign w:val="center"/>
          </w:tcPr>
          <w:p w:rsidR="000648CD" w:rsidRPr="000648CD" w:rsidRDefault="0068250B" w:rsidP="000648CD">
            <w:pPr>
              <w:spacing w:line="0" w:lineRule="atLeast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0648CD" w:rsidRPr="000648CD" w:rsidRDefault="0068250B" w:rsidP="000648C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0648CD" w:rsidRPr="000648CD" w:rsidRDefault="0068250B" w:rsidP="000648C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0648CD" w:rsidRPr="000648CD" w:rsidRDefault="00892266" w:rsidP="000648CD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學習表現</w:t>
            </w:r>
          </w:p>
        </w:tc>
        <w:tc>
          <w:tcPr>
            <w:tcW w:w="1598" w:type="dxa"/>
            <w:vAlign w:val="center"/>
          </w:tcPr>
          <w:p w:rsidR="000648CD" w:rsidRPr="000648CD" w:rsidRDefault="00892266" w:rsidP="000648CD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學習內容</w:t>
            </w:r>
          </w:p>
        </w:tc>
        <w:tc>
          <w:tcPr>
            <w:tcW w:w="2513" w:type="dxa"/>
            <w:vMerge/>
            <w:vAlign w:val="center"/>
          </w:tcPr>
          <w:p w:rsidR="000648CD" w:rsidRPr="000648CD" w:rsidRDefault="0068250B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648CD" w:rsidRPr="000648CD" w:rsidRDefault="0068250B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648CD" w:rsidRPr="000648CD" w:rsidRDefault="0068250B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648CD" w:rsidRPr="000648CD" w:rsidRDefault="0068250B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648CD" w:rsidRPr="000648CD" w:rsidRDefault="0068250B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648CD" w:rsidRPr="000648CD" w:rsidRDefault="0068250B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648CD" w:rsidRPr="000648CD" w:rsidRDefault="0068250B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8CD" w:rsidRPr="000648CD" w:rsidRDefault="0068250B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0648CD" w:rsidRPr="00D2539B" w:rsidTr="00D2539B">
        <w:tc>
          <w:tcPr>
            <w:tcW w:w="283" w:type="dxa"/>
            <w:vAlign w:val="center"/>
          </w:tcPr>
          <w:p w:rsidR="004602DF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第一週</w:t>
            </w:r>
          </w:p>
        </w:tc>
        <w:tc>
          <w:tcPr>
            <w:tcW w:w="397" w:type="dxa"/>
            <w:vAlign w:val="center"/>
          </w:tcPr>
          <w:p w:rsidR="004602DF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8/29-9/02</w:t>
            </w:r>
          </w:p>
        </w:tc>
        <w:tc>
          <w:tcPr>
            <w:tcW w:w="283" w:type="dxa"/>
            <w:vAlign w:val="center"/>
          </w:tcPr>
          <w:p w:rsidR="004602DF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 w:rsidRPr="00423631">
              <w:rPr>
                <w:rFonts w:ascii="Times New Roman" w:eastAsia="新細明體" w:hAnsi="Times New Roman" w:cs="Times New Roman"/>
                <w:sz w:val="16"/>
                <w:szCs w:val="16"/>
              </w:rPr>
              <w:t>歡樂好時光</w:t>
            </w:r>
          </w:p>
        </w:tc>
        <w:tc>
          <w:tcPr>
            <w:tcW w:w="283" w:type="dxa"/>
            <w:vAlign w:val="center"/>
          </w:tcPr>
          <w:p w:rsidR="004602DF" w:rsidRPr="00D773FE" w:rsidRDefault="00892266" w:rsidP="00892867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單元主題引導／第一課</w:t>
            </w:r>
            <w:r w:rsidRPr="00423631">
              <w:rPr>
                <w:rFonts w:ascii="Times New Roman" w:eastAsia="新細明體" w:hAnsi="Times New Roman" w:cs="Times New Roman"/>
                <w:sz w:val="16"/>
                <w:szCs w:val="16"/>
              </w:rPr>
              <w:t>水陸小高手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【一、水陸小高手】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1-Ⅱ-3 </w:t>
            </w:r>
            <w:r w:rsidRPr="00BF26F2">
              <w:rPr>
                <w:rFonts w:ascii="Times New Roman" w:eastAsia="新細明體" w:hAnsi="Times New Roman" w:cs="Times New Roman"/>
                <w:sz w:val="16"/>
                <w:szCs w:val="16"/>
              </w:rPr>
              <w:t>聽懂適合程度的詩歌、戲劇，並說出聆聽內容的要點。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2-Ⅱ-2 </w:t>
            </w:r>
            <w:r w:rsidRPr="00BF26F2">
              <w:rPr>
                <w:rFonts w:ascii="Times New Roman" w:eastAsia="新細明體" w:hAnsi="Times New Roman" w:cs="Times New Roman"/>
                <w:sz w:val="16"/>
                <w:szCs w:val="16"/>
              </w:rPr>
              <w:t>運用適當詞語、正確語法表達想法。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3-Ⅱ-1 </w:t>
            </w:r>
            <w:r w:rsidRPr="00BF26F2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運用注音符號，理解生字新詞，提升閱讀效能。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【一、水陸小高手】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Ab-Ⅱ-8 </w:t>
            </w:r>
            <w:r w:rsidRPr="00BF26F2">
              <w:rPr>
                <w:rFonts w:ascii="Times New Roman" w:eastAsia="新細明體" w:hAnsi="Times New Roman" w:cs="Times New Roman"/>
                <w:sz w:val="16"/>
                <w:szCs w:val="16"/>
              </w:rPr>
              <w:t>詞類的分辨。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Ac-Ⅱ-4 </w:t>
            </w: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Ad-Ⅱ-3 </w:t>
            </w: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【一、水陸小高手】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126" w:type="dxa"/>
          </w:tcPr>
          <w:p w:rsidR="004602DF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【一、</w:t>
            </w:r>
            <w:r w:rsidRPr="00BF26F2">
              <w:rPr>
                <w:rFonts w:ascii="Times New Roman" w:eastAsia="新細明體" w:hAnsi="Times New Roman" w:cs="Times New Roman"/>
                <w:sz w:val="16"/>
                <w:szCs w:val="16"/>
              </w:rPr>
              <w:t>水陸小高手</w:t>
            </w: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217219" w:rsidRPr="0021721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根據朗讀提示，以抑揚頓挫語調朗讀課文，體會詩歌情意與節奏感。</w:t>
            </w:r>
          </w:p>
          <w:p w:rsidR="00217219" w:rsidRPr="0021721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根據課文提問，清楚表達自己「下課後」的活動安排。</w:t>
            </w:r>
          </w:p>
          <w:p w:rsidR="004602DF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認識「耳」和「女」部首的字形變化和含義，歸納「耳」和「女」偏旁生字的形、音、義。</w:t>
            </w:r>
          </w:p>
        </w:tc>
        <w:tc>
          <w:tcPr>
            <w:tcW w:w="1843" w:type="dxa"/>
          </w:tcPr>
          <w:p w:rsidR="004602DF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【一、</w:t>
            </w:r>
            <w:r w:rsidRPr="00BF26F2">
              <w:rPr>
                <w:rFonts w:ascii="Times New Roman" w:eastAsia="新細明體" w:hAnsi="Times New Roman" w:cs="Times New Roman"/>
                <w:sz w:val="16"/>
                <w:szCs w:val="16"/>
              </w:rPr>
              <w:t>水陸小高手</w:t>
            </w: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217219" w:rsidRPr="0021721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理解課文趣味，美讀課文。</w:t>
            </w:r>
          </w:p>
          <w:p w:rsidR="00217219" w:rsidRPr="0021721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根據提問，說出自己「下課後」參與的各種活動和感受。</w:t>
            </w:r>
          </w:p>
          <w:p w:rsidR="004602DF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理解生字的形音義，運用「耳」和「女」偏旁大量識字，並會造詞。</w:t>
            </w:r>
          </w:p>
        </w:tc>
        <w:tc>
          <w:tcPr>
            <w:tcW w:w="425" w:type="dxa"/>
            <w:vAlign w:val="center"/>
          </w:tcPr>
          <w:p w:rsidR="004602DF" w:rsidRPr="00D773FE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4602DF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4602DF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4602DF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4602DF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作業評量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【一、水陸小高手】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E12 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學習解決問題與做決定的能力。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參與戶外學習與自然體驗，覺知自然環境的美、平衡、與完整性。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2B27C6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第二週</w:t>
            </w:r>
          </w:p>
        </w:tc>
        <w:tc>
          <w:tcPr>
            <w:tcW w:w="397" w:type="dxa"/>
            <w:vAlign w:val="center"/>
          </w:tcPr>
          <w:p w:rsidR="002B27C6" w:rsidRPr="00AE4543" w:rsidRDefault="00892266" w:rsidP="00736B33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9/05-9/09</w:t>
            </w:r>
          </w:p>
        </w:tc>
        <w:tc>
          <w:tcPr>
            <w:tcW w:w="283" w:type="dxa"/>
            <w:vAlign w:val="center"/>
          </w:tcPr>
          <w:p w:rsidR="002B27C6" w:rsidRPr="00D773FE" w:rsidRDefault="00892266" w:rsidP="00736B33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 w:rsidRPr="00423631">
              <w:rPr>
                <w:rFonts w:ascii="Times New Roman" w:eastAsia="新細明體" w:hAnsi="Times New Roman" w:cs="Times New Roman"/>
                <w:sz w:val="16"/>
                <w:szCs w:val="16"/>
              </w:rPr>
              <w:t>歡樂好時光</w:t>
            </w:r>
          </w:p>
        </w:tc>
        <w:tc>
          <w:tcPr>
            <w:tcW w:w="283" w:type="dxa"/>
            <w:vAlign w:val="center"/>
          </w:tcPr>
          <w:p w:rsidR="002B27C6" w:rsidRPr="00D773FE" w:rsidRDefault="00892266" w:rsidP="00F53BE1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B27C6">
              <w:rPr>
                <w:rFonts w:ascii="Times New Roman" w:eastAsia="新細明體" w:hAnsi="Times New Roman" w:cs="Times New Roman"/>
                <w:sz w:val="16"/>
                <w:szCs w:val="16"/>
              </w:rPr>
              <w:t>第一課水陸小高手／第二課下課以後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【一、水陸小高手】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4-Ⅱ-2 </w:t>
            </w:r>
            <w:r w:rsidRPr="002B27C6">
              <w:rPr>
                <w:rFonts w:ascii="Times New Roman" w:eastAsia="新細明體" w:hAnsi="Times New Roman" w:cs="Times New Roman"/>
                <w:sz w:val="16"/>
                <w:szCs w:val="16"/>
              </w:rPr>
              <w:t>利用共同部件，擴充識字量。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5-Ⅱ-1 </w:t>
            </w:r>
            <w:r w:rsidRPr="002B27C6">
              <w:rPr>
                <w:rFonts w:ascii="Times New Roman" w:eastAsia="新細明體" w:hAnsi="Times New Roman" w:cs="Times New Roman"/>
                <w:sz w:val="16"/>
                <w:szCs w:val="16"/>
              </w:rPr>
              <w:t>以適切的速率朗讀文本，表現抑揚頓挫與情感。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6-Ⅱ-2 </w:t>
            </w:r>
            <w:r w:rsidRPr="002B27C6">
              <w:rPr>
                <w:rFonts w:ascii="Times New Roman" w:eastAsia="新細明體" w:hAnsi="Times New Roman" w:cs="Times New Roman"/>
                <w:sz w:val="16"/>
                <w:szCs w:val="16"/>
              </w:rPr>
              <w:t>培養感受力、想像力等寫作基本能力。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【二、下課以後】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1-Ⅱ-1 </w:t>
            </w:r>
            <w:r w:rsidRPr="002B27C6">
              <w:rPr>
                <w:rFonts w:ascii="Times New Roman" w:eastAsia="新細明體" w:hAnsi="Times New Roman" w:cs="Times New Roman"/>
                <w:sz w:val="16"/>
                <w:szCs w:val="16"/>
              </w:rPr>
              <w:t>聆聽時能讓對方充分表達意見。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【一、水陸小高手】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2B27C6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Ab-Ⅱ-8 </w:t>
            </w:r>
            <w:r w:rsidRPr="002B27C6">
              <w:rPr>
                <w:rFonts w:ascii="Times New Roman" w:eastAsia="新細明體" w:hAnsi="Times New Roman" w:cs="Times New Roman"/>
                <w:sz w:val="16"/>
                <w:szCs w:val="16"/>
              </w:rPr>
              <w:t>詞類的分辨。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Ac-Ⅱ-4 </w:t>
            </w:r>
            <w:r w:rsidRPr="002B27C6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Ad-Ⅱ-3 </w:t>
            </w:r>
            <w:r w:rsidRPr="002B27C6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【二、下課以後】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2B27C6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Ab-Ⅱ-1 </w:t>
            </w:r>
            <w:r w:rsidRPr="00941E9A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2B27C6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2B27C6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Ba-Ⅱ-2 </w:t>
            </w:r>
            <w:r w:rsidRPr="002B27C6">
              <w:rPr>
                <w:rFonts w:ascii="Times New Roman" w:eastAsia="新細明體" w:hAnsi="Times New Roman" w:cs="Times New Roman"/>
                <w:sz w:val="16"/>
                <w:szCs w:val="16"/>
              </w:rPr>
              <w:t>順敘與倒敘法。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【一、水陸小高手】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【二、下課以後】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126" w:type="dxa"/>
          </w:tcPr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【一、水陸小高手】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運用推論策略，辨認多義詞「</w:t>
            </w:r>
            <w:r w:rsidRPr="00DF0DCF">
              <w:rPr>
                <w:rFonts w:ascii="Times New Roman" w:eastAsia="新細明體" w:hAnsi="Times New Roman" w:cs="Times New Roman"/>
                <w:sz w:val="16"/>
                <w:szCs w:val="16"/>
              </w:rPr>
              <w:t>一般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」在不同語句間的含義。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閱讀並欣賞童詩，體會詩中的趣味與意境。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運用生活媒材，透過聯想力與修辭技巧，仿作童詩。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【二、下課以後】</w:t>
            </w:r>
          </w:p>
          <w:p w:rsidR="002B27C6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專注聆聽同學的想法，尊重同學的發言。</w:t>
            </w:r>
          </w:p>
        </w:tc>
        <w:tc>
          <w:tcPr>
            <w:tcW w:w="1843" w:type="dxa"/>
          </w:tcPr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【一、水陸小高手】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運用上下文推論，回答多義詞「</w:t>
            </w:r>
            <w:r w:rsidRPr="00DF0DCF">
              <w:rPr>
                <w:rFonts w:ascii="Times New Roman" w:eastAsia="新細明體" w:hAnsi="Times New Roman" w:cs="Times New Roman"/>
                <w:sz w:val="16"/>
                <w:szCs w:val="16"/>
              </w:rPr>
              <w:t>一般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」在不同語句中的意思。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讀出童詩的韻律與節奏，依據提問重點，表達自己的感受。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完成童詩仿作。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【二、下課以後】</w:t>
            </w:r>
          </w:p>
          <w:p w:rsidR="002B27C6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認真聆聽，尊重不同的同學表達課後活動情形。</w:t>
            </w:r>
          </w:p>
        </w:tc>
        <w:tc>
          <w:tcPr>
            <w:tcW w:w="425" w:type="dxa"/>
            <w:vAlign w:val="center"/>
          </w:tcPr>
          <w:p w:rsidR="002B27C6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1B85">
              <w:rPr>
                <w:rFonts w:ascii="Times New Roman" w:eastAsia="新細明體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B27C6" w:rsidRPr="00557C44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7141FE" w:rsidRPr="007141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7141FE" w:rsidRPr="007141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141FE" w:rsidRPr="007141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2B27C6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【一、水陸小高手】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E12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學習解決問題與做決定的能力。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參與戶外學習與自然體驗，覺知自然環境的美、平衡、與完整性。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【二、下課以後】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表達自己對一個美好世界的想法，並聆聽他人的想法。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【海洋教育】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海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E15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認識家鄉常見的河流與海洋資源，並珍惜自然資源。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2B27C6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週</w:t>
            </w:r>
          </w:p>
        </w:tc>
        <w:tc>
          <w:tcPr>
            <w:tcW w:w="397" w:type="dxa"/>
            <w:vAlign w:val="center"/>
          </w:tcPr>
          <w:p w:rsidR="002B27C6" w:rsidRPr="00AE4543" w:rsidRDefault="00892266" w:rsidP="00736B33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9/12-9/16</w:t>
            </w:r>
          </w:p>
        </w:tc>
        <w:tc>
          <w:tcPr>
            <w:tcW w:w="283" w:type="dxa"/>
            <w:vAlign w:val="center"/>
          </w:tcPr>
          <w:p w:rsidR="002B27C6" w:rsidRPr="00D773FE" w:rsidRDefault="00892266" w:rsidP="00736B33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第一</w:t>
            </w: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單元</w:t>
            </w:r>
            <w:r w:rsidRPr="00423631">
              <w:rPr>
                <w:rFonts w:ascii="Times New Roman" w:eastAsia="新細明體" w:hAnsi="Times New Roman" w:cs="Times New Roman"/>
                <w:sz w:val="16"/>
                <w:szCs w:val="16"/>
              </w:rPr>
              <w:t>歡樂好時光</w:t>
            </w:r>
          </w:p>
        </w:tc>
        <w:tc>
          <w:tcPr>
            <w:tcW w:w="283" w:type="dxa"/>
            <w:vAlign w:val="center"/>
          </w:tcPr>
          <w:p w:rsidR="002B27C6" w:rsidRPr="00D773FE" w:rsidRDefault="00892266" w:rsidP="00941E9A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第二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課下課以後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【二、下課以後】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2-Ⅱ-4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樂於參加討論，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提供個人的觀點和意見。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3-Ⅱ-1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運用注音符號，理解生字新詞，提升閱讀效能。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4-Ⅱ-4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能分辨形近、音近字詞，並正確使用。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5-Ⅱ-4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掌握句子和段落的意義與主要概念。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6-Ⅱ-2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培養感受力、想像力等寫作基本能力。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【二、下課以後】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的各類文本。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Ab-Ⅱ-1 </w:t>
            </w:r>
            <w:r w:rsidRPr="00FB09A6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Ba-Ⅱ-2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順敘與倒敘法。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【二、下課以後】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驗，學習有步驟的規劃活動和解決問題，並探索多元知能，培養創新精神，以增進生活適應力。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126" w:type="dxa"/>
          </w:tcPr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【二、下課以後】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聯繫生活經驗以構思話語，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有條理說出自己的想法和意見。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熟悉本課的生字詞語，辨識形近字「警、驚」、「幸、辛」，並會造詞，與正確使用詞語造句。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掌握文章中句子和段落的意義，理解課文結構與歸納段落大意。</w:t>
            </w:r>
          </w:p>
          <w:p w:rsidR="002B27C6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運用各種感官進行觀察，寫下感受的詞語，表達自己的生活經驗。</w:t>
            </w:r>
          </w:p>
        </w:tc>
        <w:tc>
          <w:tcPr>
            <w:tcW w:w="1843" w:type="dxa"/>
          </w:tcPr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【二、下課以後】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根據提問，說出自己下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課後的活動經驗。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理解生字的形音義，辨識形近字並造詞，與正確使用詞語造句。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理解作者下課後的活動安排，寫出本課各段段落大意。</w:t>
            </w:r>
          </w:p>
          <w:p w:rsidR="002B27C6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運用各種感官觀察，並能寫下感官描寫的詞語或句子來記錄生活。</w:t>
            </w:r>
          </w:p>
        </w:tc>
        <w:tc>
          <w:tcPr>
            <w:tcW w:w="425" w:type="dxa"/>
            <w:vAlign w:val="center"/>
          </w:tcPr>
          <w:p w:rsidR="002B27C6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1B85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</w:tcPr>
          <w:p w:rsidR="002B27C6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7141FE" w:rsidRPr="007141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7141FE" w:rsidRPr="007141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141FE" w:rsidRPr="007141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習作評量</w:t>
            </w:r>
          </w:p>
          <w:p w:rsidR="002B27C6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【二、下課以後】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【人權教育】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表達自己對一個美好世界的想法，並聆聽他人的想法。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【海洋教育】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海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E15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認識家鄉常見的河流與海洋資源，並珍惜自然資源。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7141FE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第四週</w:t>
            </w:r>
          </w:p>
        </w:tc>
        <w:tc>
          <w:tcPr>
            <w:tcW w:w="397" w:type="dxa"/>
            <w:vAlign w:val="center"/>
          </w:tcPr>
          <w:p w:rsidR="007141FE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9/19-9/23</w:t>
            </w:r>
          </w:p>
        </w:tc>
        <w:tc>
          <w:tcPr>
            <w:tcW w:w="283" w:type="dxa"/>
            <w:vAlign w:val="center"/>
          </w:tcPr>
          <w:p w:rsidR="007141FE" w:rsidRPr="00D773FE" w:rsidRDefault="00892266" w:rsidP="00736B33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 w:rsidRPr="00423631">
              <w:rPr>
                <w:rFonts w:ascii="Times New Roman" w:eastAsia="新細明體" w:hAnsi="Times New Roman" w:cs="Times New Roman"/>
                <w:sz w:val="16"/>
                <w:szCs w:val="16"/>
              </w:rPr>
              <w:t>歡樂好時光</w:t>
            </w:r>
          </w:p>
        </w:tc>
        <w:tc>
          <w:tcPr>
            <w:tcW w:w="283" w:type="dxa"/>
            <w:vAlign w:val="center"/>
          </w:tcPr>
          <w:p w:rsidR="007141FE" w:rsidRPr="00D773FE" w:rsidRDefault="00892266" w:rsidP="00C05751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第三課我的籃球夢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【三、我的籃球夢】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1-Ⅱ-4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根據話語情境，分辨內容是否切題，理解主要內容和情感，並與對方互動。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2-Ⅱ-4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樂於參加討論，提供個人的觀點和意見。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3-Ⅱ-2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運用注音符號，檢索資訊，吸收新知。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4-Ⅱ-4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能分辨形近、音近字詞，並正確使用。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4-Ⅱ-5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利用字義推論詞義。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【三、我的籃球夢】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Ab-Ⅱ-1 </w:t>
            </w:r>
            <w:r w:rsidRPr="00FB09A6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Ac-Ⅱ-4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記敘文本的結構。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Ba-Ⅱ-2 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順敘與倒敘法。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【三、我的籃球夢】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126" w:type="dxa"/>
          </w:tcPr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【三、我的籃球夢】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專心聆聽，理解內容，並針對聆聽的內容記錄重點。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將課文重點依序說清楚。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認識人稱代名詞的用法，並學習正確運用。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運用字形聯想和字義連結，並會造詞與運用。</w:t>
            </w:r>
          </w:p>
          <w:p w:rsidR="007141FE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分辨多音字「彈」的字詞，理解不同讀音的不同詞語意涵，並學會多音字的運用。</w:t>
            </w:r>
          </w:p>
        </w:tc>
        <w:tc>
          <w:tcPr>
            <w:tcW w:w="1843" w:type="dxa"/>
          </w:tcPr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【三、我的籃球夢】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理解課文趣味，美讀課文。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根據提問，說出正確合理的答案。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理解人稱代名詞的意義，並會運用詞語造出完整合宜的句子。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運用上下文推論，回答多義詞在不同語句中的意思。</w:t>
            </w:r>
          </w:p>
          <w:p w:rsidR="007141FE" w:rsidRPr="007141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7141FE">
              <w:rPr>
                <w:rFonts w:ascii="Times New Roman" w:eastAsia="新細明體" w:hAnsi="Times New Roman" w:cs="Times New Roman"/>
                <w:sz w:val="16"/>
                <w:szCs w:val="16"/>
              </w:rPr>
              <w:t>理解「彈」多音字的用法。</w:t>
            </w:r>
          </w:p>
        </w:tc>
        <w:tc>
          <w:tcPr>
            <w:tcW w:w="425" w:type="dxa"/>
            <w:vAlign w:val="center"/>
          </w:tcPr>
          <w:p w:rsidR="007141FE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7141FE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8D3A4C" w:rsidRPr="008D3A4C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8D3A4C" w:rsidRPr="008D3A4C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8D3A4C" w:rsidRPr="008D3A4C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141FE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【三、我的籃球夢】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【戶外教育】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豐富自身與環境的互動經驗，培養對生活環境的覺知與敏感，體驗與珍惜環境的好。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認識自己的特質與興趣。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7141FE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第五週</w:t>
            </w:r>
          </w:p>
        </w:tc>
        <w:tc>
          <w:tcPr>
            <w:tcW w:w="397" w:type="dxa"/>
            <w:vAlign w:val="center"/>
          </w:tcPr>
          <w:p w:rsidR="007141FE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9/26-9/30</w:t>
            </w:r>
          </w:p>
        </w:tc>
        <w:tc>
          <w:tcPr>
            <w:tcW w:w="283" w:type="dxa"/>
            <w:vAlign w:val="center"/>
          </w:tcPr>
          <w:p w:rsidR="007141FE" w:rsidRPr="00D773FE" w:rsidRDefault="00892266" w:rsidP="00C05751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第一單元歡樂好時光</w:t>
            </w:r>
          </w:p>
        </w:tc>
        <w:tc>
          <w:tcPr>
            <w:tcW w:w="283" w:type="dxa"/>
            <w:vAlign w:val="center"/>
          </w:tcPr>
          <w:p w:rsidR="007141FE" w:rsidRPr="00D773FE" w:rsidRDefault="00892266" w:rsidP="00C05751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第三課我的籃球夢／學習地圖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一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【三、我的籃球夢】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5-Ⅱ-3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讀懂與學習階段相符的文本。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5-Ⅱ-4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掌握句子和段落的意義與主要概念。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6-Ⅱ-4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書寫記敘、應用、說明事物的作品。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6-Ⅱ-6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運用改寫、縮寫、擴寫等技巧寫作。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2-Ⅱ-1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用清晰語音、適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當語速和音量說話。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5-Ⅱ-1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以適切的速率朗讀文本，表現抑揚頓挫與情感。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5-Ⅱ-4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掌握句子和段落的意義與主要概念。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6-Ⅱ-1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根據表達需要，使用各種標點符號。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6-Ⅱ-4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書寫記敘、應用、說明事物的作品。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【三、我的籃球夢】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Ab-Ⅱ-6 </w:t>
            </w:r>
            <w:r w:rsidRPr="00FB09A6">
              <w:rPr>
                <w:rFonts w:ascii="Times New Roman" w:eastAsia="新細明體" w:hAnsi="Times New Roman" w:cs="Times New Roman"/>
                <w:sz w:val="16"/>
                <w:szCs w:val="16"/>
              </w:rPr>
              <w:t>2,000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Ab-Ⅱ-7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國字組成詞彙的構詞規則。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記敘文本的結構。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Ad-Ⅱ-1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意義段。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記敘文本的結構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Ba-Ⅱ-2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順敘與倒敘法。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【三、我的籃球夢】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【學習地圖一】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126" w:type="dxa"/>
          </w:tcPr>
          <w:p w:rsidR="008D3A4C" w:rsidRPr="008D3A4C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【三、我的籃球夢】</w:t>
            </w:r>
          </w:p>
          <w:p w:rsidR="008D3A4C" w:rsidRPr="008D3A4C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˙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運用倒敘法的敘事方式完成一篇作文。</w:t>
            </w:r>
          </w:p>
          <w:p w:rsidR="008D3A4C" w:rsidRPr="008D3A4C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:rsidR="008D3A4C" w:rsidRPr="008D3A4C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認識「順敘」、「倒敘」的寫作技巧。</w:t>
            </w:r>
          </w:p>
          <w:p w:rsidR="008D3A4C" w:rsidRPr="008D3A4C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比較區辨「順敘」、「倒敘」的寫作技巧差異。</w:t>
            </w:r>
          </w:p>
          <w:p w:rsidR="008D3A4C" w:rsidRPr="008D3A4C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利用「順敘」、「倒敘」的寫作技巧使文章更有變化。</w:t>
            </w:r>
          </w:p>
          <w:p w:rsidR="007141FE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學習朗讀的技巧，並實際運用。</w:t>
            </w:r>
          </w:p>
        </w:tc>
        <w:tc>
          <w:tcPr>
            <w:tcW w:w="1843" w:type="dxa"/>
          </w:tcPr>
          <w:p w:rsidR="008D3A4C" w:rsidRPr="008D3A4C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【三、我的籃球夢】</w:t>
            </w:r>
          </w:p>
          <w:p w:rsidR="008D3A4C" w:rsidRPr="008D3A4C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˙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理解「順敘法」和「倒敘法」的差異，並能寫作運用。</w:t>
            </w:r>
          </w:p>
          <w:p w:rsidR="008D3A4C" w:rsidRPr="008D3A4C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:rsidR="008D3A4C" w:rsidRPr="008D3A4C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能說出「順敘」和「倒敘」的文章結構。</w:t>
            </w:r>
          </w:p>
          <w:p w:rsidR="008D3A4C" w:rsidRPr="008D3A4C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能比較說明「順敘」和「倒敘」的差異。</w:t>
            </w:r>
          </w:p>
          <w:p w:rsidR="008D3A4C" w:rsidRPr="008D3A4C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運用「順敘」或「倒敘」的寫作方法寫出文章大綱。</w:t>
            </w:r>
          </w:p>
          <w:p w:rsidR="007141FE" w:rsidRPr="008D3A4C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透過標點符號，理解文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句、讀懂句子。</w:t>
            </w:r>
          </w:p>
        </w:tc>
        <w:tc>
          <w:tcPr>
            <w:tcW w:w="425" w:type="dxa"/>
            <w:vAlign w:val="center"/>
          </w:tcPr>
          <w:p w:rsidR="007141FE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</w:tcPr>
          <w:p w:rsidR="007141FE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8D3A4C" w:rsidRPr="008D3A4C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8D3A4C" w:rsidRPr="008D3A4C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8D3A4C" w:rsidRPr="008D3A4C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141FE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【三、我的籃球夢】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【戶外教育】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豐富自身與環境的互動經驗，培養對生活環境的覺知與敏感，體驗與珍惜環境的好。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認識自己的特質與興趣。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【學習地圖一】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表達自己對一個美好世界的想法，並聆聽他人的想法。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認識自己的特質與興趣。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7141FE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第六週</w:t>
            </w:r>
          </w:p>
        </w:tc>
        <w:tc>
          <w:tcPr>
            <w:tcW w:w="397" w:type="dxa"/>
            <w:vAlign w:val="center"/>
          </w:tcPr>
          <w:p w:rsidR="007141FE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10/03-10/07</w:t>
            </w:r>
          </w:p>
        </w:tc>
        <w:tc>
          <w:tcPr>
            <w:tcW w:w="283" w:type="dxa"/>
            <w:vAlign w:val="center"/>
          </w:tcPr>
          <w:p w:rsidR="007141FE" w:rsidRPr="00D773FE" w:rsidRDefault="00892266" w:rsidP="00C05751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第二單元人物寫真</w:t>
            </w:r>
          </w:p>
        </w:tc>
        <w:tc>
          <w:tcPr>
            <w:tcW w:w="283" w:type="dxa"/>
            <w:vAlign w:val="center"/>
          </w:tcPr>
          <w:p w:rsidR="007141FE" w:rsidRPr="00D773FE" w:rsidRDefault="008F0347" w:rsidP="00C05751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單元主題引導／</w:t>
            </w:r>
            <w:r w:rsidR="00892266"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第四課永遠的馬偕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【四、永遠的馬偕】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1-Ⅱ-1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聆聽時能讓對方充分表達意見。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2-Ⅱ-2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運用適當詞語、正確語法表達想法。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3-Ⅱ-1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運用注音符號，理解生字新詞，提升閱讀效能。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4-Ⅱ-1 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認識常用國字至少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字，使用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1,200</w:t>
            </w:r>
            <w:r w:rsidRPr="008D3A4C">
              <w:rPr>
                <w:rFonts w:ascii="Times New Roman" w:eastAsia="新細明體" w:hAnsi="Times New Roman" w:cs="Times New Roman"/>
                <w:sz w:val="16"/>
                <w:szCs w:val="16"/>
              </w:rPr>
              <w:t>字。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【四、永遠的馬偕】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Ab-Ⅱ-1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Ac-Ⅱ-2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【四、永遠的馬偕】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126" w:type="dxa"/>
          </w:tcPr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【四、永遠的馬偕】</w:t>
            </w:r>
          </w:p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仔細聆聽，聽出人物傳記的重點。</w:t>
            </w:r>
          </w:p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善用四字詞語，簡潔有力的表達。</w:t>
            </w:r>
          </w:p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熟悉本課的生字詞語，歸納「皆」偏旁生字的形、音、義。</w:t>
            </w:r>
          </w:p>
          <w:p w:rsidR="007141FE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理解「當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就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」用法，並能造句表達自己的生活或活動經驗。</w:t>
            </w:r>
          </w:p>
        </w:tc>
        <w:tc>
          <w:tcPr>
            <w:tcW w:w="1843" w:type="dxa"/>
          </w:tcPr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【四、永遠的馬偕】</w:t>
            </w:r>
          </w:p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理解課文內容，美讀課文。</w:t>
            </w:r>
          </w:p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根據提問，說出自我的想法。</w:t>
            </w:r>
          </w:p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理解生字的形音義，運用「皆」偏旁大量識字，並會造詞。</w:t>
            </w:r>
          </w:p>
          <w:p w:rsidR="007141FE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理解「當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就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」的句型，並能造句運用。</w:t>
            </w:r>
          </w:p>
        </w:tc>
        <w:tc>
          <w:tcPr>
            <w:tcW w:w="425" w:type="dxa"/>
            <w:vAlign w:val="center"/>
          </w:tcPr>
          <w:p w:rsidR="007141FE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7141FE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2A76D2" w:rsidRPr="002A76D2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2A76D2" w:rsidRPr="002A76D2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2A76D2" w:rsidRPr="002A76D2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141FE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【四、永遠的馬偕】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理解人是會思考、有情緒、能進行自主決定的個體。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表達自己對一個美好世界的想法，並聆聽他人的想法。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7141FE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第七週</w:t>
            </w:r>
          </w:p>
        </w:tc>
        <w:tc>
          <w:tcPr>
            <w:tcW w:w="397" w:type="dxa"/>
            <w:vAlign w:val="center"/>
          </w:tcPr>
          <w:p w:rsidR="007141FE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10/10-10/14</w:t>
            </w:r>
          </w:p>
        </w:tc>
        <w:tc>
          <w:tcPr>
            <w:tcW w:w="283" w:type="dxa"/>
            <w:vAlign w:val="center"/>
          </w:tcPr>
          <w:p w:rsidR="007141FE" w:rsidRPr="00D773FE" w:rsidRDefault="00892266" w:rsidP="00C05751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第二單元人物寫真</w:t>
            </w:r>
          </w:p>
        </w:tc>
        <w:tc>
          <w:tcPr>
            <w:tcW w:w="283" w:type="dxa"/>
            <w:vAlign w:val="center"/>
          </w:tcPr>
          <w:p w:rsidR="007141FE" w:rsidRPr="00D773FE" w:rsidRDefault="00892266" w:rsidP="00C05751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第四課永遠的馬偕／第五課假如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給我三天光明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【四、永遠的馬偕】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5-Ⅱ-6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運用適合學習階段的摘要策略，擷取大意。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6-Ⅱ-1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根據表達需要，使用各種標點符號。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【五、假如給我三天光明】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1-Ⅱ-4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根據話語情境，分辨內容是否切題，理解主要內容和情感，並與對方互動。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2-Ⅱ-3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把握說話的重點與順序，對談時能做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適當的回應。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3-Ⅱ-2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運用注音符號，檢索資訊，吸收新知。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【四、永遠的馬偕】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Ab-Ⅱ-1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Ac-Ⅱ-2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【五、假如給我三天光明】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Ab-Ⅱ-3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常用字部首及部件的表音及表義功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能。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Ab-Ⅱ-8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詞類的分辨。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Ac-Ⅱ-4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Bb-Ⅱ-5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藉由敘述事件與描寫景物間接抒情。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【四、永遠的馬偕】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【五、假如給我三天光明】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126" w:type="dxa"/>
          </w:tcPr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【四、永遠的馬偕】</w:t>
            </w:r>
          </w:p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˙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讀出傳記人物的特色及其影響，並根據提問，回答課文大意。</w:t>
            </w:r>
          </w:p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【五、假如給我三天光明】</w:t>
            </w:r>
          </w:p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根據朗讀提示，以抑揚頓挫語調朗讀課文，體會詩歌明快的節奏感。</w:t>
            </w:r>
          </w:p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熟悉本課的生字詞語，歸納「毛」部首生字的形、音、義。</w:t>
            </w:r>
          </w:p>
          <w:p w:rsidR="007141FE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學習方位詞的用法並能造句。</w:t>
            </w:r>
          </w:p>
        </w:tc>
        <w:tc>
          <w:tcPr>
            <w:tcW w:w="1843" w:type="dxa"/>
          </w:tcPr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【四、永遠的馬偕】</w:t>
            </w:r>
          </w:p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˙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了解人物傳記的特色，並依照提問，回答問題，重述課文大意。</w:t>
            </w:r>
          </w:p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【五、假如給我三天光明】</w:t>
            </w:r>
          </w:p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理解課文趣味，美讀課文。</w:t>
            </w:r>
          </w:p>
          <w:p w:rsidR="002A76D2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理解生字的形音義，運用「毛」偏旁大量識字，並會造詞。</w:t>
            </w:r>
          </w:p>
          <w:p w:rsidR="007141FE" w:rsidRPr="002A76D2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找出方位詞，完成句子。</w:t>
            </w:r>
          </w:p>
        </w:tc>
        <w:tc>
          <w:tcPr>
            <w:tcW w:w="425" w:type="dxa"/>
            <w:vAlign w:val="center"/>
          </w:tcPr>
          <w:p w:rsidR="007141FE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7141FE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2A76D2" w:rsidRPr="002A76D2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2A76D2" w:rsidRPr="002A76D2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2A76D2" w:rsidRPr="002A76D2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141FE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【四、永遠的馬偕】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理解人是會思考、有情緒、能進行自主決定的個體。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表達自己對一個美好世界的想法，並聆聽他人的想法。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【五、假如給我三天光明】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【生命教育】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理解人是會思考、有情緒、能進行自主決定的個體。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2A76D2">
              <w:rPr>
                <w:rFonts w:ascii="Times New Roman" w:eastAsia="新細明體" w:hAnsi="Times New Roman" w:cs="Times New Roman"/>
                <w:sz w:val="16"/>
                <w:szCs w:val="16"/>
              </w:rPr>
              <w:t>表達自己對一個美好世界的想法，並聆聽他人的想法。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7141FE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第八週</w:t>
            </w:r>
          </w:p>
        </w:tc>
        <w:tc>
          <w:tcPr>
            <w:tcW w:w="397" w:type="dxa"/>
            <w:vAlign w:val="center"/>
          </w:tcPr>
          <w:p w:rsidR="007141FE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10/17-10/21</w:t>
            </w:r>
          </w:p>
        </w:tc>
        <w:tc>
          <w:tcPr>
            <w:tcW w:w="283" w:type="dxa"/>
            <w:vAlign w:val="center"/>
          </w:tcPr>
          <w:p w:rsidR="007141FE" w:rsidRPr="00D773FE" w:rsidRDefault="00892266" w:rsidP="00C05751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第二單元人物寫真</w:t>
            </w:r>
          </w:p>
        </w:tc>
        <w:tc>
          <w:tcPr>
            <w:tcW w:w="283" w:type="dxa"/>
            <w:vAlign w:val="center"/>
          </w:tcPr>
          <w:p w:rsidR="007141FE" w:rsidRPr="00D773FE" w:rsidRDefault="00892266" w:rsidP="00C05751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第五課假如給我三天光明／第六課攀登生命的高峰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【五、假如給我三天光明】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4-Ⅱ-3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會利用書面或數位方式查字辭典，並能利用字辭典，分辨字詞義。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5-Ⅱ-7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就文本的觀點，找出支持的理由。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6-Ⅱ-2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培養感受力、想像力等寫作基本能力。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【六、攀登生命的高峰】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1-Ⅱ-4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根據話語情境，分辨內容是否切題，理解主要內容和情感，並與對方互動。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2-Ⅱ-2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運用適當詞語、正確語法表達想法。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【五、假如給我三天光明】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Ab-Ⅱ-3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常用字部首及部件的表音及表義功能。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Ab-Ⅱ-8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詞類的分辨。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Ac-Ⅱ-4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Bb-Ⅱ-5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藉由敘述事件與描寫景物間接抒情。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【六、攀登生命的高峰】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Ab-Ⅱ-3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常用字部首及部件的表音及表義功能。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Ac-Ⅱ-2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【五、假如給我三天光明】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【六、攀登生命的高峰】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126" w:type="dxa"/>
          </w:tcPr>
          <w:p w:rsidR="00736B33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【五、假如給我三天光明】</w:t>
            </w:r>
          </w:p>
          <w:p w:rsidR="00736B33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運用偵錯策略，辨認詞語的正確用法，學習修改句子。</w:t>
            </w:r>
          </w:p>
          <w:p w:rsidR="00736B33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根據課文內容，理解身心障礙人士為生命努力奮鬥所表現的特質，學習閱讀相關文章。</w:t>
            </w:r>
          </w:p>
          <w:p w:rsidR="00736B33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【六、攀登生命的高峰】</w:t>
            </w:r>
          </w:p>
          <w:p w:rsidR="007141FE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˙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根據朗讀提示，以抑揚頓挫語調朗讀課文，體會文章內容的意涵。</w:t>
            </w:r>
          </w:p>
        </w:tc>
        <w:tc>
          <w:tcPr>
            <w:tcW w:w="1843" w:type="dxa"/>
          </w:tcPr>
          <w:p w:rsidR="00736B33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【五、假如給我三天光明】</w:t>
            </w:r>
          </w:p>
          <w:p w:rsidR="00736B33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理解詞語用法，自我修改成正確詞語。</w:t>
            </w:r>
          </w:p>
          <w:p w:rsidR="00736B33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針對主題蒐集相關文章，進行閱讀記錄。</w:t>
            </w:r>
          </w:p>
          <w:p w:rsidR="00736B33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【六、攀登生命的高峰】</w:t>
            </w:r>
          </w:p>
          <w:p w:rsidR="007141FE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˙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理解課文趣味，美讀課文。</w:t>
            </w:r>
          </w:p>
        </w:tc>
        <w:tc>
          <w:tcPr>
            <w:tcW w:w="425" w:type="dxa"/>
            <w:vAlign w:val="center"/>
          </w:tcPr>
          <w:p w:rsidR="007141FE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7141FE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736B33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36B33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736B33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141FE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【五、假如給我三天光明】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理解人是會思考、有情緒、能進行自主決定的個體。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表達自己對一個美好世界的想法，並聆聽他人的想法。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【六、攀登生命的高峰】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理解人是會思考、有情緒、能進行自主決定的個體。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覺知人類的生活型態對其他生物與生態系的衝擊。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第九週</w:t>
            </w:r>
          </w:p>
        </w:tc>
        <w:tc>
          <w:tcPr>
            <w:tcW w:w="397" w:type="dxa"/>
            <w:vAlign w:val="center"/>
          </w:tcPr>
          <w:p w:rsidR="0049467C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10/24-10/28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人物寫真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第六課攀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登生命的高峰／學習地圖二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【六、攀登生命的高峰】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3-Ⅱ-2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運用注音符號，檢索資訊，吸收新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知。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4-Ⅱ-5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利用字義推論詞義。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5-Ⅱ-1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以適切的速率朗讀文本，表現抑揚頓挫與情感。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6-Ⅱ-2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培養感受力、想像力等寫作基本能力。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5-Ⅱ-7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就文本的觀點，找出支持的理由。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5-Ⅱ-10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透過大量閱讀，體會閱讀的樂趣。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【六、攀登生命的高峰】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Ab-Ⅱ-3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常用字部首及部件的表音及表義功能。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Ac-Ⅱ-2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Ab-Ⅱ-6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2,000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Ac-Ⅱ-4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記敘文本的結構。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【六、攀登生命的高峰】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的基礎。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126" w:type="dxa"/>
          </w:tcPr>
          <w:p w:rsidR="0049467C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【六、攀登生命的高峰】</w:t>
            </w:r>
          </w:p>
          <w:p w:rsidR="0049467C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分辨形近字「朗」和「郎」，認識多義字「擁」、「廣」，並理解詞語運用的時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機。</w:t>
            </w:r>
          </w:p>
          <w:p w:rsidR="0049467C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運用「詞尾法」，理解「頂」的相關詞語。</w:t>
            </w:r>
          </w:p>
          <w:p w:rsidR="0049467C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理解並運用「千變萬化」、「不知所措」的近義詞。</w:t>
            </w:r>
          </w:p>
          <w:p w:rsidR="0049467C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以適切的速率朗讀文本，表現抑揚頓挫與情感。</w:t>
            </w:r>
          </w:p>
          <w:p w:rsidR="0049467C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能審題立意、篩選材料完成作文並自我檢核。</w:t>
            </w:r>
          </w:p>
          <w:p w:rsidR="0049467C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49467C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理解人物傳記的閱讀方法。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從文本推論出人物的特質。</w:t>
            </w:r>
          </w:p>
        </w:tc>
        <w:tc>
          <w:tcPr>
            <w:tcW w:w="1843" w:type="dxa"/>
          </w:tcPr>
          <w:p w:rsidR="0049467C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【六、攀登生命的高峰】</w:t>
            </w:r>
          </w:p>
          <w:p w:rsidR="0049467C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說出形近字、多義字的分辨與運用特點。</w:t>
            </w:r>
          </w:p>
          <w:p w:rsidR="0049467C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依據指示，以詞尾法造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詞。</w:t>
            </w:r>
          </w:p>
          <w:p w:rsidR="0049467C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運用上下文推論，辨識近義的意思與使用。</w:t>
            </w:r>
          </w:p>
          <w:p w:rsidR="0049467C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讀出文本中的情感，並運用學過的語句。</w:t>
            </w:r>
          </w:p>
          <w:p w:rsidR="0049467C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完成「值得我學習的一位名人」作文，並自我檢核。</w:t>
            </w:r>
          </w:p>
          <w:p w:rsidR="0049467C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49467C" w:rsidRPr="00736B33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說出名人傳記的讀法。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運用推論策略討論本單元名人的特質。</w:t>
            </w:r>
          </w:p>
        </w:tc>
        <w:tc>
          <w:tcPr>
            <w:tcW w:w="425" w:type="dxa"/>
            <w:vAlign w:val="center"/>
          </w:tcPr>
          <w:p w:rsidR="0049467C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</w:tcPr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【六、攀登生命的高峰】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49467C">
              <w:rPr>
                <w:rFonts w:ascii="Times New Roman" w:eastAsia="新細明體" w:hAnsi="Times New Roman" w:cs="Times New Roman"/>
                <w:sz w:val="16"/>
                <w:szCs w:val="16"/>
              </w:rPr>
              <w:t>理解人是</w:t>
            </w:r>
            <w:r w:rsidRPr="0049467C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會思考、有情緒、能進行自主決定的個體。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49467C">
              <w:rPr>
                <w:rFonts w:ascii="Times New Roman" w:eastAsia="新細明體" w:hAnsi="Times New Roman" w:cs="Times New Roman"/>
                <w:sz w:val="16"/>
                <w:szCs w:val="16"/>
              </w:rPr>
              <w:t>覺知人類的生活型態對其他生物與生態系的衝擊。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49467C">
              <w:rPr>
                <w:rFonts w:ascii="Times New Roman" w:eastAsia="新細明體" w:hAnsi="Times New Roman" w:cs="Times New Roman"/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第十週</w:t>
            </w:r>
          </w:p>
        </w:tc>
        <w:tc>
          <w:tcPr>
            <w:tcW w:w="397" w:type="dxa"/>
            <w:vAlign w:val="center"/>
          </w:tcPr>
          <w:p w:rsidR="0049467C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10/31-11/04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第二單元人物寫真／閱讀階梯一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學習地圖二／種樹的人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6-Ⅱ-2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培養感受力、想像力等寫作基本能力。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6-Ⅱ-3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學習審題、立意、選材、組織等寫作步驟。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6-Ⅱ-4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書寫記敘、應用、說明事物的作品。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【閱讀階梯一種樹的人】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1-Ⅱ-1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聆聽時能讓對方充分表達意見。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2-Ⅱ-3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把握說話的重點與順序，對談時能做適當的回應。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Ab-Ⅱ-6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2,000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Ac-Ⅱ-4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記敘文本的結構。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【閱讀階梯一種樹的人】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Ac-Ⅱ-2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Ac-Ⅱ-3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Ad-Ⅱ-1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意義段。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記敘文本的結構。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【閱讀階梯一種樹的人】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126" w:type="dxa"/>
          </w:tcPr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【學習地圖二】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學習名人努力堅持活出生命光輝的精神。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運用「人物傳記」的寫作方法寫出心中的偶像。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學習掌握文章主題與內容，並適切表達。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學習精準的審題，並選擇適切的素材寫作。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【閱讀階梯一種樹的人】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自然段整併為意義段。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為意義段命名。</w:t>
            </w:r>
          </w:p>
        </w:tc>
        <w:tc>
          <w:tcPr>
            <w:tcW w:w="1843" w:type="dxa"/>
          </w:tcPr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說出從名人身上學到的事。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完成「值得我學習的名人」。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能解決審題過程遇到的困難。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運用學習過的技巧蒐集整理寫作素材。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【閱讀階梯一種樹的人】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覺察出段落與段落間的關係，將自然段整併為意義段。說明自然段整併為意義段的理由。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依照整併意義段的理由，進行歸納，概念化，完成為意義段命名。</w:t>
            </w:r>
          </w:p>
        </w:tc>
        <w:tc>
          <w:tcPr>
            <w:tcW w:w="425" w:type="dxa"/>
            <w:vAlign w:val="center"/>
          </w:tcPr>
          <w:p w:rsidR="0049467C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【閱讀階梯一種樹的人】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E14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喜歡與他人討論、分享自己閱讀的文本。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了解人與自然和諧共生，進而保護重要棲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地。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第十一週</w:t>
            </w:r>
          </w:p>
        </w:tc>
        <w:tc>
          <w:tcPr>
            <w:tcW w:w="397" w:type="dxa"/>
            <w:vAlign w:val="center"/>
          </w:tcPr>
          <w:p w:rsidR="0049467C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11/07-11/11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閱讀階梯一／第三單元放眼看世界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種樹的人／</w:t>
            </w:r>
            <w:r w:rsidR="008F0347"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t>單元主題引導／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第七課美味的一堂課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【閱讀階梯一種樹的人】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5-Ⅱ-3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讀懂與學習階段相符的文本。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5-Ⅱ-4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掌握句子和段落的意義與主要概念。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5-Ⅱ-6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運用適合學習階段的摘要策略，擷取大意。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5-Ⅱ-8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運用預測、推論、提問等策略，增進對文本的理解。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【七、美味的一堂課】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1-Ⅱ-1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聆聽時能讓對方充分表達意見。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【閱讀階梯一種樹的人】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Ac-Ⅱ-2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Ac-Ⅱ-3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Ad-Ⅱ-1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意義段。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記敘文本的結構。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【七、美味的一堂課】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Ab-Ⅱ-3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常用字部首及部件的表音及表義功能。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Ac-Ⅱ-2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記敘文本的結構。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Cc-Ⅱ-1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各類文本中的藝術、信仰、思想等文化內涵。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【閱讀階梯一種樹的人】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【七、美味的一堂課】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126" w:type="dxa"/>
          </w:tcPr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【閱讀階梯一種樹的人】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摘取各個意義段的大意。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全文大意。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評定大意品質。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閱讀與思考。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【七、美味的一堂課】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˙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根據課文的提問表述自我的經驗與想法。</w:t>
            </w:r>
          </w:p>
        </w:tc>
        <w:tc>
          <w:tcPr>
            <w:tcW w:w="1843" w:type="dxa"/>
          </w:tcPr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【閱讀階梯一種樹的人】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運用學過的段落大意的摘要歸納整理各意義段的大意。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整併各個意義段的大意，完成全文大意。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依據大意評定重點進行自評及互評，瞭解好的大意須具備的項目。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根據學過的閱讀策略，深度理解文章，並進行討論。</w:t>
            </w:r>
          </w:p>
          <w:p w:rsidR="00777A29" w:rsidRPr="00777A29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【七、美味的一堂課】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˙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理解課文趣味，美讀課文。</w:t>
            </w:r>
          </w:p>
        </w:tc>
        <w:tc>
          <w:tcPr>
            <w:tcW w:w="425" w:type="dxa"/>
            <w:vAlign w:val="center"/>
          </w:tcPr>
          <w:p w:rsidR="0049467C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【閱讀階梯一種樹的人】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E14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喜歡與他人討論、分享自己閱讀的文本。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了解人與自然和諧共生，進而保護重要棲地。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【七、美味的一堂課】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【多元文化教育】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了解各文化間的多樣性與差異性。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第十二週</w:t>
            </w:r>
          </w:p>
        </w:tc>
        <w:tc>
          <w:tcPr>
            <w:tcW w:w="397" w:type="dxa"/>
            <w:vAlign w:val="center"/>
          </w:tcPr>
          <w:p w:rsidR="0049467C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11/14-11/18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第三單元放眼看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世界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第七課美味的一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堂課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【七、美味的一堂課】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2-Ⅱ-2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運用適當詞語、正確語法表達想法。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4-Ⅱ-2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利用共同部件，擴充識字量。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5-Ⅱ-5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認識記敘、抒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情、說明及應用文本的特徵。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6-Ⅱ-2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培養感受力、想像力等寫作基本能力。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【七、美味的一堂課】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Ab-Ⅱ-1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Ac-Ⅱ-4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Ad-Ⅱ-3 </w:t>
            </w:r>
            <w:r w:rsidRPr="00777A29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【七、美味的一堂課】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126" w:type="dxa"/>
          </w:tcPr>
          <w:p w:rsidR="004B32C1" w:rsidRPr="004B32C1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【七、美味的一堂課】</w:t>
            </w:r>
          </w:p>
          <w:p w:rsidR="004B32C1" w:rsidRPr="004B32C1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熟悉本課的生字詞語，歸納「昔」偏旁生字的形、音、義。</w:t>
            </w:r>
          </w:p>
          <w:p w:rsidR="004B32C1" w:rsidRPr="004B32C1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了解嘆詞的意義與應用的方式。</w:t>
            </w:r>
          </w:p>
          <w:p w:rsidR="004B32C1" w:rsidRPr="004B32C1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了解「沒想到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竟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然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」的轉折句型的結構與用法。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運用感官摹寫及動作分解進行文章的描寫。</w:t>
            </w:r>
          </w:p>
        </w:tc>
        <w:tc>
          <w:tcPr>
            <w:tcW w:w="1843" w:type="dxa"/>
          </w:tcPr>
          <w:p w:rsidR="004B32C1" w:rsidRPr="004B32C1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【七、美味的一堂課】</w:t>
            </w:r>
          </w:p>
          <w:p w:rsidR="004B32C1" w:rsidRPr="004B32C1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理解生字的形音義，運用「昔」偏旁大量識字，並會造詞。</w:t>
            </w:r>
          </w:p>
          <w:p w:rsidR="004B32C1" w:rsidRPr="004B32C1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理解嘆詞的用法，並推論出所要表達的情緒。</w:t>
            </w:r>
          </w:p>
          <w:p w:rsidR="004B32C1" w:rsidRPr="004B32C1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運用「沒想到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竟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然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」的轉折句型進行造句及創作。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理解「感官摹寫」和「動作分解」的策略，並能寫出短文運用。</w:t>
            </w:r>
          </w:p>
        </w:tc>
        <w:tc>
          <w:tcPr>
            <w:tcW w:w="425" w:type="dxa"/>
            <w:vAlign w:val="center"/>
          </w:tcPr>
          <w:p w:rsidR="0049467C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</w:tcPr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【七、美味的一堂課】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【多元文化教育】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4B32C1">
              <w:rPr>
                <w:rFonts w:ascii="Times New Roman" w:eastAsia="新細明體" w:hAnsi="Times New Roman" w:cs="Times New Roman"/>
                <w:sz w:val="16"/>
                <w:szCs w:val="16"/>
              </w:rPr>
              <w:t>了解各文化間的多樣性與差異性。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第十三週</w:t>
            </w:r>
          </w:p>
        </w:tc>
        <w:tc>
          <w:tcPr>
            <w:tcW w:w="397" w:type="dxa"/>
            <w:vAlign w:val="center"/>
          </w:tcPr>
          <w:p w:rsidR="0049467C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11/21-11/25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第三單元放眼看世界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第八課建築界的長頸鹿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【八、建築界的長頸鹿】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1-Ⅱ-4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根據話語情境，分辨內容是否切題，理解主要內容和情感，並與對方互動。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2-Ⅱ-3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把握說話的重點與順序，對談時能做適當的回應。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3-Ⅱ-2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運用注音符號，檢索資訊，吸收新知。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4-Ⅱ-4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能分辨形近、音近字詞，並正確使用。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【八、建築界的長頸鹿】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Ab-Ⅱ-3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常用字部首及部件的表音及表義功能。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Ac-Ⅱ-4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Ad-Ⅱ-1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意義段。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Bc-Ⅱ-1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具邏輯、客觀、理性的說明，如科學知識、產品、環境等文本。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【八、建築界的長頸鹿】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3901AF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126" w:type="dxa"/>
          </w:tcPr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【八、建築界的長頸鹿】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辨識形近字、多音字，在讀寫時正確使用。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運用推論策略，辨認多義詞在不同語句間的含義。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運用預測策略，預測文章標題與內容。</w:t>
            </w:r>
          </w:p>
        </w:tc>
        <w:tc>
          <w:tcPr>
            <w:tcW w:w="1843" w:type="dxa"/>
          </w:tcPr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【八、建築界的長頸鹿】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理解「荅」部件相關生字的形音義，運用「荅」部件大量識字，並會造詞。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蒐集相關文句，運用上下文推論，理解多義詞「建築」在不同語句中的意思。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根據標題「建築界的長頸鹿」，預測出文本可能的內容。</w:t>
            </w:r>
          </w:p>
        </w:tc>
        <w:tc>
          <w:tcPr>
            <w:tcW w:w="425" w:type="dxa"/>
            <w:vAlign w:val="center"/>
          </w:tcPr>
          <w:p w:rsidR="0049467C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【八、建築界的長頸鹿】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【戶外教育】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豐富自身與環境的互動經驗，培養對生活環境的覺知與敏感，體驗與珍惜環境的好。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【國際教育】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體認國際文化的多樣性。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第十四週</w:t>
            </w:r>
          </w:p>
        </w:tc>
        <w:tc>
          <w:tcPr>
            <w:tcW w:w="397" w:type="dxa"/>
            <w:vAlign w:val="center"/>
          </w:tcPr>
          <w:p w:rsidR="0049467C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11/28-12/02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第三單元放眼看世界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第八課建築界的長頸鹿／第九課請到我的家鄉來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【八、建築界的長頸鹿】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5-Ⅱ-8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運用預測、推論、提問等策略，增進對文本的理解。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6-Ⅱ-4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書寫記敘、應用、說明事物的作品。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【九、請到我的家鄉來】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1-Ⅱ-2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具備聆聽不同媒材的基本能力。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2-Ⅱ-2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運用適當詞語、正確語法表達想法。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3-Ⅱ-2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運用注音符號，檢索資訊，吸收新知。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4-Ⅱ-2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利用共同部件，擴充識字量。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5-Ⅱ-5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認識記敘、抒情、說明及應用文本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的特徵。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【八、建築界的長頸鹿】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Ab-Ⅱ-3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常用字部首及部件的表音及表義功能。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Ac-Ⅱ-4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Ad-Ⅱ-1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意義段。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Bc-Ⅱ-1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具邏輯、客觀、理性的說明，如科學知識、產品、環境等文本。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【九、請到我的家鄉來】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Ab-Ⅱ-8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詞類的分辨。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Bc-Ⅱ-2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描述、列舉、因果等寫作手法。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Ca-Ⅱ-1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各類文本中的飲食、服飾、交通工具、名勝古蹟及休閒娛樂等文化內涵。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【八、建築界的長頸鹿】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3901AF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【九、請到我的家鄉來】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126" w:type="dxa"/>
          </w:tcPr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【八、建築界的長頸鹿】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運用推論策略，學習說明文的總分關係。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運用假設句，表達自己的想法。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【九、請到我的家鄉來】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聆聽不同媒材播放的內容，提取內容重點並回答問題。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表達看法時，應用文中詞語，達到學以致用的成效。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熟悉本課的生字詞語，認識「是」部件生字的形、音、義。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認識課文結構，提取各段落的重點，理解不同國家的文化特色。</w:t>
            </w:r>
          </w:p>
        </w:tc>
        <w:tc>
          <w:tcPr>
            <w:tcW w:w="1843" w:type="dxa"/>
          </w:tcPr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【八、建築界的長頸鹿】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運用筆記策略，以表格摘要出寫作重點。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理解「假設句」的用法，並能造句運用。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【九、請到我的家鄉來】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理解課文內容，正確回答問題。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理解詞語意思，以替換詞語的方式檢核學習。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寫出有「矣」和「弗」部件的生字，念出讀音並造詞。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以完整句表達各段落的內容重點。</w:t>
            </w:r>
          </w:p>
        </w:tc>
        <w:tc>
          <w:tcPr>
            <w:tcW w:w="425" w:type="dxa"/>
            <w:vAlign w:val="center"/>
          </w:tcPr>
          <w:p w:rsidR="0049467C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1B85"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【八、建築界的長頸鹿】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【戶外教育】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豐富自身與環境的互動經驗，培養對生活環境的覺知與敏感，體驗與珍惜環境的好。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【國際教育】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體認國際文化的多樣性。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【九、請到我的家鄉來】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【國際教育】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體認國際文化的多樣性。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【多元文化教育】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認識不同的文化概念，如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族群、階級、性別、宗教等。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了解各文化間的多樣性與差異性。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第十五週</w:t>
            </w:r>
          </w:p>
        </w:tc>
        <w:tc>
          <w:tcPr>
            <w:tcW w:w="397" w:type="dxa"/>
            <w:vAlign w:val="center"/>
          </w:tcPr>
          <w:p w:rsidR="0049467C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12/05-12/09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371AA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第三單元放眼看世界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第九課請到我的家鄉來／學習地圖三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【九、請到我的家鄉來】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6-Ⅱ-4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書寫記敘、應用、說明事物的作品。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6-Ⅱ-7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找出作品的錯誤，並加以修改。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5-Ⅱ-3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讀懂與學習階段相符的文本。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5-Ⅱ-5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認識記敘、抒情、說明及應用文本的特徵。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5-Ⅱ-9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覺察自己的閱讀理解情況，適時調整策略。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6-Ⅱ-3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學習審題、立意、選材、組織等寫作步驟。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6-Ⅱ-4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書寫記敘、應用、說明事物的作品。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【九、請到我的家鄉來】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Ab-Ⅱ-8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詞類的分辨。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Bc-Ⅱ-2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描述、列舉、因果等寫作手法。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Ca-Ⅱ-1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各類文本中的飲食、服飾、交通工具、名勝古蹟及休閒娛樂等文化內涵。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Ad-Ⅱ-1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意義段。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Bc-Ⅱ-3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數據、圖表、圖片、工具列等輔助說明。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Ca-Ⅱ-1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各類文本中的飲食、服飾、交通工具、名勝古蹟及休閒娛樂等文化內涵。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【九、請到我的家鄉來】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126" w:type="dxa"/>
          </w:tcPr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【九、請到我的家鄉來】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以散列式結構書寫不同地區的在地特色，客觀介紹當地的人文景色。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理解句意後，能找出錯誤並修改。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能讀懂與學習階段相符合的非連續文本訊息。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能認識非連續文本的特徵。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閱讀時能運用不同的閱讀策略及組織思考圖表，提升提取與分類訊息的能力。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能分析資料間的關聯性，並進行歸納與取捨。</w:t>
            </w:r>
          </w:p>
          <w:p w:rsidR="0049467C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書寫說明文，能利用數據、圖表、圖片等方式輔助說明。</w:t>
            </w:r>
          </w:p>
        </w:tc>
        <w:tc>
          <w:tcPr>
            <w:tcW w:w="1843" w:type="dxa"/>
          </w:tcPr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【九、請到我的家鄉來】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書寫「散列式」結構的說明文。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找出句子的錯誤並訂正。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說出文本要表達的重要訊息。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運用學習過的技巧閱讀文章。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透過標題、表格、圖表、圖片，讀懂文本並能分類資訊。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完成寫作心智圖繪製。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完成「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○○○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國小四年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○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班戶外教育通知單」。</w:t>
            </w:r>
          </w:p>
        </w:tc>
        <w:tc>
          <w:tcPr>
            <w:tcW w:w="425" w:type="dxa"/>
            <w:vAlign w:val="center"/>
          </w:tcPr>
          <w:p w:rsidR="0049467C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【九、請到我的家鄉來】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【國際教育】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體認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國際文化的多樣性。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【多元文化教育】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認識不同的文化概念，如族群、階級、性別、宗教等。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了解各文化間的多樣性與差異性。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參與戶外學習與自然體驗，覺知自然環境的美、平衡、與完整性。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【多元文化教育】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認識不同的文化概念，如族群、階級、性別、宗教等。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【戶外教育】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豐富自身與環境的互動經驗，培養對生活環境的覺知與敏感，體驗與珍惜環境的好。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第十六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週</w:t>
            </w:r>
          </w:p>
        </w:tc>
        <w:tc>
          <w:tcPr>
            <w:tcW w:w="397" w:type="dxa"/>
            <w:vAlign w:val="center"/>
          </w:tcPr>
          <w:p w:rsidR="0049467C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12/12-12/16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第四單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元魔法變變變</w:t>
            </w:r>
          </w:p>
        </w:tc>
        <w:tc>
          <w:tcPr>
            <w:tcW w:w="283" w:type="dxa"/>
            <w:vAlign w:val="center"/>
          </w:tcPr>
          <w:p w:rsidR="0049467C" w:rsidRPr="00D773FE" w:rsidRDefault="008F0347" w:rsidP="00C05751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單元主</w:t>
            </w:r>
            <w:r w:rsidRPr="00D773F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題引導／</w:t>
            </w:r>
            <w:r w:rsidR="00892266"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第十課奇幻旋律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【十、奇幻旋律】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1-Ⅱ-3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聽懂適合程度的詩歌、戲劇，並說出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聆聽內容的要點。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2-Ⅱ-2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運用適當詞語、正確語法表達想法。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3-Ⅱ-1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運用注音符號，理解生字新詞，提升閱讀效能。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4-Ⅱ-1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認識常用國字至少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字，使用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1,200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字。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【十、奇幻旋律】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Ab-Ⅱ-1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Ab-Ⅱ-3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常用字部首及部件的表音及表義功能。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Ac-Ⅱ-4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Ad-Ⅱ-3 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【十、奇幻旋律】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識自我、表現自我，奠定終身學習的基礎。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126" w:type="dxa"/>
          </w:tcPr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【十、奇幻旋律】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掌握押韻詩歌的特點，運用讀字詞時，聲音的大小、長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短變化，讀出詩歌的節奏感。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閱讀介紹奇幻物品的文句，為奇幻物品命名，分別辨識不同的神奇功能。</w:t>
            </w:r>
          </w:p>
          <w:p w:rsidR="0049467C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熟悉本課的生字詞語，歸納「扁」部件生字的形、音、義。</w:t>
            </w:r>
          </w:p>
        </w:tc>
        <w:tc>
          <w:tcPr>
            <w:tcW w:w="1843" w:type="dxa"/>
          </w:tcPr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【十、奇幻旋律】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掌握押運詩歌的特點，讀出節奏詩歌的樂趣。</w:t>
            </w:r>
          </w:p>
          <w:p w:rsidR="0001589B" w:rsidRPr="0001589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2.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根據提問討論，完成奇幻物品命名與功能整理的表格。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01589B">
              <w:rPr>
                <w:rFonts w:ascii="Times New Roman" w:eastAsia="新細明體" w:hAnsi="Times New Roman" w:cs="Times New Roman"/>
                <w:sz w:val="16"/>
                <w:szCs w:val="16"/>
              </w:rPr>
              <w:t>理解生字的形音義，運用「扁」部件大量識字、造詞並運用。</w:t>
            </w:r>
          </w:p>
        </w:tc>
        <w:tc>
          <w:tcPr>
            <w:tcW w:w="425" w:type="dxa"/>
            <w:vAlign w:val="center"/>
          </w:tcPr>
          <w:p w:rsidR="0049467C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</w:tcPr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【十、奇幻旋律】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理解人是會思考、有情緒、能進行自主決定的個體。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熟悉與學科學習相關的文本閱讀策略。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第十七週</w:t>
            </w:r>
          </w:p>
        </w:tc>
        <w:tc>
          <w:tcPr>
            <w:tcW w:w="397" w:type="dxa"/>
            <w:vAlign w:val="center"/>
          </w:tcPr>
          <w:p w:rsidR="0049467C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12/19-12/23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第四單元魔法變變變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第十課奇幻旋律／第十一課兔子先生等等我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【十、奇幻旋律】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4-Ⅱ-2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利用共同部件，擴充識字量。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以適切的速率朗讀文本，表現抑揚頓挫與情感。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根據表達需要，使用各種標點符號。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【十一、兔子先生等等我】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聆聽時能讓對方充分表達意見。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2-Ⅱ-4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樂於參加討論，提供個人的觀點和意見。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運用注音符號，理解生字新詞，提升閱讀效能。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認識常用國字至少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字，使用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1,200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字。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【十、奇幻旋律】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常用字部首及部件的表音及表義功能。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Ac-Ⅱ-4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【十一、兔子先生等等我】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1,200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個常用字的使用。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Ab-Ⅱ-7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國字組成詞彙的構詞規則。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各種標點符號的用法。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Ac-Ⅱ-4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【十、奇幻旋律】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【十一、兔子先生等等我】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126" w:type="dxa"/>
          </w:tcPr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【十、奇幻旋律】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認識有關「山、水」的四字詞語，運用拆字法理解詞意，並能在文句中運用。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聆聽與閱讀故事時，能理解故事描述，找出故事中事物的特點。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【十一、兔子先生等等我】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根據教師提問，以完整句回答問題，並串成整課大意。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根據朗讀提示，表現出刪節號語句斷斷續續的口語表現。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熟悉本課的生字詞語，並能理解補充說明短語的用法。</w:t>
            </w:r>
          </w:p>
        </w:tc>
        <w:tc>
          <w:tcPr>
            <w:tcW w:w="1843" w:type="dxa"/>
          </w:tcPr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【十、奇幻旋律】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能分辨「山、水」的四字詞的詞義並進行造句。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聆聽與閱讀故事、回答問題，並依據故事的發展脈絡，說出故事的後續情節。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【十一、兔子先生等等我】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理解課文內容，並進行摘要。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理解刪節號可表現出不同情緒。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理解本課生字詞語並能書寫應用。</w:t>
            </w:r>
          </w:p>
        </w:tc>
        <w:tc>
          <w:tcPr>
            <w:tcW w:w="425" w:type="dxa"/>
            <w:vAlign w:val="center"/>
          </w:tcPr>
          <w:p w:rsidR="0049467C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【十、奇幻旋律】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理解人是會思考、有情緒、能進行自主決定的個體。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熟悉與學科學習相關的文本閱讀策略。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【十一、兔子先生等等我】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理解人是會思考、有情緒、能進行自主決定的個體。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十八週</w:t>
            </w:r>
          </w:p>
        </w:tc>
        <w:tc>
          <w:tcPr>
            <w:tcW w:w="397" w:type="dxa"/>
            <w:vAlign w:val="center"/>
          </w:tcPr>
          <w:p w:rsidR="0049467C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12/26-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12/30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四單元魔法變變變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十一課兔子先生等等我／第十二課許願椅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【十一、兔子先生等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等我】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理解各種標點符號的用法。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5-Ⅱ-7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就文本的觀點，找出支持的理由。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5-Ⅱ-8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運用預測、推論、提問等策略，增進對文本的理解。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培養感受力、想像力等寫作基本能力。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【十二、許願椅】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1-Ⅱ-4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根據話語情境，分辨內容是否切題，理解主要內容和情感，並與對方互動。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2-Ⅱ-3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把握說話的重點與順序，對談時能做適當的回應。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【十一、兔子先生等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等我】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1,200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個常用字的使用。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Ab-Ⅱ-7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國字組成詞彙的構詞規則。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各種標點符號的用法。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Ac-Ⅱ-4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【十二、許願椅】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Ac-Ⅱ-4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【十一、兔子先生等等我】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【十二、許願椅】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126" w:type="dxa"/>
          </w:tcPr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【十一、兔子先生等等我】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根據提問，理解課文內容。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認識目的複句並換句話說。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藉由初讀、討論，形成自己的觀點與想法。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【十二、許願椅】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根據朗讀提示，以抑揚頓挫語調朗讀課文。</w:t>
            </w:r>
          </w:p>
          <w:p w:rsidR="0049467C" w:rsidRPr="003B4B6B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根據課文提問，了解「奇幻故事」的特色和故事主旨。</w:t>
            </w:r>
          </w:p>
        </w:tc>
        <w:tc>
          <w:tcPr>
            <w:tcW w:w="1843" w:type="dxa"/>
          </w:tcPr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【十一、兔子先生等等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我】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參與小組討論，提出自己的觀點與想法。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針對教師的布題，進行句子的互換。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分享討論成果，並能專注聆聽。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【十二、許願椅】</w:t>
            </w:r>
          </w:p>
          <w:p w:rsidR="00F23F8A" w:rsidRPr="00F23F8A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理解對話心情，美讀課文。</w:t>
            </w:r>
          </w:p>
          <w:p w:rsidR="0049467C" w:rsidRPr="00D773FE" w:rsidRDefault="00892266" w:rsidP="00CE025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根據提問，回答與課文相關問題。</w:t>
            </w:r>
          </w:p>
        </w:tc>
        <w:tc>
          <w:tcPr>
            <w:tcW w:w="425" w:type="dxa"/>
            <w:vAlign w:val="center"/>
          </w:tcPr>
          <w:p w:rsidR="0049467C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993" w:type="dxa"/>
          </w:tcPr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子教科書</w:t>
            </w:r>
          </w:p>
        </w:tc>
        <w:tc>
          <w:tcPr>
            <w:tcW w:w="992" w:type="dxa"/>
          </w:tcPr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實作評量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發表評量</w:t>
            </w:r>
          </w:p>
          <w:p w:rsidR="0049467C" w:rsidRPr="00736B33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49467C" w:rsidRPr="00D773FE" w:rsidRDefault="00892266" w:rsidP="00CE025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【十一、兔子先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生等等我】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理解人是會思考、有情緒、能進行自主決定的個體。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【十二、許願椅】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中高年級後需發展長篇文本的閱讀理解能力。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第十九週</w:t>
            </w:r>
          </w:p>
        </w:tc>
        <w:tc>
          <w:tcPr>
            <w:tcW w:w="397" w:type="dxa"/>
            <w:vAlign w:val="center"/>
          </w:tcPr>
          <w:p w:rsidR="0049467C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1/02-1/06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第四單元魔法變變變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第十二課許願椅／學習地圖四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【十二、許願椅】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運用注音符號，理解生字新詞，提升閱讀效能。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4-Ⅱ-4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能分辨形近、音近字詞，並正確使用。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以適切的速率朗讀文本，表現抑揚頓挫與情感。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5-Ⅱ-6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運用適合學習階段的摘要策略，擷取大意。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培養感受力、想像力等寫作基本能力。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6-Ⅱ-2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培養感受力、想像力等寫作基本能力。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6-Ⅱ-6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運用改寫、縮寫、擴寫等技巧寫作。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【十二、許願椅】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Ac-Ⅱ-4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Ab-Ⅱ-6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2,000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【十二、許願椅】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的基礎。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4166F1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4166F1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4166F1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4166F1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4166F1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126" w:type="dxa"/>
          </w:tcPr>
          <w:p w:rsidR="00F23F8A" w:rsidRPr="00F23F8A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【十二、許願椅】</w:t>
            </w:r>
          </w:p>
          <w:p w:rsidR="00F23F8A" w:rsidRPr="00F23F8A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熟悉本課的生字詞語，辨識「迅、訊」形近字，「降」多音字的形、音、義。</w:t>
            </w:r>
          </w:p>
          <w:p w:rsidR="00F23F8A" w:rsidRPr="00F23F8A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運用上下文推論策略，認識「嘎嘎」等摹聲詞的用法。</w:t>
            </w:r>
          </w:p>
          <w:p w:rsidR="00F23F8A" w:rsidRPr="00F23F8A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運用「不是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就是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」選擇複句，表達兩種選擇的生活經驗。</w:t>
            </w:r>
          </w:p>
          <w:p w:rsidR="0049467C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發揮想像力，運用心智圖規畫寫作內容，完成一篇以物寫事的故事。</w:t>
            </w:r>
          </w:p>
          <w:p w:rsidR="002549F9" w:rsidRPr="00F23F8A" w:rsidRDefault="00892266" w:rsidP="002549F9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:rsidR="002549F9" w:rsidRPr="00D773FE" w:rsidRDefault="00892266" w:rsidP="002549F9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發揮感受力與想像力，用「擴寫」技巧，使一個句子擴充成一個段落。</w:t>
            </w:r>
          </w:p>
        </w:tc>
        <w:tc>
          <w:tcPr>
            <w:tcW w:w="1843" w:type="dxa"/>
          </w:tcPr>
          <w:p w:rsidR="00F23F8A" w:rsidRPr="00F23F8A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【十二、許願椅】</w:t>
            </w:r>
          </w:p>
          <w:p w:rsidR="00F23F8A" w:rsidRPr="00F23F8A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理解生字的形音義，能辨識並應用形近字和多音字的用法。</w:t>
            </w:r>
          </w:p>
          <w:p w:rsidR="00F23F8A" w:rsidRPr="00F23F8A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模擬物品的聲音，選取適當的摹聲詞，並造句。</w:t>
            </w:r>
          </w:p>
          <w:p w:rsidR="00F23F8A" w:rsidRPr="00F23F8A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理解選擇複句的使用時機並造句。</w:t>
            </w:r>
          </w:p>
          <w:p w:rsidR="0049467C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完成我的魔法寶物故事，並與人分享。</w:t>
            </w:r>
          </w:p>
          <w:p w:rsidR="002549F9" w:rsidRPr="00F23F8A" w:rsidRDefault="00892266" w:rsidP="002549F9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:rsidR="002549F9" w:rsidRPr="00D773FE" w:rsidRDefault="00892266" w:rsidP="002549F9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配合第十二課寫作練習，在「我的魔法寶物」中運用擴寫技巧。</w:t>
            </w:r>
          </w:p>
        </w:tc>
        <w:tc>
          <w:tcPr>
            <w:tcW w:w="425" w:type="dxa"/>
            <w:vAlign w:val="center"/>
          </w:tcPr>
          <w:p w:rsidR="0049467C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49467C" w:rsidRPr="00D773FE" w:rsidRDefault="00892266" w:rsidP="00D7321A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49467C" w:rsidRPr="00736B33" w:rsidRDefault="00892266" w:rsidP="00D7321A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49467C" w:rsidRPr="00736B33" w:rsidRDefault="00892266" w:rsidP="00D7321A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49467C" w:rsidRPr="00736B33" w:rsidRDefault="00892266" w:rsidP="00D7321A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49467C" w:rsidRPr="00D773FE" w:rsidRDefault="00892266" w:rsidP="00D7321A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【十二、許願椅】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中高年級後需發展長篇文本的閱讀理解能力。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的特質與興趣。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第廿週</w:t>
            </w:r>
          </w:p>
        </w:tc>
        <w:tc>
          <w:tcPr>
            <w:tcW w:w="397" w:type="dxa"/>
            <w:vAlign w:val="center"/>
          </w:tcPr>
          <w:p w:rsidR="0049467C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1/09-1/13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C05751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第四單元魔法變變變／閱讀階梯二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學習地圖四／國王的噴泉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4-Ⅱ-8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知道古今書法名家的故事。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【閱讀階梯二國王的噴泉】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1-Ⅱ-4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根據話語情境，分辨內容是否切題，理解主要內容和情感，並與對方互動。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Ab-Ⅱ-13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書法名家故事。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【閱讀階梯二國王的噴泉】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記敘文本的結構。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217219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用語文能力表達個人想法，理解與包容不同意見，樂於參與學校及社區活動，體會團隊合作的重要性。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【閱讀階梯二國王的噴泉】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126" w:type="dxa"/>
          </w:tcPr>
          <w:p w:rsidR="00F23F8A" w:rsidRPr="00F23F8A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【學習地圖四】</w:t>
            </w:r>
          </w:p>
          <w:p w:rsidR="00F23F8A" w:rsidRPr="00F23F8A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透過閱讀了解</w:t>
            </w:r>
            <w:r w:rsidRPr="002549F9">
              <w:rPr>
                <w:rFonts w:ascii="Times New Roman" w:eastAsia="新細明體" w:hAnsi="Times New Roman" w:cs="Times New Roman"/>
                <w:sz w:val="16"/>
                <w:szCs w:val="16"/>
              </w:rPr>
              <w:t>王羲之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的生平事蹟。</w:t>
            </w:r>
          </w:p>
          <w:p w:rsidR="00F23F8A" w:rsidRPr="00F23F8A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【閱讀階梯二國王的噴泉】</w:t>
            </w:r>
          </w:p>
          <w:p w:rsidR="0049467C" w:rsidRPr="00D773FE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˙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運用預測策略。</w:t>
            </w:r>
          </w:p>
        </w:tc>
        <w:tc>
          <w:tcPr>
            <w:tcW w:w="1843" w:type="dxa"/>
          </w:tcPr>
          <w:p w:rsidR="00F23F8A" w:rsidRPr="00F23F8A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:rsidR="00F23F8A" w:rsidRPr="00F23F8A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說出</w:t>
            </w:r>
            <w:r w:rsidRPr="002549F9">
              <w:rPr>
                <w:rFonts w:ascii="Times New Roman" w:eastAsia="新細明體" w:hAnsi="Times New Roman" w:cs="Times New Roman"/>
                <w:sz w:val="16"/>
                <w:szCs w:val="16"/>
              </w:rPr>
              <w:t>王羲之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的故事，並分享其心得。</w:t>
            </w:r>
          </w:p>
          <w:p w:rsidR="00F23F8A" w:rsidRPr="00F23F8A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【閱讀階梯二國王的噴泉】</w:t>
            </w:r>
          </w:p>
          <w:p w:rsidR="0049467C" w:rsidRPr="00D773FE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˙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閱讀故事，根據文章線索，推論事件前後脈絡及因果關係，預測事件發展。</w:t>
            </w:r>
          </w:p>
        </w:tc>
        <w:tc>
          <w:tcPr>
            <w:tcW w:w="425" w:type="dxa"/>
            <w:vAlign w:val="center"/>
          </w:tcPr>
          <w:p w:rsidR="0049467C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49467C" w:rsidRPr="00D773FE" w:rsidRDefault="00892266" w:rsidP="00D7321A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49467C" w:rsidRPr="00736B33" w:rsidRDefault="00892266" w:rsidP="00D7321A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49467C" w:rsidRPr="00736B33" w:rsidRDefault="00892266" w:rsidP="00D7321A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49467C" w:rsidRPr="00736B33" w:rsidRDefault="00892266" w:rsidP="00D7321A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49467C" w:rsidRPr="00D773FE" w:rsidRDefault="00892266" w:rsidP="00D7321A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認識自己的特質與興趣。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【閱讀階梯二國王的噴泉】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培養喜愛閱讀的態度。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認識人權是與生俱有的、普遍的、不容剝奪的。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關心周遭不公平的事件，並提出改善的想法。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0648CD" w:rsidTr="00D2539B"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第廿一週</w:t>
            </w:r>
          </w:p>
        </w:tc>
        <w:tc>
          <w:tcPr>
            <w:tcW w:w="397" w:type="dxa"/>
            <w:vAlign w:val="center"/>
          </w:tcPr>
          <w:p w:rsidR="0049467C" w:rsidRPr="00CA6EB6" w:rsidRDefault="00892266" w:rsidP="00CA6EB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1/16-1/20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閱讀階梯二</w:t>
            </w:r>
          </w:p>
        </w:tc>
        <w:tc>
          <w:tcPr>
            <w:tcW w:w="283" w:type="dxa"/>
            <w:vAlign w:val="center"/>
          </w:tcPr>
          <w:p w:rsidR="0049467C" w:rsidRPr="00D773FE" w:rsidRDefault="00892266" w:rsidP="00892867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國王的噴泉</w:t>
            </w:r>
          </w:p>
        </w:tc>
        <w:tc>
          <w:tcPr>
            <w:tcW w:w="1617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【閱讀階梯二國王的噴泉】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2-Ⅱ-4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樂於參加討論，提供個人的觀點和意見。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5-Ⅱ-4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掌握句子和段落的意義與主要概念。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5-Ⅱ-8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運用預測、推論、提問等策略，增進對文本的理解。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5-Ⅱ-10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透過大量閱讀，體會閱讀的樂趣。</w:t>
            </w:r>
          </w:p>
        </w:tc>
        <w:tc>
          <w:tcPr>
            <w:tcW w:w="1598" w:type="dxa"/>
          </w:tcPr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【閱讀階梯二國王的噴泉】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Ac-Ⅱ-3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Ba-Ⅱ-1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記敘文本的結構。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Ad-Ⅱ-2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360181" w:rsidRDefault="0089226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Ad-Ⅱ-3 </w:t>
            </w:r>
            <w:r w:rsidRPr="00F23F8A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</w:tc>
        <w:tc>
          <w:tcPr>
            <w:tcW w:w="2513" w:type="dxa"/>
          </w:tcPr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【閱讀階梯二國王的噴泉】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7165FD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360181" w:rsidRDefault="00892266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64336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126" w:type="dxa"/>
          </w:tcPr>
          <w:p w:rsidR="00E50BB1" w:rsidRPr="00E50BB1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【閱讀階梯二國王的噴泉】</w:t>
            </w:r>
          </w:p>
          <w:p w:rsidR="00E50BB1" w:rsidRPr="00E50BB1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推論</w:t>
            </w: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——</w:t>
            </w: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找出重要事件及因果關係。</w:t>
            </w:r>
          </w:p>
          <w:p w:rsidR="00E50BB1" w:rsidRPr="00E50BB1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透過劇場演出表達對話。</w:t>
            </w:r>
          </w:p>
          <w:p w:rsidR="00E50BB1" w:rsidRPr="00E50BB1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人物分析。</w:t>
            </w:r>
          </w:p>
          <w:p w:rsidR="0049467C" w:rsidRPr="00D773FE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深度閱讀思考。</w:t>
            </w:r>
          </w:p>
        </w:tc>
        <w:tc>
          <w:tcPr>
            <w:tcW w:w="1843" w:type="dxa"/>
          </w:tcPr>
          <w:p w:rsidR="00E50BB1" w:rsidRPr="00E50BB1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【閱讀階梯二國王的噴泉】</w:t>
            </w:r>
          </w:p>
          <w:p w:rsidR="00E50BB1" w:rsidRPr="00E50BB1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依照前因、後果將這些事件排出正確的順序。覺察重要事件間的因果關係及順序。</w:t>
            </w:r>
          </w:p>
          <w:p w:rsidR="00E50BB1" w:rsidRPr="00E50BB1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透過劇場演出表達對話，創造臨場感，凸顯角色個性。</w:t>
            </w:r>
          </w:p>
          <w:p w:rsidR="00E50BB1" w:rsidRPr="00E50BB1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從文章中的句子或詞語，推論角色個性，並找出證據。</w:t>
            </w:r>
          </w:p>
          <w:p w:rsidR="0049467C" w:rsidRPr="00D773FE" w:rsidRDefault="00892266" w:rsidP="00D7321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透過人物分析表及因果關係表，深度理解，聆聽並參與討論。</w:t>
            </w:r>
          </w:p>
        </w:tc>
        <w:tc>
          <w:tcPr>
            <w:tcW w:w="425" w:type="dxa"/>
            <w:vAlign w:val="center"/>
          </w:tcPr>
          <w:p w:rsidR="0049467C" w:rsidRPr="00F11B85" w:rsidRDefault="00892266" w:rsidP="00CE025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49467C" w:rsidRPr="00D773FE" w:rsidRDefault="00892266" w:rsidP="00D7321A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557C44">
              <w:rPr>
                <w:rFonts w:ascii="Times New Roman" w:eastAsia="新細明體" w:hAnsi="Times New Roman" w:cs="Times New Roman"/>
                <w:sz w:val="16"/>
                <w:szCs w:val="16"/>
              </w:rPr>
              <w:t>上電子教科書</w:t>
            </w:r>
          </w:p>
        </w:tc>
        <w:tc>
          <w:tcPr>
            <w:tcW w:w="992" w:type="dxa"/>
          </w:tcPr>
          <w:p w:rsidR="0049467C" w:rsidRPr="00736B33" w:rsidRDefault="00892266" w:rsidP="00D7321A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49467C" w:rsidRPr="00736B33" w:rsidRDefault="00892266" w:rsidP="00D7321A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發表評量</w:t>
            </w:r>
          </w:p>
          <w:p w:rsidR="0049467C" w:rsidRPr="00736B33" w:rsidRDefault="00892266" w:rsidP="00D7321A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49467C" w:rsidRPr="00D773FE" w:rsidRDefault="00892266" w:rsidP="00D7321A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36B33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6" w:type="dxa"/>
          </w:tcPr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【閱讀階梯二國王的噴泉】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E12 </w:t>
            </w: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培養喜愛閱讀的態度。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認識人權是與生俱有的、普遍的、不容剝奪的。</w:t>
            </w:r>
          </w:p>
          <w:p w:rsidR="00360181" w:rsidRDefault="0089226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E50BB1">
              <w:rPr>
                <w:rFonts w:ascii="Times New Roman" w:eastAsia="新細明體" w:hAnsi="Times New Roman" w:cs="Times New Roman"/>
                <w:sz w:val="16"/>
                <w:szCs w:val="16"/>
              </w:rPr>
              <w:t>關心周遭不公平的事件，並提出改善的想法。</w:t>
            </w:r>
          </w:p>
        </w:tc>
        <w:tc>
          <w:tcPr>
            <w:tcW w:w="850" w:type="dxa"/>
          </w:tcPr>
          <w:p w:rsidR="000648CD" w:rsidRPr="000648CD" w:rsidRDefault="0068250B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</w:tbl>
    <w:p w:rsidR="004F2F1E" w:rsidRDefault="0068250B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</w:rPr>
      </w:pPr>
    </w:p>
    <w:p w:rsidR="00721992" w:rsidRDefault="00721992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</w:rPr>
      </w:pPr>
    </w:p>
    <w:p w:rsidR="00721992" w:rsidRDefault="00721992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</w:rPr>
      </w:pPr>
    </w:p>
    <w:p w:rsidR="00721992" w:rsidRDefault="00721992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</w:rPr>
      </w:pPr>
    </w:p>
    <w:p w:rsidR="00721992" w:rsidRDefault="00721992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</w:rPr>
      </w:pPr>
    </w:p>
    <w:p w:rsidR="00721992" w:rsidRDefault="00721992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</w:rPr>
      </w:pPr>
    </w:p>
    <w:p w:rsidR="005429EC" w:rsidRPr="005429EC" w:rsidRDefault="005429EC" w:rsidP="005429EC">
      <w:pPr>
        <w:pStyle w:val="1"/>
        <w:rPr>
          <w:rFonts w:ascii="新細明體" w:eastAsia="新細明體" w:hAnsi="新細明體" w:cs="細明體" w:hint="eastAsia"/>
        </w:rPr>
      </w:pPr>
      <w:r>
        <w:rPr>
          <w:rFonts w:ascii="Times New Roman" w:eastAsia="新細明體"/>
        </w:rPr>
        <w:lastRenderedPageBreak/>
        <w:t>臺北市</w:t>
      </w:r>
      <w:r>
        <w:rPr>
          <w:rFonts w:ascii="Times New Roman" w:eastAsia="新細明體"/>
        </w:rPr>
        <w:t>111</w:t>
      </w:r>
      <w:r>
        <w:rPr>
          <w:rFonts w:ascii="Times New Roman" w:eastAsia="新細明體"/>
        </w:rPr>
        <w:t>學年度第</w:t>
      </w:r>
      <w:r>
        <w:rPr>
          <w:rFonts w:ascii="Times New Roman" w:eastAsia="新細明體" w:hint="eastAsia"/>
        </w:rPr>
        <w:t>二</w:t>
      </w:r>
      <w:r>
        <w:rPr>
          <w:rFonts w:ascii="Times New Roman" w:eastAsia="新細明體"/>
        </w:rPr>
        <w:t>學期</w:t>
      </w:r>
      <w:r>
        <w:rPr>
          <w:rFonts w:ascii="Times New Roman" w:eastAsia="新細明體"/>
        </w:rPr>
        <w:t>___</w:t>
      </w:r>
      <w:r>
        <w:rPr>
          <w:rFonts w:ascii="Times New Roman" w:eastAsia="新細明體" w:hint="eastAsia"/>
        </w:rPr>
        <w:t>內湖</w:t>
      </w:r>
      <w:r>
        <w:rPr>
          <w:rFonts w:ascii="Times New Roman" w:eastAsia="新細明體"/>
        </w:rPr>
        <w:t>__</w:t>
      </w:r>
      <w:r>
        <w:rPr>
          <w:rFonts w:ascii="Times New Roman" w:eastAsia="新細明體"/>
        </w:rPr>
        <w:t>區</w:t>
      </w:r>
      <w:r>
        <w:rPr>
          <w:rFonts w:ascii="Times New Roman" w:eastAsia="新細明體"/>
        </w:rPr>
        <w:t>_</w:t>
      </w:r>
      <w:r>
        <w:rPr>
          <w:rFonts w:ascii="Times New Roman" w:eastAsia="新細明體" w:hint="eastAsia"/>
        </w:rPr>
        <w:t xml:space="preserve"> </w:t>
      </w:r>
      <w:r>
        <w:rPr>
          <w:rFonts w:ascii="Times New Roman" w:eastAsia="新細明體" w:hint="eastAsia"/>
        </w:rPr>
        <w:t>明湖</w:t>
      </w:r>
      <w:r>
        <w:rPr>
          <w:rFonts w:ascii="Times New Roman" w:eastAsia="新細明體"/>
        </w:rPr>
        <w:t>__</w:t>
      </w:r>
      <w:r>
        <w:rPr>
          <w:rFonts w:ascii="Times New Roman" w:eastAsia="新細明體"/>
        </w:rPr>
        <w:t>國民小學四年級國語領域教學計畫表設計者：四年級團隊</w:t>
      </w: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一、</w:t>
      </w:r>
      <w:r>
        <w:rPr>
          <w:rFonts w:ascii="Times New Roman" w:eastAsia="新細明體"/>
        </w:rPr>
        <w:t>課程架構</w:t>
      </w:r>
      <w:r>
        <w:rPr>
          <w:rFonts w:ascii="Times New Roman" w:eastAsia="新細明體"/>
          <w:lang w:eastAsia="zh-HK"/>
        </w:rPr>
        <w:t>圖</w:t>
      </w:r>
      <w:r w:rsidRPr="009C7AC0">
        <w:rPr>
          <w:rFonts w:ascii="Times New Roman" w:eastAsia="新細明體"/>
          <w:lang w:eastAsia="zh-HK"/>
        </w:rPr>
        <w:t>：</w:t>
      </w:r>
    </w:p>
    <w:p w:rsidR="00721992" w:rsidRDefault="0068250B" w:rsidP="00721992">
      <w:pPr>
        <w:pStyle w:val="1"/>
        <w:tabs>
          <w:tab w:val="num" w:pos="720"/>
        </w:tabs>
        <w:jc w:val="both"/>
      </w:pPr>
      <w:r>
        <w:rPr>
          <w:rFonts w:ascii="Times New Roman" w:eastAsia="新細明體"/>
          <w:noProof/>
        </w:rPr>
        <w:pict>
          <v:group id="_x0000_s1124" style="position:absolute;left:0;text-align:left;margin-left:272.2pt;margin-top:28.7pt;width:55.9pt;height:300.1pt;z-index:251658239" coordorigin="6124,3208" coordsize="1118,6002">
            <v:line id="Line 340" o:spid="_x0000_s1123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68,9210" to="7239,9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" strokeweight="1.5pt"/>
            <v:line id="Line 111" o:spid="_x0000_s1122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69,3208" to="7240,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" strokeweight="1.5pt"/>
            <v:line id="Line 116" o:spid="_x0000_s1121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1,4618" to="7242,4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8V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" strokeweight="1.5pt"/>
            <v:line id="Line 123" o:spid="_x0000_s1120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1,5681" to="7242,5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nK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" strokeweight="1.5pt"/>
            <v:line id="Line 128" o:spid="_x0000_s1119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1,6744" to="7202,6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cF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" strokeweight="1.5pt"/>
            <v:line id="Line 133" o:spid="_x0000_s1118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4,8133" to="7195,8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5M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" strokeweight="1.5pt"/>
          </v:group>
        </w:pict>
      </w:r>
      <w:r>
        <w:rPr>
          <w:rFonts w:ascii="Times New Roman" w:eastAsia="新細明體"/>
          <w:noProof/>
        </w:rPr>
        <w:pict>
          <v:group id="_x0000_s1117" style="position:absolute;left:0;text-align:left;margin-left:105.3pt;margin-top:30.8pt;width:61.35pt;height:299.4pt;z-index:251680768" coordorigin="2802,2862" coordsize="1227,5988">
            <v:line id="Line 106" o:spid="_x0000_s1116" style="position:absolute;flip:y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1,2862" to="3378,8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yGHwIAADgEAAAOAAAAZHJzL2Uyb0RvYy54bWysU02P2yAQvVfqf0DcE9uJN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" strokeweight="1.5pt"/>
            <v:line id="Line 108" o:spid="_x0000_s1115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7,2869" to="4019,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mC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" strokeweight="1.5pt"/>
            <v:line id="Line 113" o:spid="_x0000_s1114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7,4258" to="4019,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gC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" strokeweight="1.5pt"/>
            <v:line id="Line 120" o:spid="_x0000_s1113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2,5321" to="3983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YxFA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" strokeweight="1.5pt"/>
            <v:line id="Line 125" o:spid="_x0000_s1112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7,6405" to="4029,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md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" strokeweight="1.5pt"/>
            <v:line id="Line 130" o:spid="_x0000_s1111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1,7773" to="4013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aUFQIAACs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" strokeweight="1.5pt"/>
            <v:line id="Line 135" o:spid="_x0000_s1110" style="position:absolute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0,8850" to="4002,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4b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" strokeweight="1.5pt"/>
          </v:group>
        </w:pict>
      </w:r>
      <w:r>
        <w:rPr>
          <w:noProof/>
        </w:rPr>
        <w:pict>
          <v:shape id="Text Box 109" o:spid="_x0000_s1109" type="#_x0000_t202" style="position:absolute;left:0;text-align:left;margin-left:166.1pt;margin-top:6.5pt;width:106.3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" strokeweight="3pt">
            <v:stroke linestyle="thinThin"/>
            <v:textbox style="mso-next-textbox:#Text Box 109">
              <w:txbxContent>
                <w:p w:rsidR="00721992" w:rsidRDefault="00721992" w:rsidP="00721992">
                  <w:pPr>
                    <w:spacing w:line="0" w:lineRule="atLeast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第一單元</w:t>
                  </w:r>
                </w:p>
                <w:p w:rsidR="00721992" w:rsidRDefault="00721992" w:rsidP="00721992">
                  <w:pPr>
                    <w:spacing w:line="0" w:lineRule="atLeast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擁抱正能量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2" o:spid="_x0000_s1108" type="#_x0000_t202" style="position:absolute;left:0;text-align:left;margin-left:293.25pt;margin-top:0;width:216.9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" strokeweight="3pt">
            <v:stroke linestyle="thinThin"/>
            <v:textbox style="mso-next-textbox:#Text Box 112">
              <w:txbxContent>
                <w:p w:rsidR="00721992" w:rsidRDefault="00721992" w:rsidP="00721992">
                  <w:pPr>
                    <w:spacing w:beforeLines="20" w:before="72" w:line="280" w:lineRule="exact"/>
                    <w:ind w:leftChars="50" w:left="120"/>
                    <w:jc w:val="both"/>
                    <w:rPr>
                      <w:rFonts w:ascii="新細明體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第一課　選拔動物之星</w:t>
                  </w:r>
                </w:p>
                <w:p w:rsidR="00721992" w:rsidRDefault="00721992" w:rsidP="00721992">
                  <w:pPr>
                    <w:spacing w:beforeLines="20" w:before="72" w:line="280" w:lineRule="exact"/>
                    <w:ind w:leftChars="50" w:left="120"/>
                    <w:jc w:val="both"/>
                    <w:rPr>
                      <w:rFonts w:ascii="新細明體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第二課　心動不如行動</w:t>
                  </w:r>
                </w:p>
                <w:p w:rsidR="00721992" w:rsidRDefault="00721992" w:rsidP="00721992">
                  <w:pPr>
                    <w:spacing w:beforeLines="20" w:before="72" w:line="280" w:lineRule="exact"/>
                    <w:ind w:leftChars="50" w:left="120"/>
                    <w:jc w:val="both"/>
                    <w:rPr>
                      <w:rFonts w:ascii="新細明體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第三課　一束鮮花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4" o:spid="_x0000_s1107" type="#_x0000_t202" style="position:absolute;left:0;text-align:left;margin-left:166.1pt;margin-top:76pt;width:106.3pt;height:4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" strokeweight="3pt">
            <v:stroke linestyle="thinThin"/>
            <v:textbox style="mso-next-textbox:#Text Box 114">
              <w:txbxContent>
                <w:p w:rsidR="00721992" w:rsidRDefault="00721992" w:rsidP="00721992">
                  <w:pPr>
                    <w:spacing w:line="0" w:lineRule="atLeast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第二單元</w:t>
                  </w:r>
                </w:p>
                <w:p w:rsidR="00721992" w:rsidRDefault="00721992" w:rsidP="00721992">
                  <w:pPr>
                    <w:spacing w:line="0" w:lineRule="atLeast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文化廣角鏡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7" o:spid="_x0000_s1106" type="#_x0000_t202" style="position:absolute;left:0;text-align:left;margin-left:293.25pt;margin-top:70.5pt;width:215.9pt;height:6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" strokeweight="3pt">
            <v:stroke linestyle="thinThin"/>
            <v:textbox style="mso-next-textbox:#Text Box 117">
              <w:txbxContent>
                <w:p w:rsidR="00721992" w:rsidRDefault="00721992" w:rsidP="00721992">
                  <w:pPr>
                    <w:spacing w:beforeLines="20" w:before="72" w:line="280" w:lineRule="exact"/>
                    <w:ind w:leftChars="50" w:left="120"/>
                    <w:jc w:val="both"/>
                    <w:rPr>
                      <w:rFonts w:ascii="新細明體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第四課　米食飄香</w:t>
                  </w:r>
                </w:p>
                <w:p w:rsidR="00721992" w:rsidRDefault="00721992" w:rsidP="00721992">
                  <w:pPr>
                    <w:spacing w:beforeLines="20" w:before="72" w:line="280" w:lineRule="exact"/>
                    <w:ind w:leftChars="50" w:left="120"/>
                    <w:jc w:val="both"/>
                    <w:rPr>
                      <w:rFonts w:ascii="新細明體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第五課　讀書報告</w:t>
                  </w: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——</w:t>
                  </w: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藍色小洋裝</w:t>
                  </w:r>
                </w:p>
                <w:p w:rsidR="00721992" w:rsidRDefault="00721992" w:rsidP="00721992">
                  <w:pPr>
                    <w:spacing w:beforeLines="20" w:before="72" w:line="280" w:lineRule="exact"/>
                    <w:ind w:leftChars="50" w:left="120"/>
                    <w:jc w:val="both"/>
                    <w:rPr>
                      <w:rFonts w:ascii="新細明體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第六課　我愛鹿港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9" o:spid="_x0000_s1105" type="#_x0000_t202" style="position:absolute;left:0;text-align:left;margin-left:0;margin-top:135.65pt;width:106.1pt;height:2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" strokeweight="3pt">
            <v:stroke linestyle="thinThin"/>
            <v:textbox style="mso-next-textbox:#Text Box 119">
              <w:txbxContent>
                <w:p w:rsidR="00721992" w:rsidRDefault="00721992" w:rsidP="00721992">
                  <w:pPr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國語</w:t>
                  </w: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4</w:t>
                  </w: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下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" o:spid="_x0000_s1104" type="#_x0000_t202" style="position:absolute;left:0;text-align:left;margin-left:166.1pt;margin-top:140pt;width:106.3pt;height:25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" strokeweight="3pt">
            <v:stroke linestyle="thinThin"/>
            <v:textbox style="mso-next-textbox:#Text Box 121">
              <w:txbxContent>
                <w:p w:rsidR="00721992" w:rsidRDefault="00721992" w:rsidP="00721992">
                  <w:pPr>
                    <w:spacing w:line="0" w:lineRule="atLeast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閱讀階梯一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4" o:spid="_x0000_s1103" type="#_x0000_t202" style="position:absolute;left:0;text-align:left;margin-left:293.25pt;margin-top:140pt;width:215.9pt;height:3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" strokeweight="3pt">
            <v:stroke linestyle="thinThin"/>
            <v:textbox style="mso-next-textbox:#Text Box 124">
              <w:txbxContent>
                <w:p w:rsidR="00721992" w:rsidRDefault="00721992" w:rsidP="00721992">
                  <w:pPr>
                    <w:spacing w:line="0" w:lineRule="atLeast"/>
                    <w:rPr>
                      <w:rFonts w:ascii="新細明體" w:hAnsi="新細明體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她是我姐姐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6" o:spid="_x0000_s1102" type="#_x0000_t202" style="position:absolute;left:0;text-align:left;margin-left:166.1pt;margin-top:186.4pt;width:106.3pt;height:4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" strokeweight="3pt">
            <v:stroke linestyle="thinThin"/>
            <v:textbox style="mso-next-textbox:#Text Box 126">
              <w:txbxContent>
                <w:p w:rsidR="00721992" w:rsidRDefault="00721992" w:rsidP="00721992">
                  <w:pPr>
                    <w:spacing w:line="0" w:lineRule="atLeast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第三單元</w:t>
                  </w:r>
                </w:p>
                <w:p w:rsidR="00721992" w:rsidRDefault="00721992" w:rsidP="00721992">
                  <w:pPr>
                    <w:spacing w:line="0" w:lineRule="atLeast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科技無極限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9" o:spid="_x0000_s1101" type="#_x0000_t202" style="position:absolute;left:0;text-align:left;margin-left:293.25pt;margin-top:176.8pt;width:215.9pt;height:64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" strokeweight="3pt">
            <v:stroke linestyle="thinThin"/>
            <v:textbox style="mso-next-textbox:#Text Box 129">
              <w:txbxContent>
                <w:p w:rsidR="00721992" w:rsidRDefault="00721992" w:rsidP="00721992">
                  <w:pPr>
                    <w:spacing w:beforeLines="20" w:before="72" w:line="280" w:lineRule="exact"/>
                    <w:ind w:leftChars="50" w:left="120"/>
                    <w:jc w:val="both"/>
                    <w:rPr>
                      <w:rFonts w:ascii="新細明體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第七課　未來的模樣</w:t>
                  </w:r>
                </w:p>
                <w:p w:rsidR="00721992" w:rsidRDefault="00721992" w:rsidP="00721992">
                  <w:pPr>
                    <w:spacing w:beforeLines="20" w:before="72" w:line="280" w:lineRule="exact"/>
                    <w:ind w:leftChars="50" w:left="120"/>
                    <w:jc w:val="both"/>
                    <w:rPr>
                      <w:rFonts w:ascii="新細明體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第八課　小黑的新發現</w:t>
                  </w:r>
                </w:p>
                <w:p w:rsidR="00721992" w:rsidRDefault="00721992" w:rsidP="00721992">
                  <w:pPr>
                    <w:spacing w:beforeLines="20" w:before="72" w:line="280" w:lineRule="exact"/>
                    <w:ind w:leftChars="50" w:left="120"/>
                    <w:jc w:val="both"/>
                    <w:rPr>
                      <w:rFonts w:ascii="新細明體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第九課　向太空出發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1" o:spid="_x0000_s1100" type="#_x0000_t202" style="position:absolute;left:0;text-align:left;margin-left:166.1pt;margin-top:250.8pt;width:106.3pt;height:4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" strokeweight="3pt">
            <v:stroke linestyle="thinThin"/>
            <v:textbox style="mso-next-textbox:#Text Box 131">
              <w:txbxContent>
                <w:p w:rsidR="00721992" w:rsidRDefault="00721992" w:rsidP="00721992">
                  <w:pPr>
                    <w:spacing w:line="0" w:lineRule="atLeast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第四單元</w:t>
                  </w:r>
                </w:p>
                <w:p w:rsidR="00721992" w:rsidRDefault="00721992" w:rsidP="00721992">
                  <w:pPr>
                    <w:spacing w:line="0" w:lineRule="atLeast"/>
                    <w:jc w:val="center"/>
                    <w:rPr>
                      <w:rFonts w:ascii="新細明體"/>
                      <w:szCs w:val="24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閱讀變裝秀</w:t>
                  </w:r>
                </w:p>
                <w:p w:rsidR="00721992" w:rsidRDefault="00721992" w:rsidP="00721992">
                  <w:pPr>
                    <w:jc w:val="center"/>
                    <w:rPr>
                      <w:rFonts w:ascii="新細明體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34" o:spid="_x0000_s1099" type="#_x0000_t202" style="position:absolute;left:0;text-align:left;margin-left:293.25pt;margin-top:246.25pt;width:215.9pt;height: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" strokeweight="3pt">
            <v:stroke linestyle="thinThin"/>
            <v:textbox style="mso-next-textbox:#Text Box 134">
              <w:txbxContent>
                <w:p w:rsidR="00721992" w:rsidRDefault="00721992" w:rsidP="00721992">
                  <w:pPr>
                    <w:spacing w:beforeLines="20" w:before="72" w:line="280" w:lineRule="exact"/>
                    <w:ind w:leftChars="50" w:left="120"/>
                    <w:jc w:val="both"/>
                    <w:rPr>
                      <w:rFonts w:ascii="新細明體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第十課　小青蛙想看海</w:t>
                  </w:r>
                </w:p>
                <w:p w:rsidR="00721992" w:rsidRDefault="00721992" w:rsidP="00721992">
                  <w:pPr>
                    <w:spacing w:beforeLines="20" w:before="72" w:line="280" w:lineRule="exact"/>
                    <w:ind w:leftChars="50" w:left="120"/>
                    <w:jc w:val="both"/>
                    <w:rPr>
                      <w:rFonts w:ascii="新細明體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第十一課　窗前的月光</w:t>
                  </w:r>
                </w:p>
                <w:p w:rsidR="00721992" w:rsidRDefault="00721992" w:rsidP="00721992">
                  <w:pPr>
                    <w:spacing w:beforeLines="20" w:before="72" w:line="280" w:lineRule="exact"/>
                    <w:ind w:leftChars="50" w:left="120"/>
                    <w:jc w:val="both"/>
                    <w:rPr>
                      <w:rFonts w:ascii="新細明體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第十二課　如來佛的手掌心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6" o:spid="_x0000_s1098" type="#_x0000_t202" style="position:absolute;left:0;text-align:left;margin-left:166.45pt;margin-top:315.8pt;width:106.3pt;height:24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" strokeweight="3pt">
            <v:stroke linestyle="thinThin"/>
            <v:textbox style="mso-next-textbox:#Text Box 136">
              <w:txbxContent>
                <w:p w:rsidR="00721992" w:rsidRDefault="00721992" w:rsidP="00721992">
                  <w:pPr>
                    <w:spacing w:line="0" w:lineRule="atLeast"/>
                    <w:jc w:val="center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閱讀階梯二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" o:spid="_x0000_s1097" type="#_x0000_t202" style="position:absolute;left:0;text-align:left;margin-left:293.25pt;margin-top:315.8pt;width:216.3pt;height:2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" strokeweight="3pt">
            <v:stroke linestyle="thinThin"/>
            <v:textbox style="mso-next-textbox:#Text Box 137">
              <w:txbxContent>
                <w:p w:rsidR="00721992" w:rsidRDefault="00721992" w:rsidP="00721992">
                  <w:pPr>
                    <w:spacing w:line="0" w:lineRule="atLeast"/>
                    <w:rPr>
                      <w:rFonts w:ascii="新細明體" w:hAnsi="新細明體"/>
                    </w:rPr>
                  </w:pPr>
                  <w:r>
                    <w:rPr>
                      <w:rFonts w:ascii="Times New Roman" w:eastAsia="新細明體" w:hAnsi="Times New Roman" w:cs="Times New Roman"/>
                      <w:lang w:eastAsia="zh-HK"/>
                    </w:rPr>
                    <w:t>南安小熊回家</w:t>
                  </w:r>
                </w:p>
              </w:txbxContent>
            </v:textbox>
          </v:shape>
        </w:pict>
      </w: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Times New Roman" w:eastAsia="新細明體"/>
          <w:lang w:eastAsia="zh-HK"/>
        </w:rPr>
      </w:pPr>
    </w:p>
    <w:p w:rsidR="005429EC" w:rsidRDefault="005429EC" w:rsidP="00721992">
      <w:pPr>
        <w:pStyle w:val="1"/>
        <w:tabs>
          <w:tab w:val="num" w:pos="720"/>
        </w:tabs>
        <w:jc w:val="both"/>
        <w:rPr>
          <w:rFonts w:ascii="Times New Roman" w:eastAsia="新細明體" w:hint="eastAsia"/>
          <w:lang w:eastAsia="zh-HK"/>
        </w:rPr>
      </w:pPr>
      <w:bookmarkStart w:id="0" w:name="_GoBack"/>
      <w:bookmarkEnd w:id="0"/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二、課程理念</w:t>
      </w:r>
      <w:r w:rsidRPr="009C7AC0">
        <w:rPr>
          <w:rFonts w:ascii="Times New Roman" w:eastAsia="新細明體"/>
          <w:lang w:eastAsia="zh-HK"/>
        </w:rPr>
        <w:t>：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t>1.</w:t>
      </w:r>
      <w:r w:rsidRPr="00CE5251">
        <w:rPr>
          <w:rFonts w:ascii="Times New Roman" w:eastAsia="新細明體"/>
          <w:sz w:val="22"/>
          <w:szCs w:val="22"/>
        </w:rPr>
        <w:t>以學生為主體，教師為主導，學習方法為主線，整體發展為主旨，透過字、詞、句、段、篇的訓練；聽、說、讀、寫、思、作的教程設計，把知識傳授、能力培養、思想陶冶有機的結合起來。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lastRenderedPageBreak/>
        <w:t>2.</w:t>
      </w:r>
      <w:r w:rsidRPr="00CE5251">
        <w:rPr>
          <w:rFonts w:ascii="Times New Roman" w:eastAsia="新細明體"/>
          <w:sz w:val="22"/>
          <w:szCs w:val="22"/>
        </w:rPr>
        <w:t>有效提高語文教學質量，改變語文「高消耗，低效益」的缺失。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t>3.</w:t>
      </w:r>
      <w:r w:rsidRPr="00CE5251">
        <w:rPr>
          <w:rFonts w:ascii="Times New Roman" w:eastAsia="新細明體"/>
          <w:sz w:val="22"/>
          <w:szCs w:val="22"/>
        </w:rPr>
        <w:t>落實十二年國教跨領域課程的精神。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t>4.</w:t>
      </w:r>
      <w:r w:rsidRPr="00CE5251">
        <w:rPr>
          <w:rFonts w:ascii="Times New Roman" w:eastAsia="新細明體"/>
          <w:sz w:val="22"/>
          <w:szCs w:val="22"/>
        </w:rPr>
        <w:t>以單元組織方式進行。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t>5.</w:t>
      </w:r>
      <w:r w:rsidRPr="00CE5251">
        <w:rPr>
          <w:rFonts w:ascii="Times New Roman" w:eastAsia="新細明體"/>
          <w:sz w:val="22"/>
          <w:szCs w:val="22"/>
        </w:rPr>
        <w:t>特別重視學科體系的規畫、統整，和與其他領域橫向課程的設計、整合。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t>6.</w:t>
      </w:r>
      <w:r w:rsidRPr="00CE5251">
        <w:rPr>
          <w:rFonts w:ascii="Times New Roman" w:eastAsia="新細明體"/>
          <w:sz w:val="22"/>
          <w:szCs w:val="22"/>
        </w:rPr>
        <w:t>循環反覆，循序漸進，逐步加深，螺旋上升，教材不只呈現了工具性的規律特點，也凸顯了科學性、時代性的進步要求。</w:t>
      </w: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三、先備經驗或知識簡述：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t>依據學童的生活經驗與認知發展原則編寫，兼顧聆聽、口語表達、標音符號與運用、識字與寫字、閱讀、寫作等六大學習表現的發展，並且幫助學生強化各課生字、字音字形字義的練習與比較，並加強字詞句的延伸學習、聽說與閱讀能力的訓練。</w:t>
      </w: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四、課程目標：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t>1.</w:t>
      </w:r>
      <w:r w:rsidRPr="00CE5251">
        <w:rPr>
          <w:rFonts w:ascii="Times New Roman" w:eastAsia="新細明體"/>
          <w:sz w:val="22"/>
          <w:szCs w:val="22"/>
        </w:rPr>
        <w:t>能應用注音符號，分享經驗，欣賞語文的優美，擴充閱讀能力。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t>2.</w:t>
      </w:r>
      <w:r w:rsidRPr="00CE5251">
        <w:rPr>
          <w:rFonts w:ascii="Times New Roman" w:eastAsia="新細明體"/>
          <w:sz w:val="22"/>
          <w:szCs w:val="22"/>
        </w:rPr>
        <w:t>能培養良好的聆聽態度，把握聆聽的方法。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t>3.</w:t>
      </w:r>
      <w:r w:rsidRPr="00CE5251">
        <w:rPr>
          <w:rFonts w:ascii="Times New Roman" w:eastAsia="新細明體"/>
          <w:sz w:val="22"/>
          <w:szCs w:val="22"/>
        </w:rPr>
        <w:t>能正確發音並說標準國語，且有禮貌的表達意見。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t>4.</w:t>
      </w:r>
      <w:r w:rsidRPr="00CE5251">
        <w:rPr>
          <w:rFonts w:ascii="Times New Roman" w:eastAsia="新細明體"/>
          <w:sz w:val="22"/>
          <w:szCs w:val="22"/>
        </w:rPr>
        <w:t>能養成良好的書寫習慣，激發寫字的興趣。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t>5.</w:t>
      </w:r>
      <w:r w:rsidRPr="00CE5251">
        <w:rPr>
          <w:rFonts w:ascii="Times New Roman" w:eastAsia="新細明體"/>
          <w:sz w:val="22"/>
          <w:szCs w:val="22"/>
        </w:rPr>
        <w:t>能經由觀摩、分享與欣賞，培養良好的寫作態度與興趣。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t>6.</w:t>
      </w:r>
      <w:r w:rsidRPr="00CE5251">
        <w:rPr>
          <w:rFonts w:ascii="Times New Roman" w:eastAsia="新細明體"/>
          <w:sz w:val="22"/>
          <w:szCs w:val="22"/>
        </w:rPr>
        <w:t>能擴充詞彙，正確的遣詞造句，並練習常用的注音符號，說出正確的句子。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t>7.</w:t>
      </w:r>
      <w:r w:rsidRPr="00CE5251">
        <w:rPr>
          <w:rFonts w:ascii="Times New Roman" w:eastAsia="新細明體"/>
          <w:sz w:val="22"/>
          <w:szCs w:val="22"/>
        </w:rPr>
        <w:t>呼應孩子愛玩的天性，讓孩子在遊戲中學習。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t>8.</w:t>
      </w:r>
      <w:r w:rsidRPr="00CE5251">
        <w:rPr>
          <w:rFonts w:ascii="Times New Roman" w:eastAsia="新細明體"/>
          <w:sz w:val="22"/>
          <w:szCs w:val="22"/>
        </w:rPr>
        <w:t>啟發孩子認識遊戲的類別和性質，從事有益的遊戲活動，並在遊戲中學習語文、數學、遊戲規則，建立人與人之間的和諧關係。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t>9.</w:t>
      </w:r>
      <w:r w:rsidRPr="00CE5251">
        <w:rPr>
          <w:rFonts w:ascii="Times New Roman" w:eastAsia="新細明體"/>
          <w:sz w:val="22"/>
          <w:szCs w:val="22"/>
        </w:rPr>
        <w:t>能培養細心觀察的態度，從每一次的新發現，感受充滿在生活環境中的樂趣。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 w:rsidRPr="00CE5251">
        <w:rPr>
          <w:rFonts w:ascii="Times New Roman" w:eastAsia="新細明體"/>
          <w:sz w:val="22"/>
          <w:szCs w:val="22"/>
        </w:rPr>
        <w:t>10.</w:t>
      </w:r>
      <w:r w:rsidRPr="00CE5251">
        <w:rPr>
          <w:rFonts w:ascii="Times New Roman" w:eastAsia="新細明體"/>
          <w:sz w:val="22"/>
          <w:szCs w:val="22"/>
        </w:rPr>
        <w:t>能讀懂課文內容，了解文章的大意。</w:t>
      </w: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五、教學策略建議：</w:t>
      </w:r>
    </w:p>
    <w:p w:rsidR="00721992" w:rsidRDefault="00721992" w:rsidP="00721992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>
        <w:rPr>
          <w:rFonts w:eastAsia="新細明體"/>
          <w:sz w:val="22"/>
          <w:szCs w:val="22"/>
        </w:rPr>
        <w:t>四年級是發展閱讀的黃金年齡，建議進行閱讀教學時，可以根據教學自主原則，教學情境、班級學生程度與學校本位課程，適度調整後，以「活動」為主體，做延伸閱讀及活動之用，落實多元化的學習。另語文學習地圖提供多元的評量活動，兼顧聽、說、讀、寫、作和思考的應用。</w:t>
      </w:r>
    </w:p>
    <w:p w:rsidR="00721992" w:rsidRDefault="00721992" w:rsidP="00721992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>
        <w:rPr>
          <w:rFonts w:eastAsia="新細明體"/>
          <w:sz w:val="22"/>
          <w:szCs w:val="22"/>
        </w:rPr>
        <w:t>1.</w:t>
      </w:r>
      <w:r>
        <w:rPr>
          <w:rFonts w:eastAsia="新細明體"/>
          <w:sz w:val="22"/>
          <w:szCs w:val="22"/>
        </w:rPr>
        <w:t>閱讀教學</w:t>
      </w:r>
    </w:p>
    <w:p w:rsidR="00721992" w:rsidRDefault="00721992" w:rsidP="00721992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>
        <w:rPr>
          <w:rFonts w:eastAsia="新細明體"/>
          <w:sz w:val="22"/>
          <w:szCs w:val="22"/>
        </w:rPr>
        <w:t>透過班級讀書會活動，培養學生閱讀習慣，擴大閱讀領域，引導學生從事多元的閱讀，並學習與人討論。</w:t>
      </w:r>
    </w:p>
    <w:p w:rsidR="00721992" w:rsidRDefault="00721992" w:rsidP="00721992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>
        <w:rPr>
          <w:rFonts w:eastAsia="新細明體"/>
          <w:sz w:val="22"/>
          <w:szCs w:val="22"/>
        </w:rPr>
        <w:t>2.</w:t>
      </w:r>
      <w:r>
        <w:rPr>
          <w:rFonts w:eastAsia="新細明體"/>
          <w:sz w:val="22"/>
          <w:szCs w:val="22"/>
        </w:rPr>
        <w:t>認識修辭</w:t>
      </w:r>
    </w:p>
    <w:p w:rsidR="00721992" w:rsidRPr="00CE5251" w:rsidRDefault="00721992" w:rsidP="00721992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>
        <w:rPr>
          <w:rFonts w:eastAsia="新細明體"/>
          <w:sz w:val="22"/>
          <w:szCs w:val="22"/>
        </w:rPr>
        <w:t>透過本冊的語文學習地圖，認識簡單的修辭方法，並學習運用於文章中，奠定作文寫作的基礎。</w:t>
      </w:r>
    </w:p>
    <w:p w:rsidR="00721992" w:rsidRPr="00CE5251" w:rsidRDefault="00721992" w:rsidP="00721992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 w:rsidRPr="00CE5251">
        <w:rPr>
          <w:rFonts w:eastAsia="新細明體"/>
          <w:sz w:val="22"/>
          <w:szCs w:val="22"/>
        </w:rPr>
        <w:lastRenderedPageBreak/>
        <w:t>在十二年國教的跨領域統整理念下，教師多一點巧思和敏感，可讓語文學習呈現出各種不同的風貌。</w:t>
      </w: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六、學習策略建議：</w:t>
      </w:r>
    </w:p>
    <w:p w:rsidR="00721992" w:rsidRPr="00CE5251" w:rsidRDefault="00721992" w:rsidP="00721992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 w:rsidRPr="00CE5251">
        <w:rPr>
          <w:rFonts w:eastAsia="新細明體"/>
          <w:sz w:val="22"/>
          <w:szCs w:val="22"/>
        </w:rPr>
        <w:t>1.</w:t>
      </w:r>
      <w:r w:rsidRPr="00CE5251">
        <w:rPr>
          <w:rFonts w:eastAsia="新細明體"/>
          <w:sz w:val="22"/>
          <w:szCs w:val="22"/>
        </w:rPr>
        <w:t>教方法、策略，給予學習任務，培養自主學習能力。</w:t>
      </w:r>
    </w:p>
    <w:p w:rsidR="00721992" w:rsidRPr="00CE5251" w:rsidRDefault="00721992" w:rsidP="00721992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 w:rsidRPr="00CE5251">
        <w:rPr>
          <w:rFonts w:eastAsia="新細明體"/>
          <w:sz w:val="22"/>
          <w:szCs w:val="22"/>
        </w:rPr>
        <w:t>2.</w:t>
      </w:r>
      <w:r w:rsidRPr="00CE5251">
        <w:rPr>
          <w:rFonts w:eastAsia="新細明體"/>
          <w:sz w:val="22"/>
          <w:szCs w:val="22"/>
        </w:rPr>
        <w:t>以合作學習提升學習表現力。</w:t>
      </w:r>
    </w:p>
    <w:p w:rsidR="00721992" w:rsidRPr="00CE5251" w:rsidRDefault="00721992" w:rsidP="00721992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 w:rsidRPr="00CE5251">
        <w:rPr>
          <w:rFonts w:eastAsia="新細明體"/>
          <w:sz w:val="22"/>
          <w:szCs w:val="22"/>
        </w:rPr>
        <w:t>3.</w:t>
      </w:r>
      <w:r w:rsidRPr="00CE5251">
        <w:rPr>
          <w:rFonts w:eastAsia="新細明體"/>
          <w:sz w:val="22"/>
          <w:szCs w:val="22"/>
        </w:rPr>
        <w:t>在真實情境中培養問題解決能力。</w:t>
      </w:r>
    </w:p>
    <w:p w:rsidR="00721992" w:rsidRPr="00CE5251" w:rsidRDefault="00721992" w:rsidP="00721992">
      <w:pPr>
        <w:pStyle w:val="-1"/>
        <w:spacing w:after="60" w:line="0" w:lineRule="atLeast"/>
        <w:ind w:left="567" w:firstLine="0"/>
        <w:rPr>
          <w:rFonts w:ascii="新細明體" w:eastAsia="新細明體" w:hAnsi="新細明體"/>
          <w:sz w:val="22"/>
          <w:szCs w:val="22"/>
        </w:rPr>
      </w:pPr>
      <w:r w:rsidRPr="00CE5251">
        <w:rPr>
          <w:rFonts w:eastAsia="新細明體"/>
          <w:sz w:val="22"/>
          <w:szCs w:val="22"/>
        </w:rPr>
        <w:t>4.</w:t>
      </w:r>
      <w:r w:rsidRPr="00CE5251">
        <w:rPr>
          <w:rFonts w:eastAsia="新細明體"/>
          <w:sz w:val="22"/>
          <w:szCs w:val="22"/>
        </w:rPr>
        <w:t>以問題導向學習提升探究能力。</w:t>
      </w: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七、參考資料：</w:t>
      </w:r>
    </w:p>
    <w:p w:rsidR="00721992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1.</w:t>
      </w:r>
      <w:r>
        <w:rPr>
          <w:rFonts w:ascii="Times New Roman" w:eastAsia="新細明體"/>
          <w:sz w:val="22"/>
          <w:szCs w:val="22"/>
        </w:rPr>
        <w:t>蝸牛：林良的</w:t>
      </w:r>
      <w:r>
        <w:rPr>
          <w:rFonts w:ascii="Times New Roman" w:eastAsia="新細明體"/>
          <w:sz w:val="22"/>
          <w:szCs w:val="22"/>
        </w:rPr>
        <w:t>78</w:t>
      </w:r>
      <w:r>
        <w:rPr>
          <w:rFonts w:ascii="Times New Roman" w:eastAsia="新細明體"/>
          <w:sz w:val="22"/>
          <w:szCs w:val="22"/>
        </w:rPr>
        <w:t>首詩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文：林良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國語日報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六年</w:t>
      </w:r>
    </w:p>
    <w:p w:rsidR="00721992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2.</w:t>
      </w:r>
      <w:r>
        <w:rPr>
          <w:rFonts w:ascii="Times New Roman" w:eastAsia="新細明體"/>
          <w:sz w:val="22"/>
          <w:szCs w:val="22"/>
        </w:rPr>
        <w:t>晨讀</w:t>
      </w:r>
      <w:r>
        <w:rPr>
          <w:rFonts w:ascii="Times New Roman" w:eastAsia="新細明體"/>
          <w:sz w:val="22"/>
          <w:szCs w:val="22"/>
        </w:rPr>
        <w:t>10</w:t>
      </w:r>
      <w:r>
        <w:rPr>
          <w:rFonts w:ascii="Times New Roman" w:eastAsia="新細明體"/>
          <w:sz w:val="22"/>
          <w:szCs w:val="22"/>
        </w:rPr>
        <w:t>分鐘：酷少年故事集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文：諶淑婷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圖：顏寧儀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親子天下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年</w:t>
      </w:r>
    </w:p>
    <w:p w:rsidR="00721992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3.</w:t>
      </w:r>
      <w:r>
        <w:rPr>
          <w:rFonts w:ascii="Times New Roman" w:eastAsia="新細明體"/>
          <w:sz w:val="22"/>
          <w:szCs w:val="22"/>
        </w:rPr>
        <w:t>悲愴大地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文：殷穎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道聲出版社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民國九十八年</w:t>
      </w:r>
    </w:p>
    <w:p w:rsidR="00721992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4.</w:t>
      </w:r>
      <w:r>
        <w:rPr>
          <w:rFonts w:ascii="Times New Roman" w:eastAsia="新細明體"/>
          <w:sz w:val="22"/>
          <w:szCs w:val="22"/>
        </w:rPr>
        <w:t>米食樂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文：郝廣才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圖：多明尼可尼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格林文化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七年</w:t>
      </w:r>
    </w:p>
    <w:p w:rsidR="00721992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5.</w:t>
      </w:r>
      <w:r>
        <w:rPr>
          <w:rFonts w:ascii="Times New Roman" w:eastAsia="新細明體"/>
          <w:sz w:val="22"/>
          <w:szCs w:val="22"/>
        </w:rPr>
        <w:t>出發！環遊台灣大探險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文：陳思樺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譯：陳思樺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小光點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六年</w:t>
      </w:r>
    </w:p>
    <w:p w:rsidR="00721992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6.</w:t>
      </w:r>
      <w:r>
        <w:rPr>
          <w:rFonts w:ascii="Times New Roman" w:eastAsia="新細明體"/>
          <w:sz w:val="22"/>
          <w:szCs w:val="22"/>
        </w:rPr>
        <w:t>給孩子的神奇仿生科學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文：穆里埃．居榭譯：許雅雯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野人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年</w:t>
      </w:r>
    </w:p>
    <w:p w:rsidR="00721992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7.</w:t>
      </w:r>
      <w:r>
        <w:rPr>
          <w:rFonts w:ascii="Times New Roman" w:eastAsia="新細明體"/>
          <w:sz w:val="22"/>
          <w:szCs w:val="22"/>
        </w:rPr>
        <w:t>仿生高科技：源於自然的科技靈感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文：瑪特．富尼耶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楓樹林出版社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九年</w:t>
      </w:r>
    </w:p>
    <w:p w:rsidR="00721992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8.</w:t>
      </w:r>
      <w:r>
        <w:rPr>
          <w:rFonts w:ascii="Times New Roman" w:eastAsia="新細明體"/>
          <w:sz w:val="22"/>
          <w:szCs w:val="22"/>
        </w:rPr>
        <w:t>從地球到月球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文：凡爾納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好讀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六年</w:t>
      </w:r>
    </w:p>
    <w:p w:rsidR="00721992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9.</w:t>
      </w:r>
      <w:r>
        <w:rPr>
          <w:rFonts w:ascii="Times New Roman" w:eastAsia="新細明體"/>
          <w:sz w:val="22"/>
          <w:szCs w:val="22"/>
        </w:rPr>
        <w:t>火龍家庭故事集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文：哲也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親子天下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七年</w:t>
      </w:r>
    </w:p>
    <w:p w:rsidR="00721992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10.</w:t>
      </w:r>
      <w:r>
        <w:rPr>
          <w:rFonts w:ascii="Times New Roman" w:eastAsia="新細明體"/>
          <w:sz w:val="22"/>
          <w:szCs w:val="22"/>
        </w:rPr>
        <w:t>同一個月亮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文、圖：幾米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大塊文化</w:t>
      </w:r>
      <w:r>
        <w:rPr>
          <w:rFonts w:ascii="Times New Roman" w:eastAsia="新細明體"/>
          <w:sz w:val="22"/>
          <w:szCs w:val="22"/>
        </w:rPr>
        <w:t xml:space="preserve">  </w:t>
      </w:r>
      <w:r>
        <w:rPr>
          <w:rFonts w:ascii="Times New Roman" w:eastAsia="新細明體"/>
          <w:sz w:val="22"/>
          <w:szCs w:val="22"/>
        </w:rPr>
        <w:t>民國一</w:t>
      </w:r>
      <w:r>
        <w:rPr>
          <w:rFonts w:ascii="Times New Roman" w:eastAsia="新細明體"/>
          <w:sz w:val="22"/>
          <w:szCs w:val="22"/>
        </w:rPr>
        <w:t>○</w:t>
      </w:r>
      <w:r>
        <w:rPr>
          <w:rFonts w:ascii="Times New Roman" w:eastAsia="新細明體"/>
          <w:sz w:val="22"/>
          <w:szCs w:val="22"/>
        </w:rPr>
        <w:t>六年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11.</w:t>
      </w:r>
      <w:r>
        <w:rPr>
          <w:rFonts w:ascii="Times New Roman" w:eastAsia="新細明體"/>
          <w:sz w:val="22"/>
          <w:szCs w:val="22"/>
        </w:rPr>
        <w:t>康軒版第八冊教師手冊</w:t>
      </w:r>
    </w:p>
    <w:p w:rsidR="00721992" w:rsidRDefault="00721992" w:rsidP="00721992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八、課程計畫：</w:t>
      </w:r>
    </w:p>
    <w:p w:rsidR="00721992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1.</w:t>
      </w:r>
      <w:r>
        <w:rPr>
          <w:rFonts w:ascii="Times New Roman" w:eastAsia="新細明體"/>
          <w:sz w:val="22"/>
          <w:szCs w:val="22"/>
        </w:rPr>
        <w:t>體會面對壓力和困難時能夠勇於面對挑戰，擁抱正能量，開創嶄新美好的未來。</w:t>
      </w:r>
    </w:p>
    <w:p w:rsidR="00721992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2.</w:t>
      </w:r>
      <w:r>
        <w:rPr>
          <w:rFonts w:ascii="Times New Roman" w:eastAsia="新細明體"/>
          <w:sz w:val="22"/>
          <w:szCs w:val="22"/>
        </w:rPr>
        <w:t>學習安排時間充實心靈，在生活中發現情趣，提升生活品質，活得豐富精采。</w:t>
      </w:r>
    </w:p>
    <w:p w:rsidR="00721992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3.</w:t>
      </w:r>
      <w:r>
        <w:rPr>
          <w:rFonts w:ascii="Times New Roman" w:eastAsia="新細明體"/>
          <w:sz w:val="22"/>
          <w:szCs w:val="22"/>
        </w:rPr>
        <w:t>體會家鄉文化的多元，是人們智慧的累積，值得細細品味與欣賞，進而珍惜與尊重。</w:t>
      </w:r>
    </w:p>
    <w:p w:rsidR="00721992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4.</w:t>
      </w:r>
      <w:r>
        <w:rPr>
          <w:rFonts w:ascii="Times New Roman" w:eastAsia="新細明體"/>
          <w:sz w:val="22"/>
          <w:szCs w:val="22"/>
        </w:rPr>
        <w:t>學習科學求真的精神，不斷的探索發現，我們人類的生活就能不斷改善，世界就能不斷進步。</w:t>
      </w:r>
    </w:p>
    <w:p w:rsidR="00721992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5.</w:t>
      </w:r>
      <w:r>
        <w:rPr>
          <w:rFonts w:ascii="Times New Roman" w:eastAsia="新細明體"/>
          <w:sz w:val="22"/>
          <w:szCs w:val="22"/>
        </w:rPr>
        <w:t>透過名家作品選讀，培養學生閱讀習慣，擴大閱讀領域。</w:t>
      </w:r>
    </w:p>
    <w:p w:rsidR="00721992" w:rsidRPr="00CE5251" w:rsidRDefault="00721992" w:rsidP="00721992">
      <w:pPr>
        <w:pStyle w:val="1"/>
        <w:spacing w:after="60" w:line="0" w:lineRule="atLeast"/>
        <w:ind w:left="567" w:right="57"/>
        <w:jc w:val="left"/>
        <w:rPr>
          <w:rFonts w:ascii="新細明體" w:eastAsia="新細明體" w:hAnsi="新細明體"/>
          <w:sz w:val="22"/>
          <w:szCs w:val="22"/>
        </w:rPr>
      </w:pPr>
      <w:r>
        <w:rPr>
          <w:rFonts w:ascii="Times New Roman" w:eastAsia="新細明體"/>
          <w:sz w:val="22"/>
          <w:szCs w:val="22"/>
        </w:rPr>
        <w:t>6.</w:t>
      </w:r>
      <w:r>
        <w:rPr>
          <w:rFonts w:ascii="Times New Roman" w:eastAsia="新細明體"/>
          <w:sz w:val="22"/>
          <w:szCs w:val="22"/>
        </w:rPr>
        <w:t>配合各單元和其他領域，引導學生從事多元的閱讀，並學習與人討論分享。</w:t>
      </w:r>
    </w:p>
    <w:p w:rsidR="00721992" w:rsidRDefault="00721992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</w:rPr>
      </w:pPr>
    </w:p>
    <w:p w:rsidR="00721992" w:rsidRDefault="00721992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  <w:b/>
        </w:rPr>
      </w:pPr>
    </w:p>
    <w:tbl>
      <w:tblPr>
        <w:tblW w:w="15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97"/>
        <w:gridCol w:w="283"/>
        <w:gridCol w:w="283"/>
        <w:gridCol w:w="1617"/>
        <w:gridCol w:w="1598"/>
        <w:gridCol w:w="3080"/>
        <w:gridCol w:w="1985"/>
        <w:gridCol w:w="1701"/>
        <w:gridCol w:w="283"/>
        <w:gridCol w:w="992"/>
        <w:gridCol w:w="993"/>
        <w:gridCol w:w="1275"/>
        <w:gridCol w:w="709"/>
      </w:tblGrid>
      <w:tr w:rsidR="00721992" w:rsidRPr="000648CD" w:rsidTr="008C6560">
        <w:trPr>
          <w:tblHeader/>
        </w:trPr>
        <w:tc>
          <w:tcPr>
            <w:tcW w:w="283" w:type="dxa"/>
            <w:vMerge w:val="restart"/>
            <w:shd w:val="clear" w:color="000000" w:fill="auto"/>
            <w:vAlign w:val="center"/>
          </w:tcPr>
          <w:p w:rsidR="00721992" w:rsidRPr="000648CD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起訖週次</w:t>
            </w:r>
          </w:p>
        </w:tc>
        <w:tc>
          <w:tcPr>
            <w:tcW w:w="397" w:type="dxa"/>
            <w:vMerge w:val="restart"/>
            <w:shd w:val="clear" w:color="000000" w:fill="auto"/>
            <w:vAlign w:val="center"/>
          </w:tcPr>
          <w:p w:rsidR="00721992" w:rsidRPr="000648CD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起訖日期</w:t>
            </w:r>
          </w:p>
        </w:tc>
        <w:tc>
          <w:tcPr>
            <w:tcW w:w="283" w:type="dxa"/>
            <w:vMerge w:val="restart"/>
            <w:shd w:val="clear" w:color="000000" w:fill="auto"/>
            <w:vAlign w:val="center"/>
          </w:tcPr>
          <w:p w:rsidR="00721992" w:rsidRPr="000648CD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主　　題</w:t>
            </w:r>
          </w:p>
        </w:tc>
        <w:tc>
          <w:tcPr>
            <w:tcW w:w="283" w:type="dxa"/>
            <w:vMerge w:val="restart"/>
            <w:shd w:val="clear" w:color="000000" w:fill="auto"/>
            <w:vAlign w:val="center"/>
          </w:tcPr>
          <w:p w:rsidR="00721992" w:rsidRPr="000648CD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:rsidR="00721992" w:rsidRPr="000648CD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學習重點</w:t>
            </w:r>
          </w:p>
        </w:tc>
        <w:tc>
          <w:tcPr>
            <w:tcW w:w="3080" w:type="dxa"/>
            <w:vMerge w:val="restart"/>
            <w:shd w:val="clear" w:color="000000" w:fill="auto"/>
            <w:vAlign w:val="center"/>
          </w:tcPr>
          <w:p w:rsidR="00721992" w:rsidRPr="000648CD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核心素養</w:t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/</w:t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:rsidR="00721992" w:rsidRPr="000648CD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教學目標</w:t>
            </w:r>
          </w:p>
        </w:tc>
        <w:tc>
          <w:tcPr>
            <w:tcW w:w="1701" w:type="dxa"/>
            <w:vMerge w:val="restart"/>
            <w:shd w:val="clear" w:color="000000" w:fill="auto"/>
            <w:vAlign w:val="center"/>
          </w:tcPr>
          <w:p w:rsidR="00721992" w:rsidRPr="000648CD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教學活動重點</w:t>
            </w:r>
          </w:p>
        </w:tc>
        <w:tc>
          <w:tcPr>
            <w:tcW w:w="283" w:type="dxa"/>
            <w:vMerge w:val="restart"/>
            <w:shd w:val="clear" w:color="000000" w:fill="auto"/>
            <w:vAlign w:val="center"/>
          </w:tcPr>
          <w:p w:rsidR="00721992" w:rsidRPr="000648CD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教學節數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721992" w:rsidRPr="000648CD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教學資源</w:t>
            </w:r>
          </w:p>
        </w:tc>
        <w:tc>
          <w:tcPr>
            <w:tcW w:w="993" w:type="dxa"/>
            <w:vMerge w:val="restart"/>
            <w:shd w:val="clear" w:color="000000" w:fill="auto"/>
            <w:vAlign w:val="center"/>
          </w:tcPr>
          <w:p w:rsidR="00721992" w:rsidRPr="000648CD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評量方式</w:t>
            </w:r>
          </w:p>
        </w:tc>
        <w:tc>
          <w:tcPr>
            <w:tcW w:w="1275" w:type="dxa"/>
            <w:vMerge w:val="restart"/>
            <w:shd w:val="clear" w:color="000000" w:fill="auto"/>
            <w:vAlign w:val="center"/>
          </w:tcPr>
          <w:p w:rsidR="00721992" w:rsidRPr="000648CD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議題</w:t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/</w:t>
            </w:r>
          </w:p>
          <w:p w:rsidR="00721992" w:rsidRPr="000648CD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議題實質內涵</w:t>
            </w:r>
          </w:p>
        </w:tc>
        <w:tc>
          <w:tcPr>
            <w:tcW w:w="709" w:type="dxa"/>
            <w:vMerge w:val="restart"/>
            <w:shd w:val="clear" w:color="000000" w:fill="auto"/>
            <w:vAlign w:val="center"/>
          </w:tcPr>
          <w:p w:rsidR="00721992" w:rsidRPr="000648CD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跨領域</w:t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/</w:t>
            </w:r>
          </w:p>
          <w:p w:rsidR="00721992" w:rsidRPr="000648CD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跨領域協同教學</w:t>
            </w:r>
          </w:p>
        </w:tc>
      </w:tr>
      <w:tr w:rsidR="00721992" w:rsidRPr="000648CD" w:rsidTr="008C6560">
        <w:trPr>
          <w:cantSplit/>
          <w:trHeight w:val="895"/>
          <w:tblHeader/>
        </w:trPr>
        <w:tc>
          <w:tcPr>
            <w:tcW w:w="283" w:type="dxa"/>
            <w:vMerge/>
            <w:textDirection w:val="tbRlV"/>
            <w:vAlign w:val="center"/>
          </w:tcPr>
          <w:p w:rsidR="00721992" w:rsidRPr="000648CD" w:rsidRDefault="00721992" w:rsidP="008C6560">
            <w:pPr>
              <w:spacing w:line="0" w:lineRule="atLeast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Merge/>
            <w:vAlign w:val="center"/>
          </w:tcPr>
          <w:p w:rsidR="00721992" w:rsidRPr="000648CD" w:rsidRDefault="00721992" w:rsidP="008C6560">
            <w:pPr>
              <w:spacing w:line="0" w:lineRule="atLeast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721992" w:rsidRPr="000648CD" w:rsidRDefault="00721992" w:rsidP="008C6560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721992" w:rsidRPr="000648CD" w:rsidRDefault="00721992" w:rsidP="008C6560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學習表現</w:t>
            </w:r>
          </w:p>
        </w:tc>
        <w:tc>
          <w:tcPr>
            <w:tcW w:w="1598" w:type="dxa"/>
            <w:vAlign w:val="center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學習內容</w:t>
            </w:r>
          </w:p>
        </w:tc>
        <w:tc>
          <w:tcPr>
            <w:tcW w:w="3080" w:type="dxa"/>
            <w:vMerge/>
            <w:vAlign w:val="center"/>
          </w:tcPr>
          <w:p w:rsidR="00721992" w:rsidRPr="000648CD" w:rsidRDefault="00721992" w:rsidP="008C6560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21992" w:rsidRPr="000648CD" w:rsidRDefault="00721992" w:rsidP="008C6560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21992" w:rsidRPr="000648CD" w:rsidRDefault="00721992" w:rsidP="008C6560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721992" w:rsidRPr="000648CD" w:rsidRDefault="00721992" w:rsidP="008C6560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21992" w:rsidRPr="000648CD" w:rsidRDefault="00721992" w:rsidP="008C6560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21992" w:rsidRPr="000648CD" w:rsidRDefault="00721992" w:rsidP="008C6560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21992" w:rsidRPr="000648CD" w:rsidRDefault="00721992" w:rsidP="008C6560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1992" w:rsidRPr="000648CD" w:rsidRDefault="00721992" w:rsidP="008C6560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721992" w:rsidRPr="00DF2EA9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2/13-2/17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擁抱正能量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單元主題引導／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一、選拔動物之星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【一、選拔動物之星】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1-II-3 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聽懂適合程度的詩歌、戲劇，並說出聆聽內容的要點。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2-II-2 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運用適當詞語、正確語法表達想法。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3-II-1 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運用注音符號，理解生字新詞，提升閱讀效能。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4-II-1 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認識常用國字至少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字，使用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1,200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字。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【一、選拔動物之星】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Aa-II-1 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Ab-II-1 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Ac-II-4 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Ad-II-3 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【一、選拔動物之星】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EC6F92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EC6F92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C6F92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5" w:type="dxa"/>
          </w:tcPr>
          <w:p w:rsidR="00721992" w:rsidRPr="00FB667B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一、選拔動物之星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FB667B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根據朗讀提示，以抑揚頓挫語調朗讀課文，體會詩歌明快的節奏感。</w:t>
            </w:r>
          </w:p>
          <w:p w:rsidR="00721992" w:rsidRPr="00FB667B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根據課文提問，了解動物之星選拔的過程，說出哪些表現能呈現正能量。</w:t>
            </w:r>
          </w:p>
          <w:p w:rsidR="00721992" w:rsidRPr="00FB667B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熟悉本課的生字詞語，歸納「各」部件生字的形、音、義。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運用推論策略，辨認多義詞在不同語句間的含義。</w:t>
            </w:r>
          </w:p>
        </w:tc>
        <w:tc>
          <w:tcPr>
            <w:tcW w:w="1701" w:type="dxa"/>
          </w:tcPr>
          <w:p w:rsidR="00721992" w:rsidRPr="00FB667B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一、選拔動物之星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FB667B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理解課文趣味，美讀課文。</w:t>
            </w:r>
          </w:p>
          <w:p w:rsidR="00721992" w:rsidRPr="00FB667B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根據提問，說出森林中發生的故事，以及對正能量的理解。</w:t>
            </w:r>
          </w:p>
          <w:p w:rsidR="00721992" w:rsidRPr="00FB667B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理解生字的形音義，運用包含「各」部件大量識字，並會造詞。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運用上下文推論，回答多義詞在不同語句中的意思。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 w:rsidRPr="00FB667B">
              <w:rPr>
                <w:rFonts w:ascii="Times New Roman" w:eastAsia="新細明體" w:hAnsi="Times New Roman" w:cs="Times New Roman"/>
                <w:sz w:val="16"/>
                <w:szCs w:val="16"/>
              </w:rPr>
              <w:t>下電子教科書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【一、選拔動物之星】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表達自己對一個美好世界的想法，並聆聽他人的想法。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覺知生物生命的美與價值，關懷動、植物的生命。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2/20-2/24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擁抱正能量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一、選拔動物之星／二、心動不如行動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【一、選拔動物之星】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5-II-3 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讀懂與學習階段相符的文本。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5-II-4 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掌握句子和段落的意義與主要概念。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6-II-5 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仿寫童詩。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【二、心動不如行動】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1-II-4 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根據話語情境，分辨內容是否切題，理解主要內容和情感，並與對方互動。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2-II-4 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樂於參加討論，提供個人的觀點和意見。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【一、選拔動物之星】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Aa-II-1 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Ab-II-1 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Ac-II-4 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Ad-II-3 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【二、心動不如行動】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Ac-II-3 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Ba-II-2 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順敘與倒敘法。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Bb-II-2 </w:t>
            </w: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人際交流的情感。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【一、選拔動物之星】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【二、心動不如行動】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5" w:type="dxa"/>
          </w:tcPr>
          <w:p w:rsidR="00721992" w:rsidRPr="00496D3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一、選拔動物之星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2E4B57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E4B57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E4B57">
              <w:rPr>
                <w:rFonts w:ascii="Times New Roman" w:eastAsia="新細明體" w:hAnsi="Times New Roman" w:cs="Times New Roman"/>
                <w:sz w:val="16"/>
                <w:szCs w:val="16"/>
              </w:rPr>
              <w:t>說出對課文組成的發現，知道課文包含多種不同形式的文字，能連結各段之間的意思，進而理解課文故事。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E4B57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E4B57">
              <w:rPr>
                <w:rFonts w:ascii="Times New Roman" w:eastAsia="新細明體" w:hAnsi="Times New Roman" w:cs="Times New Roman"/>
                <w:sz w:val="16"/>
                <w:szCs w:val="16"/>
              </w:rPr>
              <w:t>透過資料蒐集理解、討論、仿寫以自述語氣表達的童詩。</w:t>
            </w:r>
          </w:p>
          <w:p w:rsidR="00721992" w:rsidRPr="00F14F2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4F22">
              <w:rPr>
                <w:rFonts w:ascii="Times New Roman" w:eastAsia="新細明體" w:hAnsi="Times New Roman" w:cs="Times New Roman"/>
                <w:sz w:val="16"/>
                <w:szCs w:val="16"/>
              </w:rPr>
              <w:t>【二、心動不如行動】</w:t>
            </w:r>
          </w:p>
          <w:p w:rsidR="00721992" w:rsidRPr="00F14F2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4F22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14F22">
              <w:rPr>
                <w:rFonts w:ascii="Times New Roman" w:eastAsia="新細明體" w:hAnsi="Times New Roman" w:cs="Times New Roman"/>
                <w:sz w:val="16"/>
                <w:szCs w:val="16"/>
              </w:rPr>
              <w:t>根據朗讀提示，以抑揚頓挫語調朗讀課文，體會文章中主角對話時的心情感受。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4F22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14F22">
              <w:rPr>
                <w:rFonts w:ascii="Times New Roman" w:eastAsia="新細明體" w:hAnsi="Times New Roman" w:cs="Times New Roman"/>
                <w:sz w:val="16"/>
                <w:szCs w:val="16"/>
              </w:rPr>
              <w:t>根據課文提問，了解故事的「起因、經過、結果」。</w:t>
            </w:r>
          </w:p>
        </w:tc>
        <w:tc>
          <w:tcPr>
            <w:tcW w:w="1701" w:type="dxa"/>
          </w:tcPr>
          <w:p w:rsidR="00721992" w:rsidRPr="00496D3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一、選拔動物之星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2E4B57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E4B57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E4B57">
              <w:rPr>
                <w:rFonts w:ascii="Times New Roman" w:eastAsia="新細明體" w:hAnsi="Times New Roman" w:cs="Times New Roman"/>
                <w:sz w:val="16"/>
                <w:szCs w:val="16"/>
              </w:rPr>
              <w:t>能指出課文各種不同的形式，知道彼此的關聯性。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E4B57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E4B57">
              <w:rPr>
                <w:rFonts w:ascii="Times New Roman" w:eastAsia="新細明體" w:hAnsi="Times New Roman" w:cs="Times New Roman"/>
                <w:sz w:val="16"/>
                <w:szCs w:val="16"/>
              </w:rPr>
              <w:t>運用擬人法、自述、再加上想像，寫出與動物有關的童詩。</w:t>
            </w:r>
          </w:p>
          <w:p w:rsidR="00721992" w:rsidRPr="00F14F2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4F22">
              <w:rPr>
                <w:rFonts w:ascii="Times New Roman" w:eastAsia="新細明體" w:hAnsi="Times New Roman" w:cs="Times New Roman"/>
                <w:sz w:val="16"/>
                <w:szCs w:val="16"/>
              </w:rPr>
              <w:t>【二、心動不如行動】</w:t>
            </w:r>
          </w:p>
          <w:p w:rsidR="00721992" w:rsidRPr="00F14F2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4F22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14F22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理解課文故事，美讀課文。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4F22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14F22">
              <w:rPr>
                <w:rFonts w:ascii="Times New Roman" w:eastAsia="新細明體" w:hAnsi="Times New Roman" w:cs="Times New Roman"/>
                <w:sz w:val="16"/>
                <w:szCs w:val="16"/>
              </w:rPr>
              <w:t>能口述課文內容，歸納「起因、經過、結果」的意義段大意。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【一、選拔動物之星】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表達自己對一個美好世界的想法，並聆聽他人的想法。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覺知生物生命的美與價值，關懷動、植物的生命。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【二、心動不如行動】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F14F22">
              <w:rPr>
                <w:rFonts w:ascii="Times New Roman" w:eastAsia="新細明體" w:hAnsi="Times New Roman" w:cs="Times New Roman"/>
                <w:sz w:val="16"/>
                <w:szCs w:val="16"/>
              </w:rPr>
              <w:t>理解人是會思考、有情緒、能進行自主決定的個體。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F14F22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三週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2/27-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3/03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一單元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擁抱正能量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二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、心動不如行動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【二、心動不如行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動】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4-II-1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認識常用國字至少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字，使用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1,200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字。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5-II-4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掌握句子和段落的意義與主要概念。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5-II-7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就文本的觀點，找出支持的理由。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5-II-8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能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運用預測、推論、提問等策略，增進對文本的理解。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6-II-2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培養感受力、想像力等寫作基本能力。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【二、心動不如行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動】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Ac-II-3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Ba-II-2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順敘與倒敘法。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Bb-II-2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人際交流的情感。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【二、心動不如行動】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5" w:type="dxa"/>
          </w:tcPr>
          <w:p w:rsidR="00721992" w:rsidRPr="00496D3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二、心動不如行動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496D3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1.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熟悉本課的生字詞語，及「半」字聲音家族字的形、音、義。</w:t>
            </w:r>
          </w:p>
          <w:p w:rsidR="00721992" w:rsidRPr="00496D3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運用推論策略，找到證據支持作（讀）者的看法。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運用並列複句，表達自己的生活或活動經驗。</w:t>
            </w:r>
          </w:p>
        </w:tc>
        <w:tc>
          <w:tcPr>
            <w:tcW w:w="1701" w:type="dxa"/>
          </w:tcPr>
          <w:p w:rsidR="00721992" w:rsidRPr="00496D3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二、心動不如行動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496D3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1.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能運用歸類的方式，統整字或音的部件，學習識字。</w:t>
            </w:r>
          </w:p>
          <w:p w:rsidR="00721992" w:rsidRPr="00496D3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運用推論策略，找到證據歸納想法，說出合乎邏輯的理由與看法。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496D32">
              <w:rPr>
                <w:rFonts w:ascii="Times New Roman" w:eastAsia="新細明體" w:hAnsi="Times New Roman" w:cs="Times New Roman"/>
                <w:sz w:val="16"/>
                <w:szCs w:val="16"/>
              </w:rPr>
              <w:t>讀懂並列複句的意思，能在限定的情境下練習寫出完整的文句。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【二、心動不如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行動】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E32FDD">
              <w:rPr>
                <w:rFonts w:ascii="Times New Roman" w:eastAsia="新細明體" w:hAnsi="Times New Roman" w:cs="Times New Roman"/>
                <w:sz w:val="16"/>
                <w:szCs w:val="16"/>
              </w:rPr>
              <w:t>理解人是會思考、有情緒、能進行自主決定的個體。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E32FDD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3/06-3/10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 w:rsidRPr="00E32FDD">
              <w:rPr>
                <w:rFonts w:ascii="Times New Roman" w:eastAsia="新細明體" w:hAnsi="Times New Roman" w:cs="Times New Roman"/>
                <w:sz w:val="16"/>
                <w:szCs w:val="16"/>
              </w:rPr>
              <w:t>擁抱正能量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32FDD">
              <w:rPr>
                <w:rFonts w:ascii="Times New Roman" w:eastAsia="新細明體" w:hAnsi="Times New Roman" w:cs="Times New Roman"/>
                <w:sz w:val="16"/>
                <w:szCs w:val="16"/>
              </w:rPr>
              <w:t>三、一束鮮花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【三、一束鮮花】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1-II-4 </w:t>
            </w:r>
            <w:r w:rsidRPr="00E32FDD">
              <w:rPr>
                <w:rFonts w:ascii="Times New Roman" w:eastAsia="新細明體" w:hAnsi="Times New Roman" w:cs="Times New Roman"/>
                <w:sz w:val="16"/>
                <w:szCs w:val="16"/>
              </w:rPr>
              <w:t>根據話語情境，分辨內容是否切題，理解主要內容和情感，並與對方互動。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2-II-2 </w:t>
            </w:r>
            <w:r w:rsidRPr="00E32FDD">
              <w:rPr>
                <w:rFonts w:ascii="Times New Roman" w:eastAsia="新細明體" w:hAnsi="Times New Roman" w:cs="Times New Roman"/>
                <w:sz w:val="16"/>
                <w:szCs w:val="16"/>
              </w:rPr>
              <w:t>運用適當詞語、正確語法表達想法。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3-II-1 </w:t>
            </w:r>
            <w:r w:rsidRPr="00E32FDD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運用注音符號，理解生字新詞，提升閱讀效能。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4-II-4 </w:t>
            </w:r>
            <w:r w:rsidRPr="00E32FDD">
              <w:rPr>
                <w:rFonts w:ascii="Times New Roman" w:eastAsia="新細明體" w:hAnsi="Times New Roman" w:cs="Times New Roman"/>
                <w:sz w:val="16"/>
                <w:szCs w:val="16"/>
              </w:rPr>
              <w:t>能分辨形近、音近字詞，並正確使用。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【三、一束鮮花】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Ab-II-1 </w:t>
            </w:r>
            <w:r w:rsidRPr="00E32FDD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E32FDD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Ac-II-3 </w:t>
            </w:r>
            <w:r w:rsidRPr="00E32FDD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E32FDD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Ba-II-2 </w:t>
            </w:r>
            <w:r w:rsidRPr="00E32FDD">
              <w:rPr>
                <w:rFonts w:ascii="Times New Roman" w:eastAsia="新細明體" w:hAnsi="Times New Roman" w:cs="Times New Roman"/>
                <w:sz w:val="16"/>
                <w:szCs w:val="16"/>
              </w:rPr>
              <w:t>順敘與倒敘法。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【三、一束鮮花】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E32FDD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DA206B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E32FDD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985" w:type="dxa"/>
          </w:tcPr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三、一束鮮花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運用提問、推論策略，理解課文事件間的因果關係，體會環境的改變對人物的影響。</w:t>
            </w:r>
          </w:p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區分段落間的關係，歸納意義段學習記敘文的倒敘法。</w:t>
            </w:r>
          </w:p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分析連詞的差異，並運用適當連詞串連詞句間的關係。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了解形近、多音字的差異，並能在詞句中正確使用。</w:t>
            </w:r>
          </w:p>
        </w:tc>
        <w:tc>
          <w:tcPr>
            <w:tcW w:w="1701" w:type="dxa"/>
          </w:tcPr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三、一束鮮花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能說出文中環境和人物行為改變的關係及人物內外改變的情感變化。</w:t>
            </w:r>
          </w:p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以「結果、背景、起因、經過」歸納意義段，摘取大意。</w:t>
            </w:r>
          </w:p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找出並列、遞進、因果等關係的連詞，能予以運用，連接詞句間的關係。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說出形近、多音字形音義的異同，並能應用於詞句。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三、一束鮮花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善用五官的感知，培養眼、耳、鼻、舌、觸覺及心靈對環境感受的能力。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從日常生活中培養道德感以及美感，練習做出道德判斷以及審美判斷，分辨事實和價值的不同。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第五週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3/13-3/17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擁抱正能量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／第二單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元文化廣角鏡</w:t>
            </w:r>
          </w:p>
        </w:tc>
        <w:tc>
          <w:tcPr>
            <w:tcW w:w="283" w:type="dxa"/>
            <w:vAlign w:val="center"/>
          </w:tcPr>
          <w:p w:rsidR="00721992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三、一束鮮花／學習地圖一</w:t>
            </w:r>
          </w:p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單元主題引導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【三、一束鮮花】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5-II-8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能運用預測、推論、提問等策略，增進對文本的理解。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6-II-7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找出作品的錯誤，並加以修改。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5-II-5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認識記敘、抒情、說明及應用文本的特徵。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5-II-4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掌握句子和段落的意義與主要概念。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6-II-3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學習審題、立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意、選材、組織等寫作步驟。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6-II-4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書寫記敘、應用、說明事物的作品。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【三、一束鮮花】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Ab-II-1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Ac-II-3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Ba-II-2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順敘與倒敘法。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Ad-II-1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意義段。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Bc-II-2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描述、列舉、因果等寫作手法。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Be-II-2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在人際溝通方面，以書信、卡片、便條、啟事等慣用語彙及書寫格式為主。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【三、一束鮮花】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DA206B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維，並透過體驗與實踐，處理日常生活問題。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985" w:type="dxa"/>
          </w:tcPr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三、一束鮮花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1.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辨識近義詞的意思，分析句子誤用的詞語並修改適當。</w:t>
            </w:r>
          </w:p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學習地圖一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能理解啟事的特徵和作用。</w:t>
            </w:r>
          </w:p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能運用啟事，解決生活中遇到的困難。</w:t>
            </w:r>
          </w:p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能理解段落間的關係，找出意義段。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認識「因果、總分總、主題並列」等文章組織的方式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及作用。</w:t>
            </w:r>
          </w:p>
        </w:tc>
        <w:tc>
          <w:tcPr>
            <w:tcW w:w="1701" w:type="dxa"/>
          </w:tcPr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三、一束鮮花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1.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理解近義詞的意思，找出句子誤用的詞語並修改適當。</w:t>
            </w:r>
          </w:p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學習地圖一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認識各類啟事，說明啟事的特徵和使用時機。</w:t>
            </w:r>
          </w:p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依據目的，書寫適當的啟事。</w:t>
            </w:r>
          </w:p>
          <w:p w:rsidR="00721992" w:rsidRPr="00495FD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透過段落間的關係，歸納意義段。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能辨識「因果、總分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總、主題並列」等文章組織的方式及作用。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495FD4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721992" w:rsidRPr="00495FD4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同儕互評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【三、一束鮮花】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【戶外教育】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善用五官的感知，培養眼、耳、鼻、舌、觸覺及心靈對環境感受的能力。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從日常生活中培養道德感以及美感，練習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做出道德判斷以及審美判斷，分辨事實和價值的不同。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【學習地圖一】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E12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學習解決問題與做決定的能力。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</w:t>
            </w: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教育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認識與領域相關的文本類型與寫作題材。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熟悉與學科學習相關的文本閱讀策略。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第六週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3/20-3/24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文化廣角鏡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95FD4">
              <w:rPr>
                <w:rFonts w:ascii="Times New Roman" w:eastAsia="新細明體" w:hAnsi="Times New Roman" w:cs="Times New Roman"/>
                <w:sz w:val="16"/>
                <w:szCs w:val="16"/>
              </w:rPr>
              <w:t>四、米食飄香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【四、米食飄香】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1-II-4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根據話語情境，分辨內容是否切題，理解主要內容和情感，並與對方互動。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2-II-2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運用適當詞語、正確語法表達想法。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3-II-1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運用注音符號，理解生字新詞，提升閱讀效能。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4-II-2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利用共同部件，擴充識字量。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5-II-6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運用適合學習階段的摘要策略，擷取大意。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6-II-2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培養感受力、想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像力等寫作基本能力。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【四、米食飄香】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Ab-II-1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Ac-II-3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Bc-II-2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描述、列舉、因果等寫作手法。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Ca-II-1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各類文本中的飲食、服飾、交通工具、名勝古蹟及休閒娛樂等文化內涵。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【四、米食飄香】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985" w:type="dxa"/>
          </w:tcPr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四、米食飄香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根據朗讀，理解課文內容，認識米食文化。</w:t>
            </w:r>
          </w:p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根據課文提問，理解課文重點，歸納大意。</w:t>
            </w:r>
          </w:p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運用「將」部件擴展識字，歸納讀音、部首辨識字義。</w:t>
            </w:r>
          </w:p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藉由比較，歸納，辨認近義詞在句子間的意思。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運用因果句，表達自己的生活或活動經驗。</w:t>
            </w:r>
          </w:p>
        </w:tc>
        <w:tc>
          <w:tcPr>
            <w:tcW w:w="1701" w:type="dxa"/>
          </w:tcPr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四、米食飄香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清晰明確的朗讀課文，掌握課文重點，體會米食文化多樣面貌。</w:t>
            </w:r>
          </w:p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根據提問，歸納米食糕點的特色和意義，摘出本課大意。</w:t>
            </w:r>
          </w:p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運用「將」部件大量識字，並會應用在詞句中。</w:t>
            </w:r>
          </w:p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理解近義詞的意思，並能適當的在句子中替換運用。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辨識句子間的因果關係，運用「因果複句」表達事件的前因後果。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495FD4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同儕互評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【四、米食飄香】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【多元文化教育】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了解自己的文化特質。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【國際教育】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具備表達我國文化特色的能力。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第七週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3/27-3/31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文化廣角鏡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五、讀書報告</w:t>
            </w:r>
            <w:r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││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藍色小洋裝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【五、讀書報告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——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藍色小洋裝】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1-II-3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聽懂適合程度的詩歌、戲劇，並說出聆聽內容的要點。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2-II-4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樂於參加討論，提供個人的觀點和意見。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4-II-2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利用共同部件，擴充識字量。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5-II-4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掌握句子和段落的意義與主要概念。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5-II-5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認識記敘、抒情、說明及應用文本的特徵。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5-II-8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能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運用預測、推論、提問等策略，增進對文本的理解。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【五、讀書報告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——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藍色小洋裝】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Ac-II-2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Be-II-3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在學習應用方面，以心得報告的寫作方法為主。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Ca-II-1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各類文本中的飲食、服飾、交通工具、名勝古蹟及休閒娛樂等文化內涵。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【五、讀書報告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——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藍色小洋裝】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985" w:type="dxa"/>
          </w:tcPr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五、讀書報告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——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藍色小洋裝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根據朗讀提示，以抑揚頓挫語調朗讀課文，體會文章中祖孫製作染劑前、中後對話時的心情感受。</w:t>
            </w:r>
          </w:p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透過圖文觀察，能回答與課文相關問題，理解課文內容。</w:t>
            </w:r>
          </w:p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能運用「疒」偏旁大量識字，並會造詞及運用。</w:t>
            </w:r>
          </w:p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知道修改病句的方法。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能掌握聆聽內容重點的策略與技巧，理解內容排列順序。</w:t>
            </w:r>
          </w:p>
        </w:tc>
        <w:tc>
          <w:tcPr>
            <w:tcW w:w="1701" w:type="dxa"/>
          </w:tcPr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五、讀書報告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——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藍色小洋裝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清晰明確的朗讀課文，掌握課文重點，將祖孫製作染劑前、中、後對話時的心情感受讀出來。</w:t>
            </w:r>
          </w:p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根據提問，掌握課文重點，了解藍染文化及讀書報告的結構形式。</w:t>
            </w:r>
          </w:p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理解生字的形音義，運用「疒」偏旁大量識字，並會造詞。</w:t>
            </w:r>
          </w:p>
          <w:p w:rsidR="00721992" w:rsidRPr="0029567A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能回答修改病句的步驟及運用添加、刪除等方法修改病句。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能聽到「先、接著、最後」的關聯詞，理解內容說明順序，並回答問題。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【五、讀書報告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——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藍色小洋裝】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29567A">
              <w:rPr>
                <w:rFonts w:ascii="Times New Roman" w:eastAsia="新細明體" w:hAnsi="Times New Roman" w:cs="Times New Roman"/>
                <w:sz w:val="16"/>
                <w:szCs w:val="16"/>
              </w:rPr>
              <w:t>了解家庭中各種關係的互動（親子、手足、祖孫及其他親屬等）。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DF2EA9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第八週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4/03-4/07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 w:rsidRPr="00826051">
              <w:rPr>
                <w:rFonts w:ascii="Times New Roman" w:eastAsia="新細明體" w:hAnsi="Times New Roman" w:cs="Times New Roman"/>
                <w:sz w:val="16"/>
                <w:szCs w:val="16"/>
              </w:rPr>
              <w:t>文化廣角鏡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五、讀書報告</w:t>
            </w:r>
            <w:r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││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藍色小洋裝／六、我愛鹿港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【五、讀書報告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——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藍色小洋裝】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6-II-7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找出作品的錯誤，並加以修改。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【六、我愛鹿港】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2-II-2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運用適當詞語、正確語法表達想法。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4-II-5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利用字義推論詞義。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【五、讀書報告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——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藍色小洋裝】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Ac-II-2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Be-II-3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在學習應用方面，以心得報告的寫作方法為主。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Ca-II-1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各類文本中的飲食、服飾、交通工具、名勝古蹟及休閒娛樂等文化內涵。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【六、我愛鹿港】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Aa-II-1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Ab-II-1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Ac-II-3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Ac-II-4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【五、讀書報告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——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藍色小洋裝】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【六、我愛鹿港】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土及國際事務的基本素養，以認同自我文化，並能包容、尊重與欣賞多元文化。</w:t>
            </w:r>
          </w:p>
        </w:tc>
        <w:tc>
          <w:tcPr>
            <w:tcW w:w="1985" w:type="dxa"/>
          </w:tcPr>
          <w:p w:rsidR="00721992" w:rsidRPr="00500F79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五、讀書報告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——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藍色小洋裝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500F79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1.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知道讀書報告的寫作順序，並完成讀書報告的寫作大綱。</w:t>
            </w:r>
          </w:p>
          <w:p w:rsidR="00721992" w:rsidRPr="00500F79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六、我愛鹿港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500F79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能運用課文結構說出課文大意。</w:t>
            </w:r>
          </w:p>
          <w:p w:rsidR="00721992" w:rsidRPr="00500F79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能理解課文內容、分析課文結構並回答問題。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能運用拆詞法理解詞義，並運用難詞在文句中。</w:t>
            </w:r>
          </w:p>
        </w:tc>
        <w:tc>
          <w:tcPr>
            <w:tcW w:w="1701" w:type="dxa"/>
          </w:tcPr>
          <w:p w:rsidR="00721992" w:rsidRPr="00500F79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五、讀書報告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——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藍色小洋裝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500F79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1.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能根據讀書報告寫作大綱說明你大綱的內容寫法。</w:t>
            </w:r>
          </w:p>
          <w:p w:rsidR="00721992" w:rsidRPr="00500F79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六、我愛鹿港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500F79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運用課文結構，說出本課大意。</w:t>
            </w:r>
          </w:p>
          <w:p w:rsidR="00721992" w:rsidRPr="00500F79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根據提問討論，回答問題。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能理解詞義，並正確運用在文句中。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【五、讀書報告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——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藍色小洋裝】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了解家庭中各種關係的互動（親子、手足、祖孫及其他親屬等）。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【六、我愛鹿港】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【多元文化教育】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建立自己的文化認同與意識。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</w:t>
            </w: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素養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t>熟悉與學科學習相關的文</w:t>
            </w:r>
            <w:r w:rsidRPr="00500F7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本閱讀策略。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第九週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4/10-4/14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 w:rsidRPr="009A3DD7">
              <w:rPr>
                <w:rFonts w:ascii="Times New Roman" w:eastAsia="新細明體" w:hAnsi="Times New Roman" w:cs="Times New Roman"/>
                <w:sz w:val="16"/>
                <w:szCs w:val="16"/>
              </w:rPr>
              <w:t>文化廣角鏡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9A3DD7">
              <w:rPr>
                <w:rFonts w:ascii="Times New Roman" w:eastAsia="新細明體" w:hAnsi="Times New Roman" w:cs="Times New Roman"/>
                <w:sz w:val="16"/>
                <w:szCs w:val="16"/>
              </w:rPr>
              <w:t>六、我愛鹿港／學習地圖二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【六、我愛鹿港】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5-II-6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運用適合學習階段的摘要策略，擷取大意。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5-II-7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就文本的觀點，找出支持的理由。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5-II-3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讀懂與學習階段相符的文本。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5-II-4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掌握句子和段落的意義與主要概念。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5-II-10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透過大量閱讀，體會閱讀的樂趣。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6-II-1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根據表達需要，使用各種標點符號。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【六、我愛鹿港】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Aa-II-1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Ab-II-1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Ac-II-3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Ac-II-4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Ab-II-6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2,000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Ad-II-1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意義段。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Be-II-3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在學習應用方面，以心得報告的寫作方法為主。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Ca-II-1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各類文本中的飲食、服飾、交通工具、名勝古蹟及休閒娛樂等文化內涵。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【六、我愛鹿港】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5" w:type="dxa"/>
          </w:tcPr>
          <w:p w:rsidR="00721992" w:rsidRPr="00EA2B4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六、我愛鹿港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EA2B4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能運用關聯詞語「不但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也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」和「不只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還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」寫複句，表達事物的兩種特性。</w:t>
            </w:r>
          </w:p>
          <w:p w:rsidR="00721992" w:rsidRPr="00EA2B4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能運用課文結構，以口語表達介紹自己的家鄉和喜愛的事物。</w:t>
            </w:r>
          </w:p>
          <w:p w:rsidR="00721992" w:rsidRPr="00EA2B4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能閱讀文章，理解地名的由來。</w:t>
            </w:r>
          </w:p>
          <w:p w:rsidR="00721992" w:rsidRPr="00EA2B4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EA2B4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能認識找文章主旨的策略。</w:t>
            </w:r>
          </w:p>
          <w:p w:rsidR="00721992" w:rsidRPr="00EA2B4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能運用找主旨的策略。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能準備一本已經讀三遍的故事類書籍。</w:t>
            </w:r>
          </w:p>
        </w:tc>
        <w:tc>
          <w:tcPr>
            <w:tcW w:w="1701" w:type="dxa"/>
          </w:tcPr>
          <w:p w:rsidR="00721992" w:rsidRPr="00EA2B4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六、我愛鹿港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EA2B4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能運用相同的句型中不同的關聯詞完成正確的複句。</w:t>
            </w:r>
          </w:p>
          <w:p w:rsidR="00721992" w:rsidRPr="00EA2B4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能依據結構進行家鄉和事物的介紹。</w:t>
            </w:r>
          </w:p>
          <w:p w:rsidR="00721992" w:rsidRPr="00EA2B4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根據提問討論，回答問題。</w:t>
            </w:r>
          </w:p>
          <w:p w:rsidR="00721992" w:rsidRPr="00EA2B4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EA2B4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能說出兩種找主旨的策略。</w:t>
            </w:r>
          </w:p>
          <w:p w:rsidR="00721992" w:rsidRPr="00EA2B44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能運用策略找出文章主旨。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能仔細閱讀一本自己喜歡的書籍，作為寫讀書心得報告的閱讀材料。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【六、我愛鹿港】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【多元文化教育】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建立自己的文化認同與意識。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</w:t>
            </w: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素養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熟悉與學科學習相關的文本閱讀策略。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</w:t>
            </w: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素養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認識與領域相關的文本類型與寫作題材。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熟悉與學科學習相關的文本閱讀策略。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發展詮釋、反思、評鑑文本的能力。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4/17-4/21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文化廣角鏡／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閱讀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階梯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學習地圖二／她是我姐姐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6-II-2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培養感受力、想像力等寫作基本能力。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6-II-4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書寫記敘、應用、說明事物的作品。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【閱讀階梯一她是我姐姐】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1-II-1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聆聽時能讓對方充分表達意見。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2-II-4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樂於參加討論，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提供個人的觀點和意見。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5-II-6 </w:t>
            </w:r>
            <w:r w:rsidRPr="00AD43BB">
              <w:rPr>
                <w:rFonts w:ascii="Times New Roman" w:eastAsia="新細明體" w:hAnsi="Times New Roman" w:cs="Times New Roman"/>
                <w:sz w:val="16"/>
                <w:szCs w:val="16"/>
              </w:rPr>
              <w:t>運用適合學習階段的摘要策略，擷取大意。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【學習地圖二】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Ab-II-6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2,000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個常用語詞的使用。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Ad-II-1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意義段。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Be-II-3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在學習應用方面，以心得報告的寫作方法為主。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Ca-II-1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各類文本中的飲食、服飾、交通工具、名勝古蹟及休閒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娛樂等文化內涵。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【閱讀階梯一她是我姐姐】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Ac-II-2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Ac-II-3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Ad-II-3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Ba-II-1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記敘文本的結構。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【學習地圖二】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【閱讀階梯一她是我姐姐】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5" w:type="dxa"/>
          </w:tcPr>
          <w:p w:rsidR="00721992" w:rsidRPr="00583F8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583F8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1.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能正確使用故事類的讀書報告技巧進行寫作，完成「讀書報告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——○○○○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」。</w:t>
            </w:r>
          </w:p>
          <w:p w:rsidR="00721992" w:rsidRPr="00583F8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她是我姐姐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583F8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心情小偵探</w:t>
            </w:r>
          </w:p>
          <w:p w:rsidR="00721992" w:rsidRPr="00583F8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心情密碼</w:t>
            </w:r>
          </w:p>
          <w:p w:rsidR="00721992" w:rsidRPr="00583F8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運用理解監控概覽課文</w:t>
            </w:r>
          </w:p>
          <w:p w:rsidR="00721992" w:rsidRPr="00583F8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推論：心情密碼找一找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心情波線圖</w:t>
            </w:r>
          </w:p>
        </w:tc>
        <w:tc>
          <w:tcPr>
            <w:tcW w:w="1701" w:type="dxa"/>
          </w:tcPr>
          <w:p w:rsidR="00721992" w:rsidRPr="00583F8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583F8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1.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完成「讀書報告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——○○○○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」。</w:t>
            </w:r>
          </w:p>
          <w:p w:rsidR="00721992" w:rsidRPr="00583F8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一、她是我姐姐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583F8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能根據的線索來推測表演者表現的心情。</w:t>
            </w:r>
          </w:p>
          <w:p w:rsidR="00721992" w:rsidRPr="00583F8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能仔細觀察，找到相關線索，推想表演者的心情是什麼。發表支持猜測心情的好證據（理由）。</w:t>
            </w:r>
          </w:p>
          <w:p w:rsidR="00721992" w:rsidRPr="00583F8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3.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能閱讀全文後，評估自己理解的程度，找出不懂的地方並運用策略解決問題。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整理文章中藉由動作來描寫家人心情的句子，並從句子及上下文推想其中的心情。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【學習地圖二】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</w:t>
            </w: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素養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認識與領域相關的文本類型與寫作題材。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熟悉與學科學習相關的文本閱讀策略。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發展詮釋、反思、評鑑文本的能力。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【閱讀階梯一她是我姐姐】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E12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培養喜愛閱讀的態度。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</w:t>
            </w: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教育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A1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能從自我探索與精進中，不僅建立對自我之尊重，更能推己及人，建立對他人、對人性尊嚴之普遍性尊重。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第十一週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4/24-4/28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閱讀階梯一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／第三單元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科技無極限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她是我姐姐／單元主題引導／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七、未來的模樣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【閱讀階梯一她是我姐姐】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5-II-7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就文本的觀點，找出支持的理由。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5-II-10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透過大量閱讀，體會閱讀的樂趣。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【七、未來的模樣】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1-II-3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聽懂適合程度的詩歌、戲劇，並說出聆聽內容的要點。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2-II-2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運用適當詞語、正確語法表達想法。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3-II-1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運用注音符號，理解生字新詞，提升閱讀效能。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4-II-1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認識常用國字至少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字，使用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1,200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字。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【閱讀階梯一她是我姐姐】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Ac-II-2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Ac-II-3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Ad-II-3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Ba-II-1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記敘文本的結構。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【七、未來的模樣】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Aa-II-1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Ab-II-1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Ac-II-4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Ad-II-3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【閱讀階梯一她是我姐姐】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【七、未來的模樣】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985" w:type="dxa"/>
          </w:tcPr>
          <w:p w:rsidR="00721992" w:rsidRPr="00D50558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</w:t>
            </w: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階梯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她</w:t>
            </w: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是我姐姐】</w:t>
            </w:r>
          </w:p>
          <w:p w:rsidR="00721992" w:rsidRPr="00D50558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1.</w:t>
            </w: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文本找支持理由</w:t>
            </w:r>
          </w:p>
          <w:p w:rsidR="00721992" w:rsidRPr="00D50558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【七、未來的模樣】</w:t>
            </w:r>
          </w:p>
          <w:p w:rsidR="00721992" w:rsidRPr="00D50558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根據朗讀提示，以抑揚頓挫語調朗讀課文，體會詩歌規律的節奏感。</w:t>
            </w:r>
          </w:p>
          <w:p w:rsidR="00721992" w:rsidRPr="00D50558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根據課文提問，了解作者對未來世界的期待，以及詩句的主旨。</w:t>
            </w:r>
          </w:p>
          <w:p w:rsidR="00721992" w:rsidRPr="00583F8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熟悉本課的生字詞語，辨識「荒」、「慌」、「謊」和「鍵」、「健」、「毽」兩組形近字的形、音、義與詞語應用。</w:t>
            </w:r>
          </w:p>
        </w:tc>
        <w:tc>
          <w:tcPr>
            <w:tcW w:w="1701" w:type="dxa"/>
          </w:tcPr>
          <w:p w:rsidR="00721992" w:rsidRPr="00D50558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</w:t>
            </w: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階梯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她是我姐姐】</w:t>
            </w:r>
          </w:p>
          <w:p w:rsidR="00721992" w:rsidRPr="00D50558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1.</w:t>
            </w: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能了解並運用策略深入讀懂故事中家人的情感。</w:t>
            </w:r>
          </w:p>
          <w:p w:rsidR="00721992" w:rsidRPr="00D50558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【七、未來的模樣】</w:t>
            </w:r>
          </w:p>
          <w:p w:rsidR="00721992" w:rsidRPr="00D50558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理解課文詩句的安排，美讀課文。</w:t>
            </w:r>
          </w:p>
          <w:p w:rsidR="00721992" w:rsidRPr="00D50558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根據提問，說出課文要點與主旨。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D50558">
              <w:rPr>
                <w:rFonts w:ascii="Times New Roman" w:eastAsia="新細明體" w:hAnsi="Times New Roman" w:cs="Times New Roman"/>
                <w:sz w:val="16"/>
                <w:szCs w:val="16"/>
              </w:rPr>
              <w:t>理解生字的形音義，藉由字形的相同部件大量識字，並會造詞。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495FD4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同儕互評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【閱讀階梯一她是我姐姐】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E12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培養喜愛閱讀的態度。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</w:t>
            </w: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教育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A1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能從自我探索與精進中，不僅建立對自我之尊重，更能推己及人，建立對他人、對人性尊嚴之普遍性尊重。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【七、未來的模樣】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【國際教育】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E10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了解並體會國際弱勢者的現象與處境。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【科技教育】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科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了解平日常見科技產品的用途與運作方式。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十二週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5/01-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5/05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三單元</w:t>
            </w:r>
            <w:r w:rsidRPr="00583F81">
              <w:rPr>
                <w:rFonts w:ascii="Times New Roman" w:eastAsia="新細明體" w:hAnsi="Times New Roman" w:cs="Times New Roman"/>
                <w:sz w:val="16"/>
                <w:szCs w:val="16"/>
              </w:rPr>
              <w:t>科技無極限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七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、未來的模樣／八、小黑的新發現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【七、未來的模樣】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5-II-1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以適切的速率朗讀文本，表現抑揚頓挫與情感。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6-II-2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培養感受力、想像力等寫作基本能力。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【八、小黑的新發現】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1-II-1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聆聽時能讓對方充分表達意見。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2-II-2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運用適當詞語、正確語法表達想法。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【七、未來的模樣】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Aa-II-1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Ab-II-1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Ac-II-4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Ad-II-3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【八、小黑的新發現】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Aa-II-1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Ab-II-1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Ac-II-3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Bc-II-1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具邏輯、客觀、理性的說明，如科學知識、產品、環境等文本。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Bc-II-2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描述、列舉、因果等寫作手法。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【七、未來的模樣】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【八、小黑的新發現】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651AE9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67766A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985" w:type="dxa"/>
          </w:tcPr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七、未來的模樣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運用詞卡配對方式，辨認近義詞在語句中的運用。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認識並學習並列句的寫作技巧，寫出生活事物的韻律之美。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八、小黑的新發現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能聆聽、分享交流的重點與查找的資料。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根據課文提問，分享討論的答案。</w:t>
            </w:r>
          </w:p>
        </w:tc>
        <w:tc>
          <w:tcPr>
            <w:tcW w:w="1701" w:type="dxa"/>
          </w:tcPr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七、未來的模樣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找出詞語的近義詞，並套用在句子中。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理解並列句的特色，並能造句運用。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八、小黑的新發現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理解覆述聆聽的重點。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根據提問，說出討論的答案。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495FD4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同儕互評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【七、未來的模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樣】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【國際教育】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E10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了解並體會國際弱勢者的現象與處境。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【科技教育】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科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了解平日常見科技產品的用途與運作方式。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【八、小黑的新發現】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【科技教育】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科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了解平日常見科技產品的用途與運作方式。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科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E8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利用創意思考的技巧。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第十三週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5/08-5/12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科技無極限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八、小黑的新發現／九、向太空出發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【八、小黑的新發現】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3-II-1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運用注音符號，理解生字新詞，提升閱讀效能。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4-II-1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認識常用國字至少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字，使用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1,200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字。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5-II-9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覺察自己的閱讀理解情況，適時調整策略。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6-II-3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學習審題、立意、選材、組織等寫作步驟。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【九、向太空出發】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1-II-2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具備聆聽不同媒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材的基本能力。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2-II-1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用清晰語音、適當語速和音量說話。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【八、小黑的新發現】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Aa-II-1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Ab-II-1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Ac-II-3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Bc-II-1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具邏輯、客觀、理性的說明，如科學知識、產品、環境等文本。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Bc-II-2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描述、列舉、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因果等寫作手法。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【九、向太空出發】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Aa-II-1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Ab-II-1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Ac-II-4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Ad-II-3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Bc-II-1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具邏輯、客觀、理性的說明，如科學知識、產品、環境等文本。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【八、小黑的新發現】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-E-A3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運用國語文充實生活經驗，學習有步驟的規劃活動和解決問題，並探索多元知能，培養創新精神，以增進生活適應力。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理解網際網路和資訊科技對學習的重要性，藉以擴展語文習的範疇，並培養審慎使用各類資訊的能力。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【九、向太空出發】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651AE9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985" w:type="dxa"/>
          </w:tcPr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八、小黑的新發現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熟悉本課的生字詞語，認識反義詞與形近字。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能在記敘文中擷取客觀訊息，並理解說明表述的內容。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認識條件句，並了解使用時機與運用。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藉由閱讀文本，仿寫文章。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九、向太空出發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聆聽與課文延伸內容有關的科幻文學作品，能清楚的說出自己對聆聽內容的發現。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根據朗讀提示，以抑揚頓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挫語調朗讀課文，體會朗讀說明文該有的清晰語氣與感受。</w:t>
            </w:r>
          </w:p>
        </w:tc>
        <w:tc>
          <w:tcPr>
            <w:tcW w:w="1701" w:type="dxa"/>
          </w:tcPr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八、小黑的新發現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理解生字的形音義，運用反義詞與形近字。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劃出客觀訊息。運用上下文推論，理解說明表述的內容。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理解不同條件句的差異，並能造句運用。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蒐集向動物借點子的資料。分享討論成果，並能專注聆聽。仿寫「向動物借點子」。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九、向太空出發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455ECF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完成習作，並能說出自己的發現。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理解課文趣味，美讀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課文。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【八、小黑的新發現】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【科技教育】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科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了解平日常見科技產品的用途與運作方式。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科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E8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利用創意思考的技巧。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【九、向太空出發】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【科技教育】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科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了解平日常見科技產品的用途與運作方式。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【資訊教育】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資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E10 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了解資訊科技於日常生活之重要性。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第十四週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5/15-5/19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科技無極限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55ECF">
              <w:rPr>
                <w:rFonts w:ascii="Times New Roman" w:eastAsia="新細明體" w:hAnsi="Times New Roman" w:cs="Times New Roman"/>
                <w:sz w:val="16"/>
                <w:szCs w:val="16"/>
              </w:rPr>
              <w:t>九、向太空出發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【九、向太空出發】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3-II-2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運用注音符號，檢索資訊，吸收新知。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4-II-4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能分辨形近、音近字詞，並正確使用。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5-II-8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能運用預測、推論、提問等策略，增進對文本的理解。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6-II-2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培養感受力、想像力等寫作基本能力。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【九、向太空出發】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Aa-II-1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Ab-II-1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Ac-II-4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各類文句的語氣與意義。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Ad-II-3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Bc-II-1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具邏輯、客觀、理性的說明，如科學知識、產品、環境等文本。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【九、向太空出發】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-E-B2 </w:t>
            </w:r>
            <w:r w:rsidRPr="00651AE9">
              <w:rPr>
                <w:rFonts w:ascii="Times New Roman" w:eastAsia="新細明體" w:hAnsi="Times New Roman" w:cs="Times New Roman"/>
                <w:sz w:val="16"/>
                <w:szCs w:val="16"/>
              </w:rPr>
              <w:t>理解網際網路和資訊科技對學習的重要性，藉以擴展語文學習的範疇，並培養審慎使用各類資訊的能力。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-E-C3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985" w:type="dxa"/>
          </w:tcPr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九、向太空出發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根據課文提問，了解人們對太空的嚮往與好奇，以及為了探索太空所付出的種種努力。</w:t>
            </w:r>
          </w:p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熟悉本課的生字詞語，歸納包含「聿」部件生字的形音義。</w:t>
            </w:r>
          </w:p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理解多音字不同的讀音，辨認多音字在不同語句間的正確讀法。</w:t>
            </w:r>
          </w:p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配合提問，理解課文內容，知道課文要表達人類探索未知的可貴，發現各段課文首尾之間相似的詞語。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理解課文中個段落不同的問句，對前文有不同的效果，能活用問句讓文章更精采。</w:t>
            </w:r>
          </w:p>
        </w:tc>
        <w:tc>
          <w:tcPr>
            <w:tcW w:w="1701" w:type="dxa"/>
          </w:tcPr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九、向太空出發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根據提問，說出閱讀課文之後的感想與發現。</w:t>
            </w:r>
          </w:p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理解生字的形音義，運用「聿」部件字大量識字，並會造詞。</w:t>
            </w:r>
          </w:p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運用上下文推論，回，熟悉本課多音字。</w:t>
            </w:r>
          </w:p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正確回答與課文深究有關的提問，發現文本要表達的內容。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能完成習作相關的練習，揣摩如何利用問句讓文章更精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采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186A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186A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口頭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評量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【九、向太空出發】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【科技教育】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科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了解平日常見科技產品的用途與運作方式。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【資訊教育】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資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E10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了解資訊科技於日常生活之重要性。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第十五週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5/22-5/26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科技無極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限／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第四單元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閱讀變裝秀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學習地圖三／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單元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主題引導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／十、小青蛙想看海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【學習地圖三】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6-II-3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學習審題、立意、選材、組織等寫作步驟。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【十、小青蛙想看海】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1-II-1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聆聽時能讓對方充分表達意見。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【學習地圖三】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Bc-II-1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具邏輯、客觀、理性的說明，如科學知識、產品、環境等文本。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【十、小青蛙想看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海】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Ab-II-4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多音字及多義字。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Ac-II-3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Ad-II-3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Cb-II-2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各類文本中所反映的個人與家庭、鄉里、國族及其他社群的關係。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【學習地圖三】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力表達個人想法，理解與包容不同意見，樂於參與學校及社區活動，體會團隊合作的重要性。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【十、小青蛙想看海】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5" w:type="dxa"/>
          </w:tcPr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能認識不同的開頭與結尾的方法。</w:t>
            </w:r>
          </w:p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能認識說明文常用的說明方法。</w:t>
            </w:r>
          </w:p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十、小青蛙想看海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1.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能專注的聆聽，並在神情和態度上給予禮貌的回應。</w:t>
            </w:r>
          </w:p>
        </w:tc>
        <w:tc>
          <w:tcPr>
            <w:tcW w:w="1701" w:type="dxa"/>
          </w:tcPr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能判斷不同的開頭與結尾的方法。</w:t>
            </w:r>
          </w:p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理解恰當的說明方法在說明文中的作用。</w:t>
            </w:r>
          </w:p>
          <w:p w:rsidR="00721992" w:rsidRPr="00186A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十、小青蛙想看海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1.</w:t>
            </w:r>
            <w:r w:rsidRPr="00186A51">
              <w:rPr>
                <w:rFonts w:ascii="Times New Roman" w:eastAsia="新細明體" w:hAnsi="Times New Roman" w:cs="Times New Roman"/>
                <w:sz w:val="16"/>
                <w:szCs w:val="16"/>
              </w:rPr>
              <w:t>理解發言內容，並能適時給予回應。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495FD4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同儕互評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【十、小青蛙想看海】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BC3926">
              <w:rPr>
                <w:rFonts w:ascii="Times New Roman" w:eastAsia="新細明體" w:hAnsi="Times New Roman" w:cs="Times New Roman"/>
                <w:sz w:val="16"/>
                <w:szCs w:val="16"/>
              </w:rPr>
              <w:t>表達自己對一個美好世界的想法，並聆聽他人的想法。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BC3926">
              <w:rPr>
                <w:rFonts w:ascii="Times New Roman" w:eastAsia="新細明體" w:hAnsi="Times New Roman" w:cs="Times New Roman"/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第十六週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5/29-6/02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第四單元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閱讀變裝秀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十、小青蛙想看海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【十、小青蛙想看海】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2-II-4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樂於參加討論，提供個人的觀點和意見。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4-II-2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利用共同部件，擴充識字量。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5-II-9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覺察自己的閱讀理解情況，適時調整策略。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6-II-2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培養感受力、想像力等寫作基本能力。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6-II-6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運用改寫、縮寫、擴寫等技巧寫作。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【十、小青蛙想看海】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Ab-II-4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多音字及多義字。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Ac-II-3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Ad-II-3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Cb-II-2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各類文本中所反映的個人與家庭、鄉里、國族及其他社群的關係。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【十、小青蛙想看海】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-E-A1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認識國語文的重要性，培養國語文的興趣，能運用國語文認識自我、表現自我，奠定終身學習的基礎。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5" w:type="dxa"/>
          </w:tcPr>
          <w:p w:rsidR="00721992" w:rsidRPr="00F5749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十、小青蛙想看海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F5749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表達看法時，能有條理的說出自己的想法。</w:t>
            </w:r>
          </w:p>
          <w:p w:rsidR="00721992" w:rsidRPr="00F5749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熟悉本課的生字詞語，認識「干」部件生字的形、音、義。</w:t>
            </w:r>
          </w:p>
          <w:p w:rsidR="00721992" w:rsidRPr="00F5749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認識故事結構，感受一波三折、詳略得宜的情節。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發揮想像力，改寫成語故事。</w:t>
            </w:r>
          </w:p>
        </w:tc>
        <w:tc>
          <w:tcPr>
            <w:tcW w:w="1701" w:type="dxa"/>
          </w:tcPr>
          <w:p w:rsidR="00721992" w:rsidRPr="00F5749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十、小青蛙想看海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F5749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在問答之間能具體回應，踴躍的提出個人意見。</w:t>
            </w:r>
          </w:p>
          <w:p w:rsidR="00721992" w:rsidRPr="00F5749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寫出「干」部件的生字，並能造詞和造句。</w:t>
            </w:r>
          </w:p>
          <w:p w:rsidR="00721992" w:rsidRPr="00F5749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閱讀「一波三折」的故事並和同學分享心得。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改寫一篇成語故事。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495FD4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同儕互評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【十、小青蛙想看海】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表達自己對一個美好世界的想法，並聆聽他人的想法。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第十七週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6/05-6/09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第四單元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閱讀變裝秀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十一、窗前的月光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【十一、窗前的月光】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1-II-3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聽懂適合程度的詩歌、戲劇，並說出聆聽內容的要點。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2-II-2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運用適當詞語、正確語法表達想法。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3-II-1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運用注音符號，理解生字新詞，提升閱讀效能。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4-II-2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利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用共同部件，擴充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識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字量。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5-II-8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能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運用預測、推論、提問等策略，增進對文本的理解。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【十一、窗前的月光】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Aa-II-1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Ab-II-3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常用字部首及部件的表音及表義功能。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Ac-II-2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Bb-II-4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直接抒情。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【十一、窗前的月光】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F5749E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5" w:type="dxa"/>
          </w:tcPr>
          <w:p w:rsidR="00721992" w:rsidRPr="00FC1D36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十一、窗前的月光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FC1D36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聆聽故事，探究故事內容的真正含義。</w:t>
            </w:r>
          </w:p>
          <w:p w:rsidR="00721992" w:rsidRPr="00FC1D36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理解「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就像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」的句型運用方式，觀察圖片並回答問題。</w:t>
            </w:r>
          </w:p>
          <w:p w:rsidR="00721992" w:rsidRPr="00FC1D36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利用注音符號，廣泛閱讀故事，培養自我學習的能力。</w:t>
            </w:r>
          </w:p>
          <w:p w:rsidR="00721992" w:rsidRPr="00FC1D36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分析本課的生字詞語，運用部件的輔助，歸納「雨」偏旁生字的形、音、義。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5.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探究句子的意思，體會故事內容的真正含義。</w:t>
            </w:r>
          </w:p>
        </w:tc>
        <w:tc>
          <w:tcPr>
            <w:tcW w:w="1701" w:type="dxa"/>
          </w:tcPr>
          <w:p w:rsidR="00721992" w:rsidRPr="00FC1D36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十一、窗前的月光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FC1D36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能記下內容重點，說出故事主旨。</w:t>
            </w:r>
          </w:p>
          <w:p w:rsidR="00721992" w:rsidRPr="00FC1D36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能運用「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就像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」的句型回答問題。</w:t>
            </w:r>
          </w:p>
          <w:p w:rsidR="00721992" w:rsidRPr="00FC1D36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能從課文出發，說出自己所閱讀過的相關故事或報導。</w:t>
            </w:r>
          </w:p>
          <w:p w:rsidR="00721992" w:rsidRPr="00FC1D36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理解生字的形、音、義，運用「雨」偏旁大量識字，並會造詞。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5.</w:t>
            </w:r>
            <w:r w:rsidRPr="00FC1D36">
              <w:rPr>
                <w:rFonts w:ascii="Times New Roman" w:eastAsia="新細明體" w:hAnsi="Times New Roman" w:cs="Times New Roman"/>
                <w:sz w:val="16"/>
                <w:szCs w:val="16"/>
              </w:rPr>
              <w:t>能理解段落重點，正確回答問題。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495FD4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同儕互評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【十一、窗前的月光】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E12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學習解決問題與做決定的能力。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第十八週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6/12-6/16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第四單元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閱讀變裝秀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十一、窗前的月光／十二、如來佛的手掌心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【十一、窗前的月光】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6-II-6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運用改寫、縮寫、擴寫等技巧寫作。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【十二、如來佛的手掌心】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1-II-1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聆聽時能讓對方充分表達意見。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2-II-3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把握說話的重點與順序，對談時能做適當的回應。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3-II-1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運用注音符號，理解生字新詞，提升閱讀效能。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4-II-1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認識常用國字至少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字，使用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1,200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字。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5-II-7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就文本的觀點，找出支持的理由。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【十一、窗前的月光】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Aa-II-1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Ab-II-3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常用字部首及部件的表音及表義功能。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Ac-II-2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Bb-II-4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直接抒情。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【十二、如來佛的手掌心】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Aa-II-1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Ab-II-1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Ac-II-2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Ad-II-3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等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【十一、窗前的月光】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【十二、如來佛的手掌心】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5" w:type="dxa"/>
          </w:tcPr>
          <w:p w:rsidR="00721992" w:rsidRPr="002C6523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十一、窗前的月光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2C6523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1.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蒐集各類改寫的文章（詩詞、成語、寓言、民間故事、神話、小說改寫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），分享自己的感受。</w:t>
            </w:r>
          </w:p>
          <w:p w:rsidR="00721992" w:rsidRPr="002C6523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十二、如來佛的手掌心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2C6523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聆聽同學表達意見，尊重同學發言，交流彼此想法。</w:t>
            </w:r>
          </w:p>
          <w:p w:rsidR="00721992" w:rsidRPr="002C6523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根據提問，回答課文大意。</w:t>
            </w:r>
          </w:p>
          <w:p w:rsidR="00721992" w:rsidRPr="002C6523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熟悉本課的生字詞語，並運用「在、從、向」表達方位或處所。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能找出重要訊息，推論人物性格，提出個人的觀點並說明支持的理由。</w:t>
            </w:r>
          </w:p>
        </w:tc>
        <w:tc>
          <w:tcPr>
            <w:tcW w:w="1701" w:type="dxa"/>
          </w:tcPr>
          <w:p w:rsidR="00721992" w:rsidRPr="002C6523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十一、窗前的月光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2C6523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1.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能運用不同的途徑，找出各類改寫的文章（詩詞、成語、寓言、民間故事、神話、小說改寫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……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）並進行發表。</w:t>
            </w:r>
          </w:p>
          <w:p w:rsidR="00721992" w:rsidRPr="002C6523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十二、如來佛的手掌心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2C6523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專心聆聽同學發表，並交流回應。</w:t>
            </w:r>
          </w:p>
          <w:p w:rsidR="00721992" w:rsidRPr="002C6523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依照提問，回答問題，並重述課文大意。</w:t>
            </w:r>
          </w:p>
          <w:p w:rsidR="00721992" w:rsidRPr="002C6523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理解「在、從、向」的用法，並辨認使用的時機。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根據課文的內容，推論人物性格特點，並說明自己的意見和理由。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F15D2B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721992" w:rsidRPr="00495FD4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F15D2B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同儕互評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【十一、窗前的月光】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【生涯規畫教育】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E12 </w:t>
            </w:r>
            <w:r w:rsidRPr="002C6523">
              <w:rPr>
                <w:rFonts w:ascii="Times New Roman" w:eastAsia="新細明體" w:hAnsi="Times New Roman" w:cs="Times New Roman"/>
                <w:sz w:val="16"/>
                <w:szCs w:val="16"/>
              </w:rPr>
              <w:t>學習解決問題與做決定的能力。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【十二、如來佛的手掌心】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【人權教育】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065E56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第十九週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6/19-6/23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第四單元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閱讀變裝秀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十二、如來佛的手掌心／學習地圖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四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【十二、如來佛的手掌心】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5-II-7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就文本的觀點，找出支持的理由。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6-II-6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運用改寫、縮寫、擴寫等技巧寫作。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5-II-5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認識記敘、抒情、說明及應用文本的特徵。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5-II-3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讀懂與學習階段相符的文本。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5-II-10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透過大量閱讀，體會閱讀的樂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趣。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6-II-2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培養感受力、想像力等寫作基本能力。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6-II-6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運用改寫、縮寫、擴寫等技巧寫作。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【十二、如來佛的手掌心】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Aa-II-1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標注注音符號的各類文本。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Ab-II-1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1,800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個常用字的字形、字音和字義。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Ac-II-2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Ad-II-3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Ba-II-1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記敘文本的結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Bb-II-1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自我情感的表達。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Bb-II-2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人際交流的情感。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Bb-II-3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對物或自然的情懷。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Bb-II-4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直接抒情。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Bb-II-5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藉由敘述事件與描寫景物間接抒情。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【十二、如來佛的手掌心】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-E-C1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維，並透過體驗與實踐，處理日常生活問題。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-E-B3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運用多重感官感受文藝之美，體驗生活中的美感事物，並發展藝文創作與欣賞的基本素養。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5" w:type="dxa"/>
          </w:tcPr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十二、如來佛的手掌心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理解加入說話者的情緒、語氣或動作，營造生動的對話，並能正確運用。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運用改寫的技巧，發揮想像力，完成一篇情節合理的改編文章。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學習地圖四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能認識抒情文的特徵。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能理解並運用「直接抒情」與「間接抒情」的方式進行寫作。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能運用改寫技巧進行寫作，完成故事改寫。</w:t>
            </w:r>
          </w:p>
        </w:tc>
        <w:tc>
          <w:tcPr>
            <w:tcW w:w="1701" w:type="dxa"/>
          </w:tcPr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十二、如來佛的手掌心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依據情境，加入適當的情緒、語氣或動作，寫出生動的對話。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以「三借芭蕉扇」為主題，改寫寫一篇情節合理、富有想像力的文章。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學習地圖四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能從課文出發，說出課文中哪些句子運用了抒情的表達方式。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運用抒情的表達方式進行寫作。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完成故事改寫。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活動評量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【十二、如來佛的手掌心】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人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E5 </w:t>
            </w:r>
            <w:r w:rsidRPr="00065E56">
              <w:rPr>
                <w:rFonts w:ascii="Times New Roman" w:eastAsia="新細明體" w:hAnsi="Times New Roman" w:cs="Times New Roman"/>
                <w:sz w:val="16"/>
                <w:szCs w:val="16"/>
              </w:rPr>
              <w:t>欣賞、包容個別差異並尊重自己與他人的權利。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【學習地圖四】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理解人是會思考、有情緒、能進行自主決定的個體。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E13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願意廣泛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接觸不同類型及不同學科主題的文本。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E14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喜歡與他人討論、分享自己閱讀的文本。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721992" w:rsidRPr="000648CD" w:rsidTr="008C6560"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第廿週</w:t>
            </w:r>
          </w:p>
        </w:tc>
        <w:tc>
          <w:tcPr>
            <w:tcW w:w="397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6/26-6/30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閱讀階梯二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firstLine="4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南安小熊回家</w:t>
            </w:r>
          </w:p>
        </w:tc>
        <w:tc>
          <w:tcPr>
            <w:tcW w:w="1617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</w:t>
            </w: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南安小熊回家】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1-II-4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根據話語情境，分辨內容是否切題，理解主要內容和情感，並與對方互動。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2-II-4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樂於參加討論，提供個人的觀點和意見。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5-II-4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掌握句子和段落的意義與主要概念。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5-II-7 </w:t>
            </w:r>
            <w:r w:rsidRPr="00EA2B44">
              <w:rPr>
                <w:rFonts w:ascii="Times New Roman" w:eastAsia="新細明體" w:hAnsi="Times New Roman" w:cs="Times New Roman"/>
                <w:sz w:val="16"/>
                <w:szCs w:val="16"/>
              </w:rPr>
              <w:t>就文本的觀點，找出支持的理由。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5-II-10 </w:t>
            </w:r>
            <w:r w:rsidRPr="00A374B0">
              <w:rPr>
                <w:rFonts w:ascii="Times New Roman" w:eastAsia="新細明體" w:hAnsi="Times New Roman" w:cs="Times New Roman"/>
                <w:sz w:val="16"/>
                <w:szCs w:val="16"/>
              </w:rPr>
              <w:t>透過大量閱讀，體會閱讀的樂趣。</w:t>
            </w:r>
          </w:p>
        </w:tc>
        <w:tc>
          <w:tcPr>
            <w:tcW w:w="1598" w:type="dxa"/>
          </w:tcPr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</w:t>
            </w: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南安小熊回家】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Ac-II-2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各種基本句型。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Ac-II-3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基礎複句的意義。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Ba-II-1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記敘文本的結構。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Ad-II-2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篇章的大意、主旨與簡單結構。</w:t>
            </w:r>
          </w:p>
          <w:p w:rsidR="00721992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Ad-II-3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故事、童詩、現代散文等。</w:t>
            </w:r>
          </w:p>
        </w:tc>
        <w:tc>
          <w:tcPr>
            <w:tcW w:w="3080" w:type="dxa"/>
          </w:tcPr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</w:t>
            </w: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南安小熊回家】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-E-A2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透過國語文學習，掌握文本要旨、發展學習及解決問題策略、初探邏輯思維，並透過體驗與實踐，處理日常生活問題。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-E-B1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理解與運用國語文在日常生活中學習體察他人的感受，並給予適當的回應，以達成溝通及互動的目標。</w:t>
            </w:r>
          </w:p>
          <w:p w:rsidR="00721992" w:rsidRDefault="00721992" w:rsidP="008C6560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-E-C2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985" w:type="dxa"/>
          </w:tcPr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</w:t>
            </w: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二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南安小熊回家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能運用六何法等進行自我提問。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能覺察提出的問題是否有助於理解文本。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能自我檢視問題的意義性。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能了解問題三層次及內涵。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能覺察問題的層次並分類。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能運用科技網路以關鍵字搜尋資料。</w:t>
            </w:r>
          </w:p>
        </w:tc>
        <w:tc>
          <w:tcPr>
            <w:tcW w:w="1701" w:type="dxa"/>
          </w:tcPr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【閱讀階梯</w:t>
            </w: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二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南安小熊回家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】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能閱讀故事，根據文章線索，推論事件前後脈絡及因果關係，預測事件發展。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依照前因、後果將這些事件排出正確的順序。覺察重要事件間的因果關係及順序。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從能透過劇場演出表達對話，創造臨場感，凸顯角色個性。</w:t>
            </w:r>
          </w:p>
          <w:p w:rsidR="00721992" w:rsidRPr="0063483E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從文章中的句子或語詞，推論角色個性，並找出證據。</w:t>
            </w:r>
          </w:p>
          <w:p w:rsidR="00721992" w:rsidRPr="00CE5251" w:rsidRDefault="00721992" w:rsidP="008C6560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能針對不懂想進一步了解的，運用科技網路，選擇適合的以關鍵字搜尋，解答自己的疑問。</w:t>
            </w:r>
          </w:p>
        </w:tc>
        <w:tc>
          <w:tcPr>
            <w:tcW w:w="283" w:type="dxa"/>
            <w:vAlign w:val="center"/>
          </w:tcPr>
          <w:p w:rsidR="00721992" w:rsidRPr="00CE5251" w:rsidRDefault="00721992" w:rsidP="008C6560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國語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下</w:t>
            </w:r>
            <w:r w:rsidRPr="00CE5251">
              <w:rPr>
                <w:rFonts w:ascii="Times New Roman" w:eastAsia="新細明體" w:hAnsi="Times New Roman" w:cs="Times New Roman"/>
                <w:sz w:val="16"/>
                <w:szCs w:val="16"/>
              </w:rPr>
              <w:t>電子教科書</w:t>
            </w:r>
          </w:p>
        </w:tc>
        <w:tc>
          <w:tcPr>
            <w:tcW w:w="993" w:type="dxa"/>
          </w:tcPr>
          <w:p w:rsidR="00721992" w:rsidRPr="0063483E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721992" w:rsidRPr="00CE5251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習作評量</w:t>
            </w:r>
          </w:p>
        </w:tc>
        <w:tc>
          <w:tcPr>
            <w:tcW w:w="1275" w:type="dxa"/>
          </w:tcPr>
          <w:p w:rsidR="00721992" w:rsidRDefault="00721992" w:rsidP="008C6560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閱讀階梯</w:t>
            </w:r>
            <w:r>
              <w:rPr>
                <w:rFonts w:ascii="Times New Roman" w:eastAsia="新細明體" w:hAnsi="Times New Roman" w:cs="Times New Roman" w:hint="eastAsia"/>
                <w:sz w:val="16"/>
                <w:szCs w:val="16"/>
              </w:rPr>
              <w:t>二</w:t>
            </w:r>
            <w:r w:rsidRPr="0063483E">
              <w:rPr>
                <w:rFonts w:hint="eastAsia"/>
                <w:sz w:val="16"/>
                <w:szCs w:val="16"/>
              </w:rPr>
              <w:t>南安小熊回家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:rsidR="00721992" w:rsidRPr="0063483E" w:rsidRDefault="00721992" w:rsidP="008C6560">
            <w:pPr>
              <w:snapToGrid w:val="0"/>
              <w:rPr>
                <w:sz w:val="16"/>
                <w:szCs w:val="16"/>
              </w:rPr>
            </w:pPr>
            <w:r w:rsidRPr="0063483E">
              <w:rPr>
                <w:rFonts w:hint="eastAsia"/>
                <w:sz w:val="16"/>
                <w:szCs w:val="16"/>
              </w:rPr>
              <w:t>【閱讀素養教育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E12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培養喜愛閱讀的態度。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覺知生物生命的美與價值，關懷動、植物的生命。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【科技教育】</w:t>
            </w:r>
          </w:p>
          <w:p w:rsidR="00721992" w:rsidRDefault="00721992" w:rsidP="008C65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科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63483E">
              <w:rPr>
                <w:rFonts w:ascii="Times New Roman" w:eastAsia="新細明體" w:hAnsi="Times New Roman" w:cs="Times New Roman"/>
                <w:sz w:val="16"/>
                <w:szCs w:val="16"/>
              </w:rPr>
              <w:t>體會科技與個人及家庭生活的互動關係。</w:t>
            </w:r>
          </w:p>
        </w:tc>
        <w:tc>
          <w:tcPr>
            <w:tcW w:w="709" w:type="dxa"/>
          </w:tcPr>
          <w:p w:rsidR="00721992" w:rsidRPr="000648CD" w:rsidRDefault="00721992" w:rsidP="008C6560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</w:tbl>
    <w:p w:rsidR="00721992" w:rsidRPr="00721992" w:rsidRDefault="00721992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  <w:b/>
        </w:rPr>
      </w:pPr>
    </w:p>
    <w:sectPr w:rsidR="00721992" w:rsidRPr="00721992" w:rsidSect="00DB75C2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0B" w:rsidRDefault="0068250B" w:rsidP="00593117">
      <w:r>
        <w:separator/>
      </w:r>
    </w:p>
  </w:endnote>
  <w:endnote w:type="continuationSeparator" w:id="0">
    <w:p w:rsidR="0068250B" w:rsidRDefault="0068250B" w:rsidP="0059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0B" w:rsidRDefault="0068250B" w:rsidP="00593117">
      <w:r>
        <w:separator/>
      </w:r>
    </w:p>
  </w:footnote>
  <w:footnote w:type="continuationSeparator" w:id="0">
    <w:p w:rsidR="0068250B" w:rsidRDefault="0068250B" w:rsidP="00593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0181"/>
    <w:rsid w:val="000E3C5A"/>
    <w:rsid w:val="001670E4"/>
    <w:rsid w:val="003109FE"/>
    <w:rsid w:val="00360181"/>
    <w:rsid w:val="005429EC"/>
    <w:rsid w:val="00593117"/>
    <w:rsid w:val="0068250B"/>
    <w:rsid w:val="00721992"/>
    <w:rsid w:val="007C641C"/>
    <w:rsid w:val="00892266"/>
    <w:rsid w:val="008F0347"/>
    <w:rsid w:val="00D2539B"/>
    <w:rsid w:val="00E3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C3C0C"/>
  <w15:docId w15:val="{BFDD6A81-033C-41DD-8BCA-F09D8E8C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29</Pages>
  <Words>7111</Words>
  <Characters>40538</Characters>
  <Application>Microsoft Office Word</Application>
  <DocSecurity>0</DocSecurity>
  <Lines>337</Lines>
  <Paragraphs>95</Paragraphs>
  <ScaleCrop>false</ScaleCrop>
  <Company/>
  <LinksUpToDate>false</LinksUpToDate>
  <CharactersWithSpaces>47554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valen50332</cp:lastModifiedBy>
  <cp:revision>24</cp:revision>
  <dcterms:created xsi:type="dcterms:W3CDTF">2021-03-24T08:21:00Z</dcterms:created>
  <dcterms:modified xsi:type="dcterms:W3CDTF">2022-06-28T02:20:00Z</dcterms:modified>
</cp:coreProperties>
</file>